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FEE1C" w14:textId="653281F0" w:rsidR="00AC6BD1" w:rsidRPr="00945D9B" w:rsidRDefault="00AC6BD1" w:rsidP="00AC6BD1">
      <w:pPr>
        <w:spacing w:line="360" w:lineRule="auto"/>
        <w:rPr>
          <w:rFonts w:ascii="Times New Roman" w:hAnsi="Times New Roman" w:cs="Times New Roman"/>
          <w:b/>
          <w:sz w:val="24"/>
          <w:lang w:val="id-ID"/>
        </w:rPr>
      </w:pPr>
      <w:r w:rsidRPr="00AC6BD1">
        <w:rPr>
          <w:rFonts w:ascii="Times New Roman" w:hAnsi="Times New Roman" w:cs="Times New Roman"/>
          <w:b/>
          <w:sz w:val="24"/>
        </w:rPr>
        <w:t>Lampiran 1</w:t>
      </w:r>
      <w:r w:rsidR="00945D9B">
        <w:rPr>
          <w:rFonts w:ascii="Times New Roman" w:hAnsi="Times New Roman" w:cs="Times New Roman"/>
          <w:b/>
          <w:sz w:val="24"/>
          <w:lang w:val="id-ID"/>
        </w:rPr>
        <w:t>.</w:t>
      </w:r>
    </w:p>
    <w:p w14:paraId="634EFDB1" w14:textId="32DDE01D" w:rsidR="00AC6BD1" w:rsidRDefault="00AC6BD1" w:rsidP="00AC6BD1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E6FFEA" wp14:editId="7AB07054">
            <wp:simplePos x="0" y="0"/>
            <wp:positionH relativeFrom="column">
              <wp:posOffset>-271780</wp:posOffset>
            </wp:positionH>
            <wp:positionV relativeFrom="paragraph">
              <wp:posOffset>220675</wp:posOffset>
            </wp:positionV>
            <wp:extent cx="1250899" cy="938296"/>
            <wp:effectExtent l="0" t="0" r="0" b="0"/>
            <wp:wrapNone/>
            <wp:docPr id="1" name="Picture 1" descr="Image result for logo ug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ogo ug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899" cy="938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3E42DB" w14:textId="77777777" w:rsidR="00AC6BD1" w:rsidRPr="00AC6BD1" w:rsidRDefault="00AC6BD1" w:rsidP="00AC6BD1">
      <w:pPr>
        <w:spacing w:after="0" w:line="240" w:lineRule="auto"/>
        <w:ind w:left="720" w:firstLine="720"/>
        <w:rPr>
          <w:rFonts w:ascii="Times New Roman" w:hAnsi="Times New Roman" w:cs="Times New Roman"/>
          <w:sz w:val="24"/>
        </w:rPr>
      </w:pPr>
      <w:r w:rsidRPr="00AC6BD1">
        <w:rPr>
          <w:rFonts w:ascii="Times New Roman" w:hAnsi="Times New Roman" w:cs="Times New Roman"/>
          <w:sz w:val="24"/>
        </w:rPr>
        <w:t xml:space="preserve">Magister Kebijakan Pembiayaan Manajemen Asuransi Kesehatan </w:t>
      </w:r>
    </w:p>
    <w:p w14:paraId="5298E4FA" w14:textId="77777777" w:rsidR="00AC6BD1" w:rsidRDefault="00AC6BD1" w:rsidP="00AC6BD1">
      <w:pPr>
        <w:spacing w:after="0" w:line="240" w:lineRule="auto"/>
        <w:ind w:left="720" w:firstLine="720"/>
        <w:rPr>
          <w:rFonts w:ascii="Times New Roman" w:hAnsi="Times New Roman" w:cs="Times New Roman"/>
          <w:sz w:val="24"/>
        </w:rPr>
      </w:pPr>
      <w:r w:rsidRPr="00AC6BD1">
        <w:rPr>
          <w:rFonts w:ascii="Times New Roman" w:hAnsi="Times New Roman" w:cs="Times New Roman"/>
          <w:sz w:val="24"/>
        </w:rPr>
        <w:t xml:space="preserve">Program Studi Ilmu Kesehatan Masyarakat </w:t>
      </w:r>
    </w:p>
    <w:p w14:paraId="34699E0D" w14:textId="77777777" w:rsidR="00AC6BD1" w:rsidRDefault="00AC6BD1" w:rsidP="00AC6BD1">
      <w:pPr>
        <w:spacing w:after="0" w:line="240" w:lineRule="auto"/>
        <w:ind w:left="720" w:firstLine="720"/>
        <w:rPr>
          <w:rFonts w:ascii="Times New Roman" w:hAnsi="Times New Roman" w:cs="Times New Roman"/>
          <w:sz w:val="24"/>
        </w:rPr>
      </w:pPr>
      <w:r w:rsidRPr="00AC6BD1">
        <w:rPr>
          <w:rFonts w:ascii="Times New Roman" w:hAnsi="Times New Roman" w:cs="Times New Roman"/>
          <w:sz w:val="24"/>
        </w:rPr>
        <w:t xml:space="preserve">Fakultas Kedokteran </w:t>
      </w:r>
    </w:p>
    <w:p w14:paraId="122DE0F5" w14:textId="4AEE5617" w:rsidR="00AC6BD1" w:rsidRPr="00AC6BD1" w:rsidRDefault="00AC6BD1" w:rsidP="00AC6BD1">
      <w:pPr>
        <w:spacing w:after="0" w:line="240" w:lineRule="auto"/>
        <w:ind w:left="720" w:firstLine="720"/>
        <w:rPr>
          <w:rFonts w:ascii="Times New Roman" w:hAnsi="Times New Roman" w:cs="Times New Roman"/>
          <w:sz w:val="24"/>
        </w:rPr>
      </w:pPr>
      <w:r w:rsidRPr="00AC6BD1">
        <w:rPr>
          <w:rFonts w:ascii="Times New Roman" w:hAnsi="Times New Roman" w:cs="Times New Roman"/>
          <w:sz w:val="24"/>
        </w:rPr>
        <w:t xml:space="preserve">Universitas Gadjah Mada Yogyakarta </w:t>
      </w:r>
    </w:p>
    <w:p w14:paraId="051BBF18" w14:textId="77777777" w:rsidR="00AC6BD1" w:rsidRPr="00AC6BD1" w:rsidRDefault="00AC6BD1" w:rsidP="00AC6BD1">
      <w:pPr>
        <w:spacing w:line="360" w:lineRule="auto"/>
        <w:rPr>
          <w:rFonts w:ascii="Times New Roman" w:hAnsi="Times New Roman" w:cs="Times New Roman"/>
          <w:sz w:val="24"/>
        </w:rPr>
      </w:pPr>
    </w:p>
    <w:p w14:paraId="57F9A92E" w14:textId="53BB7FC9" w:rsidR="00AC6BD1" w:rsidRPr="00AC6BD1" w:rsidRDefault="00AC6BD1" w:rsidP="00AC6BD1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6BD1">
        <w:rPr>
          <w:rFonts w:ascii="Times New Roman" w:hAnsi="Times New Roman" w:cs="Times New Roman"/>
          <w:b/>
          <w:sz w:val="24"/>
        </w:rPr>
        <w:t>LEMBAR PENJELASAN KEPADA CALON RESPONDEN</w:t>
      </w:r>
    </w:p>
    <w:p w14:paraId="1FDC3A08" w14:textId="77777777" w:rsidR="00AC6BD1" w:rsidRPr="00AC6BD1" w:rsidRDefault="00AC6BD1" w:rsidP="007F10F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AC6BD1">
        <w:rPr>
          <w:rFonts w:ascii="Times New Roman" w:hAnsi="Times New Roman" w:cs="Times New Roman"/>
          <w:sz w:val="24"/>
        </w:rPr>
        <w:t>Dengan hormat,</w:t>
      </w:r>
    </w:p>
    <w:p w14:paraId="5EAB0318" w14:textId="77777777" w:rsidR="00AC6BD1" w:rsidRPr="00AC6BD1" w:rsidRDefault="00AC6BD1" w:rsidP="007F10F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AC6BD1">
        <w:rPr>
          <w:rFonts w:ascii="Times New Roman" w:hAnsi="Times New Roman" w:cs="Times New Roman"/>
          <w:sz w:val="24"/>
        </w:rPr>
        <w:t>Saya yang bertandatangan di bawah ini :</w:t>
      </w:r>
    </w:p>
    <w:p w14:paraId="61A2A6C7" w14:textId="3BC76024" w:rsidR="00AC6BD1" w:rsidRPr="00AC6BD1" w:rsidRDefault="00AC6BD1" w:rsidP="007F10F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AC6BD1">
        <w:rPr>
          <w:rFonts w:ascii="Times New Roman" w:hAnsi="Times New Roman" w:cs="Times New Roman"/>
          <w:sz w:val="24"/>
        </w:rPr>
        <w:t>Nama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AC6BD1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TRY PURNAMASARI, SKM</w:t>
      </w:r>
    </w:p>
    <w:p w14:paraId="37E5122F" w14:textId="46D6C5D5" w:rsidR="00AC6BD1" w:rsidRPr="00AC6BD1" w:rsidRDefault="00AC6BD1" w:rsidP="007F10F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AC6BD1">
        <w:rPr>
          <w:rFonts w:ascii="Times New Roman" w:hAnsi="Times New Roman" w:cs="Times New Roman"/>
          <w:sz w:val="24"/>
        </w:rPr>
        <w:t>NIM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AC6BD1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>17/418365/PKU/16857</w:t>
      </w:r>
    </w:p>
    <w:p w14:paraId="104458A8" w14:textId="77777777" w:rsidR="00B12F4E" w:rsidRDefault="00AC6BD1" w:rsidP="00B12F4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AC6BD1">
        <w:rPr>
          <w:rFonts w:ascii="Times New Roman" w:hAnsi="Times New Roman" w:cs="Times New Roman"/>
          <w:sz w:val="24"/>
        </w:rPr>
        <w:t>Status</w:t>
      </w:r>
      <w:r>
        <w:rPr>
          <w:rFonts w:ascii="Times New Roman" w:hAnsi="Times New Roman" w:cs="Times New Roman"/>
          <w:sz w:val="24"/>
        </w:rPr>
        <w:tab/>
      </w:r>
      <w:r w:rsidR="007F10F4">
        <w:rPr>
          <w:rFonts w:ascii="Times New Roman" w:hAnsi="Times New Roman" w:cs="Times New Roman"/>
          <w:sz w:val="24"/>
        </w:rPr>
        <w:tab/>
      </w:r>
      <w:r w:rsidRPr="00AC6BD1">
        <w:rPr>
          <w:rFonts w:ascii="Times New Roman" w:hAnsi="Times New Roman" w:cs="Times New Roman"/>
          <w:sz w:val="24"/>
        </w:rPr>
        <w:t>: Mahasiswa S2 Program Studi Ilmu Kesehatan Masyarakat</w:t>
      </w:r>
      <w:r>
        <w:rPr>
          <w:rFonts w:ascii="Times New Roman" w:hAnsi="Times New Roman" w:cs="Times New Roman"/>
          <w:sz w:val="24"/>
        </w:rPr>
        <w:t xml:space="preserve"> </w:t>
      </w:r>
      <w:r w:rsidRPr="00AC6BD1">
        <w:rPr>
          <w:rFonts w:ascii="Times New Roman" w:hAnsi="Times New Roman" w:cs="Times New Roman"/>
          <w:sz w:val="24"/>
        </w:rPr>
        <w:t>Fakultas</w:t>
      </w:r>
      <w:r w:rsidR="00B12F4E">
        <w:rPr>
          <w:rFonts w:ascii="Times New Roman" w:hAnsi="Times New Roman" w:cs="Times New Roman"/>
          <w:sz w:val="24"/>
        </w:rPr>
        <w:t xml:space="preserve"> </w:t>
      </w:r>
    </w:p>
    <w:p w14:paraId="5DCF7E9B" w14:textId="77777777" w:rsidR="00B12F4E" w:rsidRDefault="00B12F4E" w:rsidP="00B12F4E">
      <w:pPr>
        <w:spacing w:after="0" w:line="276" w:lineRule="auto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AC6BD1" w:rsidRPr="00AC6BD1">
        <w:rPr>
          <w:rFonts w:ascii="Times New Roman" w:hAnsi="Times New Roman" w:cs="Times New Roman"/>
          <w:sz w:val="24"/>
        </w:rPr>
        <w:t>Kedoktera</w:t>
      </w:r>
      <w:r w:rsidR="00AC6BD1">
        <w:rPr>
          <w:rFonts w:ascii="Times New Roman" w:hAnsi="Times New Roman" w:cs="Times New Roman"/>
          <w:sz w:val="24"/>
        </w:rPr>
        <w:t>n</w:t>
      </w:r>
      <w:r w:rsidR="007F10F4">
        <w:rPr>
          <w:rFonts w:ascii="Times New Roman" w:hAnsi="Times New Roman" w:cs="Times New Roman"/>
          <w:sz w:val="24"/>
        </w:rPr>
        <w:t xml:space="preserve"> </w:t>
      </w:r>
      <w:r w:rsidR="00AC6BD1">
        <w:rPr>
          <w:rFonts w:ascii="Times New Roman" w:hAnsi="Times New Roman" w:cs="Times New Roman"/>
          <w:sz w:val="24"/>
        </w:rPr>
        <w:t xml:space="preserve">Kesehatan Masyarakat dan Keperawatan </w:t>
      </w:r>
      <w:r w:rsidR="00AC6BD1" w:rsidRPr="00AC6BD1">
        <w:rPr>
          <w:rFonts w:ascii="Times New Roman" w:hAnsi="Times New Roman" w:cs="Times New Roman"/>
          <w:sz w:val="24"/>
        </w:rPr>
        <w:t>Universitas Gadjah</w:t>
      </w:r>
      <w:r>
        <w:rPr>
          <w:rFonts w:ascii="Times New Roman" w:hAnsi="Times New Roman" w:cs="Times New Roman"/>
          <w:sz w:val="24"/>
        </w:rPr>
        <w:t xml:space="preserve"> </w:t>
      </w:r>
    </w:p>
    <w:p w14:paraId="54F0D279" w14:textId="2D4387E6" w:rsidR="00AC6BD1" w:rsidRPr="00AC6BD1" w:rsidRDefault="00B12F4E" w:rsidP="00B12F4E">
      <w:pPr>
        <w:spacing w:after="0" w:line="276" w:lineRule="auto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AC6BD1" w:rsidRPr="00AC6BD1">
        <w:rPr>
          <w:rFonts w:ascii="Times New Roman" w:hAnsi="Times New Roman" w:cs="Times New Roman"/>
          <w:sz w:val="24"/>
        </w:rPr>
        <w:t>Mada, Yogyakarta</w:t>
      </w:r>
    </w:p>
    <w:p w14:paraId="35C73F5A" w14:textId="77777777" w:rsidR="00AC6BD1" w:rsidRPr="00AC6BD1" w:rsidRDefault="00AC6BD1" w:rsidP="007F10F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0D1A0726" w14:textId="446A0B8F" w:rsidR="00AC6BD1" w:rsidRPr="00AC6BD1" w:rsidRDefault="00AC6BD1" w:rsidP="007F10F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AC6BD1">
        <w:rPr>
          <w:rFonts w:ascii="Times New Roman" w:hAnsi="Times New Roman" w:cs="Times New Roman"/>
          <w:sz w:val="24"/>
        </w:rPr>
        <w:t xml:space="preserve">Bermaksud melaksanakan penelitian mengenai </w:t>
      </w:r>
      <w:r w:rsidR="00F46C4D">
        <w:rPr>
          <w:rFonts w:ascii="Times New Roman" w:hAnsi="Times New Roman" w:cs="Times New Roman"/>
          <w:sz w:val="24"/>
        </w:rPr>
        <w:t xml:space="preserve">analisis </w:t>
      </w:r>
      <w:r w:rsidRPr="00AC6BD1">
        <w:rPr>
          <w:rFonts w:ascii="Times New Roman" w:hAnsi="Times New Roman" w:cs="Times New Roman"/>
          <w:sz w:val="24"/>
        </w:rPr>
        <w:t>persepsi stakeholder</w:t>
      </w:r>
      <w:r w:rsidR="007F10F4">
        <w:rPr>
          <w:rFonts w:ascii="Times New Roman" w:hAnsi="Times New Roman" w:cs="Times New Roman"/>
          <w:sz w:val="24"/>
        </w:rPr>
        <w:t xml:space="preserve"> terhadap penetapan kriteria daerah terpencil dalam kebijakan baru system kapitasi khusus di Kabupaten Bengkulu Utara Provinsi Bengkulu.</w:t>
      </w:r>
    </w:p>
    <w:p w14:paraId="4F020BE2" w14:textId="7E483228" w:rsidR="00AC6BD1" w:rsidRPr="00AC6BD1" w:rsidRDefault="00AC6BD1" w:rsidP="007F10F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AC6BD1">
        <w:rPr>
          <w:rFonts w:ascii="Times New Roman" w:hAnsi="Times New Roman" w:cs="Times New Roman"/>
          <w:sz w:val="24"/>
        </w:rPr>
        <w:t>Peneliti mengajak Bapak/Ibu/Saudara untuk ikut serta dalam penelitian. Penelitian</w:t>
      </w:r>
      <w:r w:rsidR="007F10F4">
        <w:rPr>
          <w:rFonts w:ascii="Times New Roman" w:hAnsi="Times New Roman" w:cs="Times New Roman"/>
          <w:sz w:val="24"/>
        </w:rPr>
        <w:t xml:space="preserve"> </w:t>
      </w:r>
      <w:r w:rsidRPr="00AC6BD1">
        <w:rPr>
          <w:rFonts w:ascii="Times New Roman" w:hAnsi="Times New Roman" w:cs="Times New Roman"/>
          <w:sz w:val="24"/>
        </w:rPr>
        <w:t xml:space="preserve">membutuhkan sekitar </w:t>
      </w:r>
      <w:r w:rsidR="007F10F4">
        <w:rPr>
          <w:rFonts w:ascii="Times New Roman" w:hAnsi="Times New Roman" w:cs="Times New Roman"/>
          <w:sz w:val="24"/>
        </w:rPr>
        <w:t>6</w:t>
      </w:r>
      <w:r w:rsidRPr="00AC6BD1">
        <w:rPr>
          <w:rFonts w:ascii="Times New Roman" w:hAnsi="Times New Roman" w:cs="Times New Roman"/>
          <w:sz w:val="24"/>
        </w:rPr>
        <w:t xml:space="preserve"> subjek penelitian, dengan jangka waktu keikutsertaan</w:t>
      </w:r>
      <w:r w:rsidR="007F10F4">
        <w:rPr>
          <w:rFonts w:ascii="Times New Roman" w:hAnsi="Times New Roman" w:cs="Times New Roman"/>
          <w:sz w:val="24"/>
        </w:rPr>
        <w:t xml:space="preserve"> </w:t>
      </w:r>
      <w:r w:rsidRPr="00AC6BD1">
        <w:rPr>
          <w:rFonts w:ascii="Times New Roman" w:hAnsi="Times New Roman" w:cs="Times New Roman"/>
          <w:sz w:val="24"/>
        </w:rPr>
        <w:t>masing-masing subjek penelitian sekitar 60 - 90 menit.</w:t>
      </w:r>
    </w:p>
    <w:p w14:paraId="1C8EC3C1" w14:textId="77777777" w:rsidR="00AC6BD1" w:rsidRPr="00AC6BD1" w:rsidRDefault="00AC6BD1" w:rsidP="007F10F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44DF0A97" w14:textId="77777777" w:rsidR="007F10F4" w:rsidRDefault="00AC6BD1" w:rsidP="007F10F4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 w:rsidRPr="007F10F4">
        <w:rPr>
          <w:rFonts w:ascii="Times New Roman" w:hAnsi="Times New Roman" w:cs="Times New Roman"/>
          <w:b/>
          <w:sz w:val="24"/>
        </w:rPr>
        <w:t>Kesukarelaan untuk ikut penelitian</w:t>
      </w:r>
    </w:p>
    <w:p w14:paraId="00F3DEFE" w14:textId="1484BF2C" w:rsidR="00AC6BD1" w:rsidRPr="007F10F4" w:rsidRDefault="00AC6BD1" w:rsidP="007F10F4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 w:rsidRPr="007F10F4">
        <w:rPr>
          <w:rFonts w:ascii="Times New Roman" w:hAnsi="Times New Roman" w:cs="Times New Roman"/>
          <w:sz w:val="24"/>
        </w:rPr>
        <w:t>Bapak/Ibu bebas untuk memilih keikutsertaan dalam penelitian ini tanpa ada</w:t>
      </w:r>
      <w:r w:rsidR="007F10F4">
        <w:rPr>
          <w:rFonts w:ascii="Times New Roman" w:hAnsi="Times New Roman" w:cs="Times New Roman"/>
          <w:sz w:val="24"/>
        </w:rPr>
        <w:t xml:space="preserve"> </w:t>
      </w:r>
      <w:r w:rsidRPr="00AC6BD1">
        <w:rPr>
          <w:rFonts w:ascii="Times New Roman" w:hAnsi="Times New Roman" w:cs="Times New Roman"/>
          <w:sz w:val="24"/>
        </w:rPr>
        <w:t>paksaaan. Apabila Bapak/Ibu sudah memutuskan untuk ikut, Bapak/Ibu juga</w:t>
      </w:r>
      <w:r w:rsidR="007F10F4">
        <w:rPr>
          <w:rFonts w:ascii="Times New Roman" w:hAnsi="Times New Roman" w:cs="Times New Roman"/>
          <w:sz w:val="24"/>
        </w:rPr>
        <w:t xml:space="preserve"> </w:t>
      </w:r>
      <w:r w:rsidRPr="00AC6BD1">
        <w:rPr>
          <w:rFonts w:ascii="Times New Roman" w:hAnsi="Times New Roman" w:cs="Times New Roman"/>
          <w:sz w:val="24"/>
        </w:rPr>
        <w:t>bebas untuk mengundurkan diri/ berubah pikiran tiap saat tanpa dikenai denda</w:t>
      </w:r>
      <w:r w:rsidR="007F10F4">
        <w:rPr>
          <w:rFonts w:ascii="Times New Roman" w:hAnsi="Times New Roman" w:cs="Times New Roman"/>
          <w:sz w:val="24"/>
        </w:rPr>
        <w:t xml:space="preserve"> </w:t>
      </w:r>
      <w:r w:rsidRPr="00AC6BD1">
        <w:rPr>
          <w:rFonts w:ascii="Times New Roman" w:hAnsi="Times New Roman" w:cs="Times New Roman"/>
          <w:sz w:val="24"/>
        </w:rPr>
        <w:t xml:space="preserve">ataupun sanksi apapun. </w:t>
      </w:r>
    </w:p>
    <w:p w14:paraId="26BE7A16" w14:textId="77777777" w:rsidR="00AC6BD1" w:rsidRPr="00AC6BD1" w:rsidRDefault="00AC6BD1" w:rsidP="007F10F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5961D8B8" w14:textId="77777777" w:rsidR="00B12F4E" w:rsidRDefault="00AC6BD1" w:rsidP="00B12F4E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 w:rsidRPr="007F10F4">
        <w:rPr>
          <w:rFonts w:ascii="Times New Roman" w:hAnsi="Times New Roman" w:cs="Times New Roman"/>
          <w:b/>
          <w:sz w:val="24"/>
        </w:rPr>
        <w:t>Prosedur Penelitian</w:t>
      </w:r>
    </w:p>
    <w:p w14:paraId="716B922B" w14:textId="4CDD1B01" w:rsidR="00AC6BD1" w:rsidRPr="00B12F4E" w:rsidRDefault="00AC6BD1" w:rsidP="00B12F4E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 w:rsidRPr="00B12F4E">
        <w:rPr>
          <w:rFonts w:ascii="Times New Roman" w:hAnsi="Times New Roman" w:cs="Times New Roman"/>
          <w:sz w:val="24"/>
        </w:rPr>
        <w:t>Apabila Bapak/Ibu bersedia berpartisipasi dalam penelitian ini, Bapak/Ibu</w:t>
      </w:r>
      <w:r w:rsidR="007F10F4" w:rsidRPr="00B12F4E">
        <w:rPr>
          <w:rFonts w:ascii="Times New Roman" w:hAnsi="Times New Roman" w:cs="Times New Roman"/>
          <w:sz w:val="24"/>
        </w:rPr>
        <w:t xml:space="preserve"> </w:t>
      </w:r>
      <w:r w:rsidRPr="00B12F4E">
        <w:rPr>
          <w:rFonts w:ascii="Times New Roman" w:hAnsi="Times New Roman" w:cs="Times New Roman"/>
          <w:sz w:val="24"/>
        </w:rPr>
        <w:t>diminta menandatangani lembar persetujuan ini rangkap dua, satu untuk</w:t>
      </w:r>
      <w:r w:rsidR="007F10F4" w:rsidRPr="00B12F4E">
        <w:rPr>
          <w:rFonts w:ascii="Times New Roman" w:hAnsi="Times New Roman" w:cs="Times New Roman"/>
          <w:sz w:val="24"/>
        </w:rPr>
        <w:t xml:space="preserve"> </w:t>
      </w:r>
      <w:r w:rsidRPr="00B12F4E">
        <w:rPr>
          <w:rFonts w:ascii="Times New Roman" w:hAnsi="Times New Roman" w:cs="Times New Roman"/>
          <w:sz w:val="24"/>
        </w:rPr>
        <w:t>Bapak/Ibu simpan, dan satu untuk peneliti. Prosedur selanjutnya, Bapak/Ibu</w:t>
      </w:r>
      <w:r w:rsidR="007F10F4" w:rsidRPr="00B12F4E">
        <w:rPr>
          <w:rFonts w:ascii="Times New Roman" w:hAnsi="Times New Roman" w:cs="Times New Roman"/>
          <w:sz w:val="24"/>
        </w:rPr>
        <w:t xml:space="preserve"> </w:t>
      </w:r>
      <w:r w:rsidRPr="00B12F4E">
        <w:rPr>
          <w:rFonts w:ascii="Times New Roman" w:hAnsi="Times New Roman" w:cs="Times New Roman"/>
          <w:sz w:val="24"/>
        </w:rPr>
        <w:t xml:space="preserve">akan diwawancarai oleh peneliti untuk menanyakan : nama, usia, </w:t>
      </w:r>
      <w:r w:rsidR="00B12F4E" w:rsidRPr="00B12F4E">
        <w:rPr>
          <w:rFonts w:ascii="Times New Roman" w:hAnsi="Times New Roman" w:cs="Times New Roman"/>
          <w:sz w:val="24"/>
        </w:rPr>
        <w:t>p</w:t>
      </w:r>
      <w:r w:rsidR="007F10F4" w:rsidRPr="00B12F4E">
        <w:rPr>
          <w:rFonts w:ascii="Times New Roman" w:hAnsi="Times New Roman" w:cs="Times New Roman"/>
          <w:sz w:val="24"/>
        </w:rPr>
        <w:t xml:space="preserve">endidikan </w:t>
      </w:r>
      <w:r w:rsidRPr="00B12F4E">
        <w:rPr>
          <w:rFonts w:ascii="Times New Roman" w:hAnsi="Times New Roman" w:cs="Times New Roman"/>
          <w:sz w:val="24"/>
        </w:rPr>
        <w:t xml:space="preserve">terakhir, jenis pekerjaan, dan beberapa pertanyaan terkait dengan </w:t>
      </w:r>
      <w:r w:rsidR="00B12F4E" w:rsidRPr="00B12F4E">
        <w:rPr>
          <w:rFonts w:ascii="Times New Roman" w:hAnsi="Times New Roman" w:cs="Times New Roman"/>
          <w:sz w:val="24"/>
        </w:rPr>
        <w:t>persepsi stakeholder terhadap penetapan kriteria daerah terpencil dalam kebijakan baru system kapitasi khusus di Kabupaten Bengkulu Utara Provinsi Bengkulu.</w:t>
      </w:r>
    </w:p>
    <w:p w14:paraId="46D366FE" w14:textId="77777777" w:rsidR="00AC6BD1" w:rsidRPr="00AC6BD1" w:rsidRDefault="00AC6BD1" w:rsidP="007F10F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181062E6" w14:textId="77777777" w:rsidR="007F10F4" w:rsidRDefault="00AC6BD1" w:rsidP="007F10F4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 w:rsidRPr="007F10F4">
        <w:rPr>
          <w:rFonts w:ascii="Times New Roman" w:hAnsi="Times New Roman" w:cs="Times New Roman"/>
          <w:b/>
          <w:sz w:val="24"/>
        </w:rPr>
        <w:t>Kewajiban Subjek Penelitian</w:t>
      </w:r>
    </w:p>
    <w:p w14:paraId="6FD9FCB6" w14:textId="12A27F64" w:rsidR="001E132F" w:rsidRDefault="00AC6BD1" w:rsidP="007F10F4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7F10F4">
        <w:rPr>
          <w:rFonts w:ascii="Times New Roman" w:hAnsi="Times New Roman" w:cs="Times New Roman"/>
          <w:sz w:val="24"/>
        </w:rPr>
        <w:t>Sebagai subjek penelitian, Bapak/Ibu berkewajiban mengikuti aturan/ petunjuk</w:t>
      </w:r>
      <w:r w:rsidR="007F10F4">
        <w:rPr>
          <w:rFonts w:ascii="Times New Roman" w:hAnsi="Times New Roman" w:cs="Times New Roman"/>
          <w:sz w:val="24"/>
        </w:rPr>
        <w:t xml:space="preserve"> </w:t>
      </w:r>
      <w:r w:rsidRPr="00AC6BD1">
        <w:rPr>
          <w:rFonts w:ascii="Times New Roman" w:hAnsi="Times New Roman" w:cs="Times New Roman"/>
          <w:sz w:val="24"/>
        </w:rPr>
        <w:t>penelitian seperti yang tertulis di atas. Bila ada yang belum jelas, Bapak/Ibu</w:t>
      </w:r>
      <w:r w:rsidR="007F10F4">
        <w:rPr>
          <w:rFonts w:ascii="Times New Roman" w:hAnsi="Times New Roman" w:cs="Times New Roman"/>
          <w:sz w:val="24"/>
        </w:rPr>
        <w:t xml:space="preserve"> </w:t>
      </w:r>
      <w:r w:rsidRPr="00AC6BD1">
        <w:rPr>
          <w:rFonts w:ascii="Times New Roman" w:hAnsi="Times New Roman" w:cs="Times New Roman"/>
          <w:sz w:val="24"/>
        </w:rPr>
        <w:t>dapat bertanya lebih lanjut kepada peneliti.</w:t>
      </w:r>
    </w:p>
    <w:p w14:paraId="7EFDCE61" w14:textId="69E36223" w:rsidR="007F10F4" w:rsidRDefault="007F10F4" w:rsidP="007F10F4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</w:rPr>
      </w:pPr>
    </w:p>
    <w:p w14:paraId="77DCF22D" w14:textId="77777777" w:rsidR="00B12F4E" w:rsidRDefault="007F10F4" w:rsidP="00B12F4E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 w:rsidRPr="00B12F4E">
        <w:rPr>
          <w:rFonts w:ascii="Times New Roman" w:hAnsi="Times New Roman" w:cs="Times New Roman"/>
          <w:b/>
          <w:sz w:val="24"/>
        </w:rPr>
        <w:lastRenderedPageBreak/>
        <w:t>Risiko dan Efek Samping dan Penanganannya</w:t>
      </w:r>
    </w:p>
    <w:p w14:paraId="57967F5B" w14:textId="2E762357" w:rsidR="007F10F4" w:rsidRPr="00B12F4E" w:rsidRDefault="007F10F4" w:rsidP="00B12F4E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 w:rsidRPr="00B12F4E">
        <w:rPr>
          <w:rFonts w:ascii="Times New Roman" w:hAnsi="Times New Roman" w:cs="Times New Roman"/>
          <w:sz w:val="24"/>
        </w:rPr>
        <w:t>Subjek penelitian yang ikut serta dalam penelitian ini akan berkorban waktu,</w:t>
      </w:r>
      <w:r w:rsidR="00B12F4E">
        <w:rPr>
          <w:rFonts w:ascii="Times New Roman" w:hAnsi="Times New Roman" w:cs="Times New Roman"/>
          <w:sz w:val="24"/>
        </w:rPr>
        <w:t xml:space="preserve"> </w:t>
      </w:r>
      <w:r w:rsidRPr="00B12F4E">
        <w:rPr>
          <w:rFonts w:ascii="Times New Roman" w:hAnsi="Times New Roman" w:cs="Times New Roman"/>
          <w:sz w:val="24"/>
        </w:rPr>
        <w:t>tenaga, dan pikiran dalam menjawab pertanyaan pedoman wawancara. Oleh</w:t>
      </w:r>
      <w:r w:rsidR="00B12F4E">
        <w:rPr>
          <w:rFonts w:ascii="Times New Roman" w:hAnsi="Times New Roman" w:cs="Times New Roman"/>
          <w:sz w:val="24"/>
        </w:rPr>
        <w:t xml:space="preserve"> </w:t>
      </w:r>
      <w:r w:rsidRPr="00B12F4E">
        <w:rPr>
          <w:rFonts w:ascii="Times New Roman" w:hAnsi="Times New Roman" w:cs="Times New Roman"/>
          <w:sz w:val="24"/>
        </w:rPr>
        <w:t xml:space="preserve">karena itu, tidak ada paksaan dalam keikutsertaan Bapak/Ibu. </w:t>
      </w:r>
    </w:p>
    <w:p w14:paraId="43A09BED" w14:textId="77777777" w:rsidR="007F10F4" w:rsidRPr="007F10F4" w:rsidRDefault="007F10F4" w:rsidP="007F10F4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620B0B39" w14:textId="77777777" w:rsidR="00B12F4E" w:rsidRDefault="007F10F4" w:rsidP="00B12F4E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 w:rsidRPr="00B12F4E">
        <w:rPr>
          <w:rFonts w:ascii="Times New Roman" w:hAnsi="Times New Roman" w:cs="Times New Roman"/>
          <w:b/>
          <w:sz w:val="24"/>
        </w:rPr>
        <w:t>Manfaat</w:t>
      </w:r>
    </w:p>
    <w:p w14:paraId="7B04FA40" w14:textId="4787A001" w:rsidR="007F10F4" w:rsidRPr="00B12F4E" w:rsidRDefault="007F10F4" w:rsidP="00B12F4E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 w:rsidRPr="00B12F4E">
        <w:rPr>
          <w:rFonts w:ascii="Times New Roman" w:hAnsi="Times New Roman" w:cs="Times New Roman"/>
          <w:sz w:val="24"/>
        </w:rPr>
        <w:t>Keuntungan langsung yang Bapak/Ibu dapatkan adalah Bapak/Ibu</w:t>
      </w:r>
      <w:r w:rsidR="00B12F4E">
        <w:rPr>
          <w:rFonts w:ascii="Times New Roman" w:hAnsi="Times New Roman" w:cs="Times New Roman"/>
          <w:sz w:val="24"/>
        </w:rPr>
        <w:t xml:space="preserve"> </w:t>
      </w:r>
      <w:r w:rsidRPr="00B12F4E">
        <w:rPr>
          <w:rFonts w:ascii="Times New Roman" w:hAnsi="Times New Roman" w:cs="Times New Roman"/>
          <w:sz w:val="24"/>
        </w:rPr>
        <w:t xml:space="preserve">berkesempatan untuk menyampaikan komitmen, kritik dan saran </w:t>
      </w:r>
      <w:r w:rsidR="00B12F4E" w:rsidRPr="00B12F4E">
        <w:rPr>
          <w:rFonts w:ascii="Times New Roman" w:hAnsi="Times New Roman" w:cs="Times New Roman"/>
          <w:sz w:val="24"/>
        </w:rPr>
        <w:t>terhadap penetapan kriteria daerah terpencil dalam kebijakan baru system kapitasi khusus di Kabupaten Bengkulu Utara Provinsi Bengkulu.</w:t>
      </w:r>
    </w:p>
    <w:p w14:paraId="09017059" w14:textId="77777777" w:rsidR="007F10F4" w:rsidRPr="007F10F4" w:rsidRDefault="007F10F4" w:rsidP="007F10F4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086CF0ED" w14:textId="40D77400" w:rsidR="00B12F4E" w:rsidRPr="00B12F4E" w:rsidRDefault="007F10F4" w:rsidP="00B12F4E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 w:rsidRPr="00B12F4E">
        <w:rPr>
          <w:rFonts w:ascii="Times New Roman" w:hAnsi="Times New Roman" w:cs="Times New Roman"/>
          <w:b/>
          <w:sz w:val="24"/>
        </w:rPr>
        <w:t>Kerahasiaan</w:t>
      </w:r>
    </w:p>
    <w:p w14:paraId="05A7EAC4" w14:textId="6AAA61C9" w:rsidR="007F10F4" w:rsidRPr="007F10F4" w:rsidRDefault="007F10F4" w:rsidP="007F10F4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7F10F4">
        <w:rPr>
          <w:rFonts w:ascii="Times New Roman" w:hAnsi="Times New Roman" w:cs="Times New Roman"/>
          <w:sz w:val="24"/>
        </w:rPr>
        <w:t>Semua informasi yang berkaitan dengan identitas subjek penelitian akan</w:t>
      </w:r>
      <w:r w:rsidR="00B12F4E">
        <w:rPr>
          <w:rFonts w:ascii="Times New Roman" w:hAnsi="Times New Roman" w:cs="Times New Roman"/>
          <w:sz w:val="24"/>
        </w:rPr>
        <w:t xml:space="preserve"> </w:t>
      </w:r>
      <w:r w:rsidRPr="007F10F4">
        <w:rPr>
          <w:rFonts w:ascii="Times New Roman" w:hAnsi="Times New Roman" w:cs="Times New Roman"/>
          <w:sz w:val="24"/>
        </w:rPr>
        <w:t>dirahasiakan dan hanya akan diketahui oleh peneliti. Hasil penelitan ini akan</w:t>
      </w:r>
      <w:r w:rsidR="00B12F4E">
        <w:rPr>
          <w:rFonts w:ascii="Times New Roman" w:hAnsi="Times New Roman" w:cs="Times New Roman"/>
          <w:sz w:val="24"/>
        </w:rPr>
        <w:t xml:space="preserve"> </w:t>
      </w:r>
      <w:r w:rsidRPr="007F10F4">
        <w:rPr>
          <w:rFonts w:ascii="Times New Roman" w:hAnsi="Times New Roman" w:cs="Times New Roman"/>
          <w:sz w:val="24"/>
        </w:rPr>
        <w:t>dipublikasikan tanpa identitas subjek penelitian.</w:t>
      </w:r>
    </w:p>
    <w:p w14:paraId="15E6276A" w14:textId="77777777" w:rsidR="007F10F4" w:rsidRPr="007F10F4" w:rsidRDefault="007F10F4" w:rsidP="007F10F4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45DA099E" w14:textId="19898E7F" w:rsidR="00B12F4E" w:rsidRPr="00B12F4E" w:rsidRDefault="007F10F4" w:rsidP="00B12F4E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 w:rsidRPr="00B12F4E">
        <w:rPr>
          <w:rFonts w:ascii="Times New Roman" w:hAnsi="Times New Roman" w:cs="Times New Roman"/>
          <w:b/>
          <w:sz w:val="24"/>
        </w:rPr>
        <w:t>Kompensasi</w:t>
      </w:r>
    </w:p>
    <w:p w14:paraId="6954A828" w14:textId="68D6CC29" w:rsidR="007F10F4" w:rsidRPr="007F10F4" w:rsidRDefault="007F10F4" w:rsidP="007F10F4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7F10F4">
        <w:rPr>
          <w:rFonts w:ascii="Times New Roman" w:hAnsi="Times New Roman" w:cs="Times New Roman"/>
          <w:sz w:val="24"/>
        </w:rPr>
        <w:t>Sebagai kompensasi telah mengorbankan waktu, tenaga, dan pikiran maka</w:t>
      </w:r>
      <w:r w:rsidR="00B12F4E">
        <w:rPr>
          <w:rFonts w:ascii="Times New Roman" w:hAnsi="Times New Roman" w:cs="Times New Roman"/>
          <w:sz w:val="24"/>
        </w:rPr>
        <w:t xml:space="preserve"> </w:t>
      </w:r>
      <w:r w:rsidRPr="007F10F4">
        <w:rPr>
          <w:rFonts w:ascii="Times New Roman" w:hAnsi="Times New Roman" w:cs="Times New Roman"/>
          <w:sz w:val="24"/>
        </w:rPr>
        <w:t xml:space="preserve">Bapak/Ibu akan mendapatkan souvenir </w:t>
      </w:r>
      <w:r w:rsidR="00B12F4E">
        <w:rPr>
          <w:rFonts w:ascii="Times New Roman" w:hAnsi="Times New Roman" w:cs="Times New Roman"/>
          <w:sz w:val="24"/>
        </w:rPr>
        <w:t>atau tanda terima kasih lainnya.</w:t>
      </w:r>
    </w:p>
    <w:p w14:paraId="6FC3E5B0" w14:textId="77777777" w:rsidR="007F10F4" w:rsidRPr="007F10F4" w:rsidRDefault="007F10F4" w:rsidP="007F10F4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14A115F1" w14:textId="42AEB6FD" w:rsidR="00BA797B" w:rsidRPr="00BA797B" w:rsidRDefault="007F10F4" w:rsidP="00BA797B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 w:rsidRPr="00BA797B">
        <w:rPr>
          <w:rFonts w:ascii="Times New Roman" w:hAnsi="Times New Roman" w:cs="Times New Roman"/>
          <w:b/>
          <w:sz w:val="24"/>
        </w:rPr>
        <w:t>Pembiayaan</w:t>
      </w:r>
    </w:p>
    <w:p w14:paraId="58C4F3B9" w14:textId="5F81ED9F" w:rsidR="007F10F4" w:rsidRPr="00BA797B" w:rsidRDefault="007F10F4" w:rsidP="00BA797B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7F10F4">
        <w:rPr>
          <w:rFonts w:ascii="Times New Roman" w:hAnsi="Times New Roman" w:cs="Times New Roman"/>
          <w:sz w:val="24"/>
        </w:rPr>
        <w:t>Semua biaya yang terkait dengan penelitian akan ditanggung oleh peneliti dari</w:t>
      </w:r>
      <w:r w:rsidR="00BA797B">
        <w:rPr>
          <w:rFonts w:ascii="Times New Roman" w:hAnsi="Times New Roman" w:cs="Times New Roman"/>
          <w:sz w:val="24"/>
        </w:rPr>
        <w:t xml:space="preserve"> </w:t>
      </w:r>
      <w:r w:rsidRPr="00BA797B">
        <w:rPr>
          <w:rFonts w:ascii="Times New Roman" w:hAnsi="Times New Roman" w:cs="Times New Roman"/>
          <w:sz w:val="24"/>
        </w:rPr>
        <w:t>proses pengumpulan data sampai dengan kegiatan analisis dan penyajian hasilpenelitian.</w:t>
      </w:r>
    </w:p>
    <w:p w14:paraId="16C6DA59" w14:textId="77777777" w:rsidR="007F10F4" w:rsidRPr="007F10F4" w:rsidRDefault="007F10F4" w:rsidP="007F10F4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297F0150" w14:textId="6C2A5CC7" w:rsidR="00BA797B" w:rsidRPr="00BA797B" w:rsidRDefault="007F10F4" w:rsidP="00BA797B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 w:rsidRPr="00BA797B">
        <w:rPr>
          <w:rFonts w:ascii="Times New Roman" w:hAnsi="Times New Roman" w:cs="Times New Roman"/>
          <w:b/>
          <w:sz w:val="24"/>
        </w:rPr>
        <w:t>Informasi Tambahan</w:t>
      </w:r>
    </w:p>
    <w:p w14:paraId="6995426F" w14:textId="77777777" w:rsidR="00BA797B" w:rsidRDefault="007F10F4" w:rsidP="00BA797B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7F10F4">
        <w:rPr>
          <w:rFonts w:ascii="Times New Roman" w:hAnsi="Times New Roman" w:cs="Times New Roman"/>
          <w:sz w:val="24"/>
        </w:rPr>
        <w:t>Bapak/Ibu diberikan kesempatan untuk menanyakan semua hal yang belum</w:t>
      </w:r>
      <w:r w:rsidR="00BA797B">
        <w:rPr>
          <w:rFonts w:ascii="Times New Roman" w:hAnsi="Times New Roman" w:cs="Times New Roman"/>
          <w:sz w:val="24"/>
        </w:rPr>
        <w:t xml:space="preserve"> </w:t>
      </w:r>
      <w:r w:rsidRPr="00BA797B">
        <w:rPr>
          <w:rFonts w:ascii="Times New Roman" w:hAnsi="Times New Roman" w:cs="Times New Roman"/>
          <w:sz w:val="24"/>
        </w:rPr>
        <w:t>jelas sehubungan dengan penelitian ini. Bila sewaktu-waktu Anda</w:t>
      </w:r>
      <w:r w:rsidR="00BA797B">
        <w:rPr>
          <w:rFonts w:ascii="Times New Roman" w:hAnsi="Times New Roman" w:cs="Times New Roman"/>
          <w:sz w:val="24"/>
        </w:rPr>
        <w:t xml:space="preserve"> </w:t>
      </w:r>
      <w:r w:rsidRPr="00BA797B">
        <w:rPr>
          <w:rFonts w:ascii="Times New Roman" w:hAnsi="Times New Roman" w:cs="Times New Roman"/>
          <w:sz w:val="24"/>
        </w:rPr>
        <w:t xml:space="preserve">membutuhkan penjelasan lebih lanjut, Anda dapat menghubungi </w:t>
      </w:r>
      <w:r w:rsidR="00BA797B">
        <w:rPr>
          <w:rFonts w:ascii="Times New Roman" w:hAnsi="Times New Roman" w:cs="Times New Roman"/>
          <w:sz w:val="24"/>
        </w:rPr>
        <w:t>Try Purnamasari</w:t>
      </w:r>
      <w:r w:rsidRPr="00BA797B">
        <w:rPr>
          <w:rFonts w:ascii="Times New Roman" w:hAnsi="Times New Roman" w:cs="Times New Roman"/>
          <w:sz w:val="24"/>
        </w:rPr>
        <w:t xml:space="preserve"> pada nomor HP : </w:t>
      </w:r>
      <w:r w:rsidR="00BA797B">
        <w:rPr>
          <w:rFonts w:ascii="Times New Roman" w:hAnsi="Times New Roman" w:cs="Times New Roman"/>
          <w:sz w:val="24"/>
        </w:rPr>
        <w:t xml:space="preserve">085267874874 </w:t>
      </w:r>
      <w:r w:rsidRPr="00BA797B">
        <w:rPr>
          <w:rFonts w:ascii="Times New Roman" w:hAnsi="Times New Roman" w:cs="Times New Roman"/>
          <w:sz w:val="24"/>
        </w:rPr>
        <w:t>atau email :</w:t>
      </w:r>
      <w:r w:rsidR="00BA797B">
        <w:rPr>
          <w:rFonts w:ascii="Times New Roman" w:hAnsi="Times New Roman" w:cs="Times New Roman"/>
          <w:sz w:val="24"/>
        </w:rPr>
        <w:t xml:space="preserve"> purnamatry3</w:t>
      </w:r>
      <w:r w:rsidRPr="00BA797B">
        <w:rPr>
          <w:rFonts w:ascii="Times New Roman" w:hAnsi="Times New Roman" w:cs="Times New Roman"/>
          <w:sz w:val="24"/>
        </w:rPr>
        <w:t xml:space="preserve">@gmail.com </w:t>
      </w:r>
    </w:p>
    <w:p w14:paraId="5D55ADD0" w14:textId="548A1B8E" w:rsidR="007F10F4" w:rsidRPr="00BA797B" w:rsidRDefault="007F10F4" w:rsidP="00BA797B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BA797B">
        <w:rPr>
          <w:rFonts w:ascii="Times New Roman" w:hAnsi="Times New Roman" w:cs="Times New Roman"/>
          <w:sz w:val="24"/>
        </w:rPr>
        <w:t>Anda juga dapat menanyakan tentang penelitian</w:t>
      </w:r>
      <w:r w:rsidR="00BA797B">
        <w:rPr>
          <w:rFonts w:ascii="Times New Roman" w:hAnsi="Times New Roman" w:cs="Times New Roman"/>
          <w:sz w:val="24"/>
        </w:rPr>
        <w:t xml:space="preserve"> </w:t>
      </w:r>
      <w:r w:rsidRPr="00BA797B">
        <w:rPr>
          <w:rFonts w:ascii="Times New Roman" w:hAnsi="Times New Roman" w:cs="Times New Roman"/>
          <w:sz w:val="24"/>
        </w:rPr>
        <w:t>kepada Komite Etik Penelitian Kedokteran dan Kesehatan Fakultas Kedokteran</w:t>
      </w:r>
      <w:r w:rsidR="00253480">
        <w:rPr>
          <w:rFonts w:ascii="Times New Roman" w:hAnsi="Times New Roman" w:cs="Times New Roman"/>
          <w:sz w:val="24"/>
        </w:rPr>
        <w:t xml:space="preserve"> </w:t>
      </w:r>
      <w:r w:rsidRPr="00BA797B">
        <w:rPr>
          <w:rFonts w:ascii="Times New Roman" w:hAnsi="Times New Roman" w:cs="Times New Roman"/>
          <w:sz w:val="24"/>
        </w:rPr>
        <w:t xml:space="preserve">UGM (Telp. </w:t>
      </w:r>
      <w:r w:rsidR="00F7332E">
        <w:rPr>
          <w:rFonts w:ascii="Times New Roman" w:hAnsi="Times New Roman" w:cs="Times New Roman"/>
          <w:sz w:val="24"/>
        </w:rPr>
        <w:t>0274-588688</w:t>
      </w:r>
      <w:r w:rsidRPr="00BA797B">
        <w:rPr>
          <w:rFonts w:ascii="Times New Roman" w:hAnsi="Times New Roman" w:cs="Times New Roman"/>
          <w:sz w:val="24"/>
        </w:rPr>
        <w:t xml:space="preserve"> </w:t>
      </w:r>
      <w:r w:rsidR="00F7332E">
        <w:rPr>
          <w:rFonts w:ascii="Times New Roman" w:hAnsi="Times New Roman" w:cs="Times New Roman"/>
          <w:sz w:val="24"/>
        </w:rPr>
        <w:t>ext</w:t>
      </w:r>
      <w:r w:rsidRPr="00BA797B">
        <w:rPr>
          <w:rFonts w:ascii="Times New Roman" w:hAnsi="Times New Roman" w:cs="Times New Roman"/>
          <w:sz w:val="24"/>
        </w:rPr>
        <w:t xml:space="preserve"> </w:t>
      </w:r>
      <w:r w:rsidR="00F7332E">
        <w:rPr>
          <w:rFonts w:ascii="Times New Roman" w:hAnsi="Times New Roman" w:cs="Times New Roman"/>
          <w:sz w:val="24"/>
        </w:rPr>
        <w:t>17225 atau +62811-2666-869</w:t>
      </w:r>
      <w:r w:rsidRPr="00BA797B">
        <w:rPr>
          <w:rFonts w:ascii="Times New Roman" w:hAnsi="Times New Roman" w:cs="Times New Roman"/>
          <w:sz w:val="24"/>
        </w:rPr>
        <w:t>, email : mhrec_fmugm@ugm.ac.id</w:t>
      </w:r>
    </w:p>
    <w:p w14:paraId="3AF9F3E8" w14:textId="77777777" w:rsidR="007F10F4" w:rsidRPr="007F10F4" w:rsidRDefault="007F10F4" w:rsidP="007F10F4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220EE1FA" w14:textId="77777777" w:rsidR="007F10F4" w:rsidRPr="007F10F4" w:rsidRDefault="007F10F4" w:rsidP="007F10F4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7F10F4">
        <w:rPr>
          <w:rFonts w:ascii="Times New Roman" w:hAnsi="Times New Roman" w:cs="Times New Roman"/>
          <w:sz w:val="24"/>
        </w:rPr>
        <w:t>Demikian atas perhatian dan kesediannya, saya sampaikan terima kasih</w:t>
      </w:r>
    </w:p>
    <w:p w14:paraId="2FFFED5E" w14:textId="77777777" w:rsidR="007F10F4" w:rsidRPr="007F10F4" w:rsidRDefault="007F10F4" w:rsidP="007F10F4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54445169" w14:textId="70D931A1" w:rsidR="007F10F4" w:rsidRPr="000C3079" w:rsidRDefault="007F10F4" w:rsidP="000C3079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7F10F4">
        <w:rPr>
          <w:rFonts w:ascii="Times New Roman" w:hAnsi="Times New Roman" w:cs="Times New Roman"/>
          <w:sz w:val="24"/>
        </w:rPr>
        <w:t xml:space="preserve"> </w:t>
      </w:r>
    </w:p>
    <w:p w14:paraId="5BF410EB" w14:textId="1D46AEB1" w:rsidR="007F10F4" w:rsidRPr="007F10F4" w:rsidRDefault="007F10F4" w:rsidP="000C3079">
      <w:pPr>
        <w:pStyle w:val="ListParagraph"/>
        <w:spacing w:after="0" w:line="276" w:lineRule="auto"/>
        <w:ind w:left="360"/>
        <w:jc w:val="right"/>
        <w:rPr>
          <w:rFonts w:ascii="Times New Roman" w:hAnsi="Times New Roman" w:cs="Times New Roman"/>
          <w:sz w:val="24"/>
        </w:rPr>
      </w:pPr>
      <w:r w:rsidRPr="007F10F4">
        <w:rPr>
          <w:rFonts w:ascii="Times New Roman" w:hAnsi="Times New Roman" w:cs="Times New Roman"/>
          <w:sz w:val="24"/>
        </w:rPr>
        <w:t xml:space="preserve">Yogyakarta,   </w:t>
      </w:r>
      <w:r w:rsidR="00F210F5">
        <w:rPr>
          <w:rFonts w:ascii="Times New Roman" w:hAnsi="Times New Roman" w:cs="Times New Roman"/>
          <w:sz w:val="24"/>
          <w:lang w:val="id-ID"/>
        </w:rPr>
        <w:t xml:space="preserve">  </w:t>
      </w:r>
      <w:r w:rsidR="000C3079">
        <w:rPr>
          <w:rFonts w:ascii="Times New Roman" w:hAnsi="Times New Roman" w:cs="Times New Roman"/>
          <w:sz w:val="24"/>
        </w:rPr>
        <w:t>November 2018</w:t>
      </w:r>
    </w:p>
    <w:p w14:paraId="76AE3A3E" w14:textId="4D11EE9E" w:rsidR="007F10F4" w:rsidRPr="000C3079" w:rsidRDefault="007F10F4" w:rsidP="000C3079">
      <w:pPr>
        <w:pStyle w:val="ListParagraph"/>
        <w:spacing w:after="0" w:line="276" w:lineRule="auto"/>
        <w:ind w:left="360" w:right="1106"/>
        <w:jc w:val="right"/>
        <w:rPr>
          <w:rFonts w:ascii="Times New Roman" w:hAnsi="Times New Roman" w:cs="Times New Roman"/>
          <w:sz w:val="24"/>
        </w:rPr>
      </w:pPr>
      <w:r w:rsidRPr="007F10F4">
        <w:rPr>
          <w:rFonts w:ascii="Times New Roman" w:hAnsi="Times New Roman" w:cs="Times New Roman"/>
          <w:sz w:val="24"/>
        </w:rPr>
        <w:t xml:space="preserve"> </w:t>
      </w:r>
      <w:r w:rsidRPr="000C3079">
        <w:rPr>
          <w:rFonts w:ascii="Times New Roman" w:hAnsi="Times New Roman" w:cs="Times New Roman"/>
          <w:sz w:val="24"/>
        </w:rPr>
        <w:t xml:space="preserve">Peneliti,  </w:t>
      </w:r>
    </w:p>
    <w:p w14:paraId="14FD5755" w14:textId="77777777" w:rsidR="007F10F4" w:rsidRPr="007F10F4" w:rsidRDefault="007F10F4" w:rsidP="000C3079">
      <w:pPr>
        <w:pStyle w:val="ListParagraph"/>
        <w:spacing w:after="0" w:line="276" w:lineRule="auto"/>
        <w:ind w:left="360"/>
        <w:jc w:val="right"/>
        <w:rPr>
          <w:rFonts w:ascii="Times New Roman" w:hAnsi="Times New Roman" w:cs="Times New Roman"/>
          <w:b/>
          <w:sz w:val="24"/>
        </w:rPr>
      </w:pPr>
    </w:p>
    <w:p w14:paraId="560C26A1" w14:textId="77777777" w:rsidR="007F10F4" w:rsidRPr="007F10F4" w:rsidRDefault="007F10F4" w:rsidP="000C3079">
      <w:pPr>
        <w:pStyle w:val="ListParagraph"/>
        <w:spacing w:after="0" w:line="276" w:lineRule="auto"/>
        <w:ind w:left="360"/>
        <w:jc w:val="right"/>
        <w:rPr>
          <w:rFonts w:ascii="Times New Roman" w:hAnsi="Times New Roman" w:cs="Times New Roman"/>
          <w:b/>
          <w:sz w:val="24"/>
        </w:rPr>
      </w:pPr>
    </w:p>
    <w:p w14:paraId="16619F85" w14:textId="5D2AF38B" w:rsidR="007F10F4" w:rsidRPr="000C3079" w:rsidRDefault="007F10F4" w:rsidP="000C3079">
      <w:pPr>
        <w:spacing w:after="0" w:line="276" w:lineRule="auto"/>
        <w:jc w:val="right"/>
        <w:rPr>
          <w:rFonts w:ascii="Times New Roman" w:hAnsi="Times New Roman" w:cs="Times New Roman"/>
          <w:b/>
          <w:sz w:val="24"/>
        </w:rPr>
      </w:pPr>
    </w:p>
    <w:p w14:paraId="3A3161A5" w14:textId="77777777" w:rsidR="007F10F4" w:rsidRPr="007F10F4" w:rsidRDefault="007F10F4" w:rsidP="000C3079">
      <w:pPr>
        <w:pStyle w:val="ListParagraph"/>
        <w:spacing w:after="0" w:line="276" w:lineRule="auto"/>
        <w:ind w:left="360"/>
        <w:jc w:val="right"/>
        <w:rPr>
          <w:rFonts w:ascii="Times New Roman" w:hAnsi="Times New Roman" w:cs="Times New Roman"/>
          <w:b/>
          <w:sz w:val="24"/>
        </w:rPr>
      </w:pPr>
      <w:r w:rsidRPr="007F10F4">
        <w:rPr>
          <w:rFonts w:ascii="Times New Roman" w:hAnsi="Times New Roman" w:cs="Times New Roman"/>
          <w:b/>
          <w:sz w:val="24"/>
        </w:rPr>
        <w:t xml:space="preserve"> </w:t>
      </w:r>
    </w:p>
    <w:p w14:paraId="137BD6DA" w14:textId="088C799F" w:rsidR="007F10F4" w:rsidRDefault="000C3079" w:rsidP="000C3079">
      <w:pPr>
        <w:pStyle w:val="ListParagraph"/>
        <w:spacing w:after="0" w:line="276" w:lineRule="auto"/>
        <w:ind w:left="36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Try Purnamasari, SKM</w:t>
      </w:r>
    </w:p>
    <w:p w14:paraId="102288FA" w14:textId="17EDABD9" w:rsidR="000C3079" w:rsidRDefault="000C3079" w:rsidP="000C3079">
      <w:pPr>
        <w:pStyle w:val="ListParagraph"/>
        <w:spacing w:after="0" w:line="276" w:lineRule="auto"/>
        <w:ind w:left="360"/>
        <w:jc w:val="right"/>
        <w:rPr>
          <w:rFonts w:ascii="Times New Roman" w:hAnsi="Times New Roman" w:cs="Times New Roman"/>
          <w:b/>
          <w:sz w:val="24"/>
        </w:rPr>
      </w:pPr>
    </w:p>
    <w:p w14:paraId="5D300CD5" w14:textId="08F464F6" w:rsidR="00E3279B" w:rsidRPr="00700199" w:rsidRDefault="00E3279B" w:rsidP="00E3279B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AC6BD1">
        <w:rPr>
          <w:rFonts w:ascii="Times New Roman" w:hAnsi="Times New Roman" w:cs="Times New Roman"/>
          <w:b/>
          <w:sz w:val="24"/>
        </w:rPr>
        <w:lastRenderedPageBreak/>
        <w:t xml:space="preserve">Lampiran </w:t>
      </w:r>
      <w:r>
        <w:rPr>
          <w:rFonts w:ascii="Times New Roman" w:hAnsi="Times New Roman" w:cs="Times New Roman"/>
          <w:b/>
          <w:sz w:val="24"/>
        </w:rPr>
        <w:t>2.</w:t>
      </w:r>
      <w:r w:rsidRPr="00AC6BD1">
        <w:rPr>
          <w:rFonts w:ascii="Times New Roman" w:hAnsi="Times New Roman" w:cs="Times New Roman"/>
          <w:b/>
          <w:sz w:val="24"/>
        </w:rPr>
        <w:t xml:space="preserve"> </w: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52F1DD" wp14:editId="7515856C">
            <wp:simplePos x="0" y="0"/>
            <wp:positionH relativeFrom="column">
              <wp:posOffset>-271780</wp:posOffset>
            </wp:positionH>
            <wp:positionV relativeFrom="paragraph">
              <wp:posOffset>220675</wp:posOffset>
            </wp:positionV>
            <wp:extent cx="1250899" cy="938296"/>
            <wp:effectExtent l="0" t="0" r="0" b="0"/>
            <wp:wrapNone/>
            <wp:docPr id="2" name="Picture 2" descr="Image result for logo ug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ogo ug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899" cy="938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693FA4" w14:textId="77777777" w:rsidR="00E3279B" w:rsidRPr="00AC6BD1" w:rsidRDefault="00E3279B" w:rsidP="00E3279B">
      <w:pPr>
        <w:spacing w:after="0" w:line="240" w:lineRule="auto"/>
        <w:ind w:left="720" w:firstLine="720"/>
        <w:rPr>
          <w:rFonts w:ascii="Times New Roman" w:hAnsi="Times New Roman" w:cs="Times New Roman"/>
          <w:sz w:val="24"/>
        </w:rPr>
      </w:pPr>
      <w:r w:rsidRPr="00AC6BD1">
        <w:rPr>
          <w:rFonts w:ascii="Times New Roman" w:hAnsi="Times New Roman" w:cs="Times New Roman"/>
          <w:sz w:val="24"/>
        </w:rPr>
        <w:t xml:space="preserve">Magister Kebijakan Pembiayaan Manajemen Asuransi Kesehatan </w:t>
      </w:r>
    </w:p>
    <w:p w14:paraId="3BBB3E83" w14:textId="77777777" w:rsidR="00E3279B" w:rsidRDefault="00E3279B" w:rsidP="00E3279B">
      <w:pPr>
        <w:spacing w:after="0" w:line="240" w:lineRule="auto"/>
        <w:ind w:left="720" w:firstLine="720"/>
        <w:rPr>
          <w:rFonts w:ascii="Times New Roman" w:hAnsi="Times New Roman" w:cs="Times New Roman"/>
          <w:sz w:val="24"/>
        </w:rPr>
      </w:pPr>
      <w:r w:rsidRPr="00AC6BD1">
        <w:rPr>
          <w:rFonts w:ascii="Times New Roman" w:hAnsi="Times New Roman" w:cs="Times New Roman"/>
          <w:sz w:val="24"/>
        </w:rPr>
        <w:t xml:space="preserve">Program Studi Ilmu Kesehatan Masyarakat </w:t>
      </w:r>
    </w:p>
    <w:p w14:paraId="1959E974" w14:textId="77777777" w:rsidR="00E3279B" w:rsidRDefault="00E3279B" w:rsidP="00E3279B">
      <w:pPr>
        <w:spacing w:after="0" w:line="240" w:lineRule="auto"/>
        <w:ind w:left="720" w:firstLine="720"/>
        <w:rPr>
          <w:rFonts w:ascii="Times New Roman" w:hAnsi="Times New Roman" w:cs="Times New Roman"/>
          <w:sz w:val="24"/>
        </w:rPr>
      </w:pPr>
      <w:r w:rsidRPr="00AC6BD1">
        <w:rPr>
          <w:rFonts w:ascii="Times New Roman" w:hAnsi="Times New Roman" w:cs="Times New Roman"/>
          <w:sz w:val="24"/>
        </w:rPr>
        <w:t xml:space="preserve">Fakultas Kedokteran </w:t>
      </w:r>
    </w:p>
    <w:p w14:paraId="295DD405" w14:textId="77777777" w:rsidR="00E3279B" w:rsidRPr="00AC6BD1" w:rsidRDefault="00E3279B" w:rsidP="00E3279B">
      <w:pPr>
        <w:spacing w:after="0" w:line="240" w:lineRule="auto"/>
        <w:ind w:left="720" w:firstLine="720"/>
        <w:rPr>
          <w:rFonts w:ascii="Times New Roman" w:hAnsi="Times New Roman" w:cs="Times New Roman"/>
          <w:sz w:val="24"/>
        </w:rPr>
      </w:pPr>
      <w:r w:rsidRPr="00AC6BD1">
        <w:rPr>
          <w:rFonts w:ascii="Times New Roman" w:hAnsi="Times New Roman" w:cs="Times New Roman"/>
          <w:sz w:val="24"/>
        </w:rPr>
        <w:t xml:space="preserve">Universitas Gadjah Mada Yogyakarta </w:t>
      </w:r>
    </w:p>
    <w:p w14:paraId="64EB572B" w14:textId="77777777" w:rsidR="00AC6F38" w:rsidRDefault="00AC6F38" w:rsidP="00AC6F3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33F4721E" w14:textId="77777777" w:rsidR="00AC6F38" w:rsidRDefault="00AC6F38" w:rsidP="00AC6F3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75177A01" w14:textId="337BEB08" w:rsidR="00AC6F38" w:rsidRPr="00E3279B" w:rsidRDefault="00AC6F38" w:rsidP="00AC6F3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E3279B">
        <w:rPr>
          <w:rFonts w:ascii="Times New Roman" w:hAnsi="Times New Roman" w:cs="Times New Roman"/>
          <w:b/>
          <w:sz w:val="24"/>
        </w:rPr>
        <w:t>LEMBAR PERSETUJUAN</w:t>
      </w:r>
    </w:p>
    <w:p w14:paraId="0F9B853B" w14:textId="349E56B4" w:rsidR="00E3279B" w:rsidRPr="00AC6F38" w:rsidRDefault="00AC6F38" w:rsidP="00AC6F38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(</w:t>
      </w:r>
      <w:r w:rsidRPr="00E3279B">
        <w:rPr>
          <w:rFonts w:ascii="Times New Roman" w:hAnsi="Times New Roman" w:cs="Times New Roman"/>
          <w:b/>
          <w:i/>
          <w:sz w:val="24"/>
        </w:rPr>
        <w:t>INFORMED CONSENT</w:t>
      </w:r>
      <w:r>
        <w:rPr>
          <w:rFonts w:ascii="Times New Roman" w:hAnsi="Times New Roman" w:cs="Times New Roman"/>
          <w:b/>
          <w:i/>
          <w:sz w:val="24"/>
        </w:rPr>
        <w:t>)</w:t>
      </w:r>
    </w:p>
    <w:p w14:paraId="4BBA0C50" w14:textId="0B3997F0" w:rsidR="00E3279B" w:rsidRPr="00E3279B" w:rsidRDefault="00E3279B" w:rsidP="00E3279B">
      <w:pPr>
        <w:pStyle w:val="ListParagraph"/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F3ED14" wp14:editId="4539455D">
                <wp:simplePos x="0" y="0"/>
                <wp:positionH relativeFrom="margin">
                  <wp:posOffset>54591</wp:posOffset>
                </wp:positionH>
                <wp:positionV relativeFrom="paragraph">
                  <wp:posOffset>65007</wp:posOffset>
                </wp:positionV>
                <wp:extent cx="5827594" cy="723331"/>
                <wp:effectExtent l="0" t="0" r="20955" b="1968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594" cy="72333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C4FB39" w14:textId="77777777" w:rsidR="004A3E9D" w:rsidRPr="00E3279B" w:rsidRDefault="004A3E9D" w:rsidP="00E327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E3279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ANALISIS PERSEPSI STAKEHOLDER TERHADAP PENETAPAN KRITERIA DAERAH TERPENCIL DALAM KEBIJAKAN BARU SISTEM KAPITASI KHUSUS DI KABUPATEN BENGKULU UTARA PROVINSI BENGKULU</w:t>
                            </w:r>
                          </w:p>
                          <w:p w14:paraId="3C3D704F" w14:textId="77777777" w:rsidR="004A3E9D" w:rsidRPr="00E3279B" w:rsidRDefault="004A3E9D" w:rsidP="00E3279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3ED14" id="Rectangle 4" o:spid="_x0000_s1026" style="position:absolute;left:0;text-align:left;margin-left:4.3pt;margin-top:5.1pt;width:458.85pt;height:56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" filled="f" strokecolor="black [3213]" strokeweight="1.5pt">
                <v:textbox>
                  <w:txbxContent>
                    <w:p w14:paraId="52C4FB39" w14:textId="77777777" w:rsidR="004A3E9D" w:rsidRPr="00E3279B" w:rsidRDefault="004A3E9D" w:rsidP="00E327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</w:pPr>
                      <w:r w:rsidRPr="00E3279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ANALISIS PERSEPSI STAKEHOLDER TERHADAP PENETAPAN KRITERIA DAERAH TERPENCIL DALAM KEBIJAKAN BARU SISTEM KAPITASI KHUSUS DI KABUPATEN BENGKULU UTARA PROVINSI BENGKULU</w:t>
                      </w:r>
                    </w:p>
                    <w:p w14:paraId="3C3D704F" w14:textId="77777777" w:rsidR="004A3E9D" w:rsidRPr="00E3279B" w:rsidRDefault="004A3E9D" w:rsidP="00E3279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F4F0A9" w14:textId="62071F3C" w:rsidR="00E3279B" w:rsidRPr="00E3279B" w:rsidRDefault="00E3279B" w:rsidP="00E3279B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E3279B">
        <w:rPr>
          <w:rFonts w:ascii="Times New Roman" w:hAnsi="Times New Roman" w:cs="Times New Roman"/>
          <w:b/>
          <w:sz w:val="24"/>
        </w:rPr>
        <w:t xml:space="preserve"> </w:t>
      </w:r>
    </w:p>
    <w:p w14:paraId="7D583DE6" w14:textId="13867F9F" w:rsidR="00E3279B" w:rsidRPr="00E3279B" w:rsidRDefault="00E3279B" w:rsidP="00E3279B">
      <w:pPr>
        <w:pStyle w:val="ListParagraph"/>
        <w:spacing w:after="0" w:line="276" w:lineRule="auto"/>
        <w:ind w:left="360"/>
        <w:rPr>
          <w:rFonts w:ascii="Times New Roman" w:hAnsi="Times New Roman" w:cs="Times New Roman"/>
          <w:b/>
          <w:sz w:val="24"/>
        </w:rPr>
      </w:pPr>
    </w:p>
    <w:p w14:paraId="16CB0207" w14:textId="77777777" w:rsidR="00E3279B" w:rsidRPr="00E3279B" w:rsidRDefault="00E3279B" w:rsidP="00E3279B">
      <w:pPr>
        <w:pStyle w:val="ListParagraph"/>
        <w:spacing w:after="0" w:line="276" w:lineRule="auto"/>
        <w:ind w:left="360"/>
        <w:rPr>
          <w:rFonts w:ascii="Times New Roman" w:hAnsi="Times New Roman" w:cs="Times New Roman"/>
          <w:b/>
          <w:sz w:val="24"/>
        </w:rPr>
      </w:pPr>
    </w:p>
    <w:p w14:paraId="625E2A3C" w14:textId="77777777" w:rsidR="00E3279B" w:rsidRPr="00E3279B" w:rsidRDefault="00E3279B" w:rsidP="00E3279B">
      <w:pPr>
        <w:spacing w:after="0" w:line="276" w:lineRule="auto"/>
        <w:rPr>
          <w:rFonts w:ascii="Times New Roman" w:hAnsi="Times New Roman" w:cs="Times New Roman"/>
          <w:b/>
          <w:sz w:val="24"/>
        </w:rPr>
      </w:pPr>
    </w:p>
    <w:p w14:paraId="5803E138" w14:textId="32014D30" w:rsidR="00E3279B" w:rsidRPr="00E3279B" w:rsidRDefault="00E3279B" w:rsidP="00E3279B">
      <w:pPr>
        <w:pStyle w:val="ListParagraph"/>
        <w:spacing w:after="0" w:line="276" w:lineRule="auto"/>
        <w:ind w:left="360"/>
        <w:rPr>
          <w:rFonts w:ascii="Times New Roman" w:hAnsi="Times New Roman" w:cs="Times New Roman"/>
          <w:b/>
          <w:sz w:val="24"/>
        </w:rPr>
      </w:pPr>
    </w:p>
    <w:p w14:paraId="13E6732F" w14:textId="27E3F783" w:rsidR="000C3079" w:rsidRPr="00E3279B" w:rsidRDefault="00E3279B" w:rsidP="00EF4005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E3279B">
        <w:rPr>
          <w:rFonts w:ascii="Times New Roman" w:hAnsi="Times New Roman" w:cs="Times New Roman"/>
          <w:sz w:val="24"/>
        </w:rPr>
        <w:t>Yang bertanda tangan di bawah ini:</w:t>
      </w:r>
    </w:p>
    <w:p w14:paraId="31BD9AF5" w14:textId="1E0D1B1F" w:rsidR="00E3279B" w:rsidRPr="00EF4005" w:rsidRDefault="00E3279B" w:rsidP="00EF4005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E3279B">
        <w:rPr>
          <w:rFonts w:ascii="Times New Roman" w:hAnsi="Times New Roman" w:cs="Times New Roman"/>
          <w:sz w:val="24"/>
        </w:rPr>
        <w:t>Nama</w:t>
      </w:r>
      <w:r w:rsidR="00EF4005">
        <w:rPr>
          <w:rFonts w:ascii="Times New Roman" w:hAnsi="Times New Roman" w:cs="Times New Roman"/>
          <w:sz w:val="24"/>
        </w:rPr>
        <w:tab/>
      </w:r>
      <w:r w:rsidR="00EF4005">
        <w:rPr>
          <w:rFonts w:ascii="Times New Roman" w:hAnsi="Times New Roman" w:cs="Times New Roman"/>
          <w:sz w:val="24"/>
        </w:rPr>
        <w:tab/>
      </w:r>
      <w:r w:rsidR="00C2610F">
        <w:rPr>
          <w:rFonts w:ascii="Times New Roman" w:hAnsi="Times New Roman" w:cs="Times New Roman"/>
          <w:sz w:val="24"/>
        </w:rPr>
        <w:tab/>
      </w:r>
      <w:r w:rsidRPr="00EF4005">
        <w:rPr>
          <w:rFonts w:ascii="Times New Roman" w:hAnsi="Times New Roman" w:cs="Times New Roman"/>
          <w:sz w:val="24"/>
        </w:rPr>
        <w:t xml:space="preserve">: …………………………………………………… </w:t>
      </w:r>
    </w:p>
    <w:p w14:paraId="443B7FDE" w14:textId="75D8ED1B" w:rsidR="00E3279B" w:rsidRDefault="00E3279B" w:rsidP="00EF4005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E3279B">
        <w:rPr>
          <w:rFonts w:ascii="Times New Roman" w:hAnsi="Times New Roman" w:cs="Times New Roman"/>
          <w:sz w:val="24"/>
        </w:rPr>
        <w:t>Jabatan</w:t>
      </w:r>
      <w:r w:rsidR="00EF4005">
        <w:rPr>
          <w:rFonts w:ascii="Times New Roman" w:hAnsi="Times New Roman" w:cs="Times New Roman"/>
          <w:sz w:val="24"/>
        </w:rPr>
        <w:tab/>
      </w:r>
      <w:r w:rsidR="00EF4005">
        <w:rPr>
          <w:rFonts w:ascii="Times New Roman" w:hAnsi="Times New Roman" w:cs="Times New Roman"/>
          <w:sz w:val="24"/>
        </w:rPr>
        <w:tab/>
      </w:r>
      <w:r w:rsidR="00C2610F">
        <w:rPr>
          <w:rFonts w:ascii="Times New Roman" w:hAnsi="Times New Roman" w:cs="Times New Roman"/>
          <w:sz w:val="24"/>
        </w:rPr>
        <w:tab/>
      </w:r>
      <w:r w:rsidRPr="00EF4005">
        <w:rPr>
          <w:rFonts w:ascii="Times New Roman" w:hAnsi="Times New Roman" w:cs="Times New Roman"/>
          <w:sz w:val="24"/>
        </w:rPr>
        <w:t xml:space="preserve">: …………………………………………………… </w:t>
      </w:r>
    </w:p>
    <w:p w14:paraId="592A0BBA" w14:textId="338378A4" w:rsidR="00C2610F" w:rsidRPr="00C2610F" w:rsidRDefault="00C2610F" w:rsidP="00EF4005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Lama Menjabat</w:t>
      </w:r>
      <w:r>
        <w:rPr>
          <w:rFonts w:ascii="Times New Roman" w:hAnsi="Times New Roman" w:cs="Times New Roman"/>
          <w:sz w:val="24"/>
          <w:lang w:val="id-ID"/>
        </w:rPr>
        <w:tab/>
        <w:t>:</w:t>
      </w:r>
      <w:r w:rsidRPr="00C2610F">
        <w:rPr>
          <w:rFonts w:ascii="Times New Roman" w:hAnsi="Times New Roman" w:cs="Times New Roman"/>
          <w:sz w:val="24"/>
        </w:rPr>
        <w:t xml:space="preserve"> </w:t>
      </w:r>
      <w:r w:rsidRPr="00EF4005">
        <w:rPr>
          <w:rFonts w:ascii="Times New Roman" w:hAnsi="Times New Roman" w:cs="Times New Roman"/>
          <w:sz w:val="24"/>
        </w:rPr>
        <w:t>……………………………………………………</w:t>
      </w:r>
    </w:p>
    <w:p w14:paraId="39A542D6" w14:textId="77D646E8" w:rsidR="00E3279B" w:rsidRPr="00E3279B" w:rsidRDefault="00E3279B" w:rsidP="00EF4005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E3279B">
        <w:rPr>
          <w:rFonts w:ascii="Times New Roman" w:hAnsi="Times New Roman" w:cs="Times New Roman"/>
          <w:sz w:val="24"/>
        </w:rPr>
        <w:t>Jenis Kelami</w:t>
      </w:r>
      <w:r w:rsidR="00EF4005">
        <w:rPr>
          <w:rFonts w:ascii="Times New Roman" w:hAnsi="Times New Roman" w:cs="Times New Roman"/>
          <w:sz w:val="24"/>
        </w:rPr>
        <w:t>n</w:t>
      </w:r>
      <w:r w:rsidR="00C2610F">
        <w:rPr>
          <w:rFonts w:ascii="Times New Roman" w:hAnsi="Times New Roman" w:cs="Times New Roman"/>
          <w:sz w:val="24"/>
        </w:rPr>
        <w:tab/>
      </w:r>
      <w:r w:rsidR="00EF4005">
        <w:rPr>
          <w:rFonts w:ascii="Times New Roman" w:hAnsi="Times New Roman" w:cs="Times New Roman"/>
          <w:sz w:val="24"/>
        </w:rPr>
        <w:tab/>
      </w:r>
      <w:r w:rsidRPr="00E3279B">
        <w:rPr>
          <w:rFonts w:ascii="Times New Roman" w:hAnsi="Times New Roman" w:cs="Times New Roman"/>
          <w:sz w:val="24"/>
        </w:rPr>
        <w:t>: ……………………………………………………</w:t>
      </w:r>
    </w:p>
    <w:p w14:paraId="2824B30D" w14:textId="726B1988" w:rsidR="00E3279B" w:rsidRDefault="00E3279B" w:rsidP="00EF4005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E3279B">
        <w:rPr>
          <w:rFonts w:ascii="Times New Roman" w:hAnsi="Times New Roman" w:cs="Times New Roman"/>
          <w:sz w:val="24"/>
        </w:rPr>
        <w:t>Institusi</w:t>
      </w:r>
      <w:r w:rsidR="00EF4005">
        <w:rPr>
          <w:rFonts w:ascii="Times New Roman" w:hAnsi="Times New Roman" w:cs="Times New Roman"/>
          <w:sz w:val="24"/>
        </w:rPr>
        <w:tab/>
      </w:r>
      <w:r w:rsidR="00C2610F">
        <w:rPr>
          <w:rFonts w:ascii="Times New Roman" w:hAnsi="Times New Roman" w:cs="Times New Roman"/>
          <w:sz w:val="24"/>
        </w:rPr>
        <w:tab/>
      </w:r>
      <w:r w:rsidRPr="00EF4005">
        <w:rPr>
          <w:rFonts w:ascii="Times New Roman" w:hAnsi="Times New Roman" w:cs="Times New Roman"/>
          <w:sz w:val="24"/>
        </w:rPr>
        <w:t xml:space="preserve">: …………………………………………………… </w:t>
      </w:r>
    </w:p>
    <w:p w14:paraId="0C466519" w14:textId="77777777" w:rsidR="00EF4005" w:rsidRPr="00EF4005" w:rsidRDefault="00EF4005" w:rsidP="00EF4005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4FBA7D2B" w14:textId="77777777" w:rsidR="00EF4005" w:rsidRDefault="00E3279B" w:rsidP="00EF400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E3279B">
        <w:rPr>
          <w:rFonts w:ascii="Times New Roman" w:hAnsi="Times New Roman" w:cs="Times New Roman"/>
          <w:sz w:val="24"/>
        </w:rPr>
        <w:t xml:space="preserve">Menyatakan bahwa saya dengan kesadaran penuh dan tanpa paksaan dari siapapun </w:t>
      </w:r>
      <w:r w:rsidR="00EF4005">
        <w:rPr>
          <w:rFonts w:ascii="Times New Roman" w:hAnsi="Times New Roman" w:cs="Times New Roman"/>
          <w:sz w:val="24"/>
        </w:rPr>
        <w:t xml:space="preserve"> </w:t>
      </w:r>
      <w:r w:rsidRPr="00EF4005">
        <w:rPr>
          <w:rFonts w:ascii="Times New Roman" w:hAnsi="Times New Roman" w:cs="Times New Roman"/>
          <w:sz w:val="24"/>
        </w:rPr>
        <w:t xml:space="preserve">telah bersedia ikut serta dalam penelitian </w:t>
      </w:r>
      <w:r w:rsidR="00EF4005" w:rsidRPr="00EF4005">
        <w:rPr>
          <w:rFonts w:ascii="Times New Roman" w:hAnsi="Times New Roman" w:cs="Times New Roman"/>
          <w:sz w:val="24"/>
        </w:rPr>
        <w:t>“</w:t>
      </w:r>
      <w:r w:rsidR="00EF4005">
        <w:rPr>
          <w:rFonts w:ascii="Times New Roman" w:hAnsi="Times New Roman" w:cs="Times New Roman"/>
          <w:sz w:val="24"/>
        </w:rPr>
        <w:t xml:space="preserve">Analisis </w:t>
      </w:r>
      <w:r w:rsidR="00EF4005" w:rsidRPr="00AC6BD1">
        <w:rPr>
          <w:rFonts w:ascii="Times New Roman" w:hAnsi="Times New Roman" w:cs="Times New Roman"/>
          <w:sz w:val="24"/>
        </w:rPr>
        <w:t>Persepsi Stakeholder</w:t>
      </w:r>
      <w:r w:rsidR="00EF4005">
        <w:rPr>
          <w:rFonts w:ascii="Times New Roman" w:hAnsi="Times New Roman" w:cs="Times New Roman"/>
          <w:sz w:val="24"/>
        </w:rPr>
        <w:t xml:space="preserve"> Terhadap Penetapan Kriteria Daerah Terpencil Dalam Kebijakan Baru System Kapitasi Khusus Di Kabupaten Bengkulu Utara Provinsi Bengkulu”.</w:t>
      </w:r>
    </w:p>
    <w:p w14:paraId="4D052D04" w14:textId="77777777" w:rsidR="00EF4005" w:rsidRDefault="00E3279B" w:rsidP="00EF400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E3279B">
        <w:rPr>
          <w:rFonts w:ascii="Times New Roman" w:hAnsi="Times New Roman" w:cs="Times New Roman"/>
          <w:sz w:val="24"/>
        </w:rPr>
        <w:t>Penelitian ini menginformasikan bahwa tidak ada resiko apapun mengenai jawaban</w:t>
      </w:r>
      <w:r w:rsidR="00EF4005">
        <w:rPr>
          <w:rFonts w:ascii="Times New Roman" w:hAnsi="Times New Roman" w:cs="Times New Roman"/>
          <w:sz w:val="24"/>
        </w:rPr>
        <w:t xml:space="preserve"> </w:t>
      </w:r>
      <w:r w:rsidRPr="00E3279B">
        <w:rPr>
          <w:rFonts w:ascii="Times New Roman" w:hAnsi="Times New Roman" w:cs="Times New Roman"/>
          <w:sz w:val="24"/>
        </w:rPr>
        <w:t>yang akan saya berikan serta akan dijaga kerahasiaannya. Jawaban yang diberikan</w:t>
      </w:r>
      <w:r w:rsidR="00EF4005">
        <w:rPr>
          <w:rFonts w:ascii="Times New Roman" w:hAnsi="Times New Roman" w:cs="Times New Roman"/>
          <w:sz w:val="24"/>
        </w:rPr>
        <w:t xml:space="preserve"> </w:t>
      </w:r>
      <w:r w:rsidRPr="00E3279B">
        <w:rPr>
          <w:rFonts w:ascii="Times New Roman" w:hAnsi="Times New Roman" w:cs="Times New Roman"/>
          <w:sz w:val="24"/>
        </w:rPr>
        <w:t>bersifat sukarela dan sejujurnya. Apabila dipandang perlu karena suatu alasan tertentu</w:t>
      </w:r>
      <w:r w:rsidR="00EF4005">
        <w:rPr>
          <w:rFonts w:ascii="Times New Roman" w:hAnsi="Times New Roman" w:cs="Times New Roman"/>
          <w:sz w:val="24"/>
        </w:rPr>
        <w:t xml:space="preserve"> </w:t>
      </w:r>
      <w:r w:rsidRPr="00E3279B">
        <w:rPr>
          <w:rFonts w:ascii="Times New Roman" w:hAnsi="Times New Roman" w:cs="Times New Roman"/>
          <w:sz w:val="24"/>
        </w:rPr>
        <w:t>maka saya berhak keluar dari penelitian ini.</w:t>
      </w:r>
    </w:p>
    <w:p w14:paraId="62B499F8" w14:textId="77777777" w:rsidR="00EF4005" w:rsidRDefault="00E3279B" w:rsidP="00EF400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E3279B">
        <w:rPr>
          <w:rFonts w:ascii="Times New Roman" w:hAnsi="Times New Roman" w:cs="Times New Roman"/>
          <w:sz w:val="24"/>
        </w:rPr>
        <w:t>Demikian surat ini saya buat dengan sesungguhnya.</w:t>
      </w:r>
    </w:p>
    <w:p w14:paraId="7767F694" w14:textId="3AAA8CC5" w:rsidR="00EF4005" w:rsidRDefault="00EF4005" w:rsidP="00EF4005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3BE7247A" w14:textId="56DBA0F7" w:rsidR="00EF4005" w:rsidRDefault="00EF4005" w:rsidP="00EF4005">
      <w:pPr>
        <w:pStyle w:val="ListParagraph"/>
        <w:spacing w:after="0" w:line="276" w:lineRule="auto"/>
        <w:ind w:left="5040" w:firstLine="7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……………………..,</w:t>
      </w:r>
    </w:p>
    <w:p w14:paraId="42BB0044" w14:textId="0DB8B6EF" w:rsidR="00EF4005" w:rsidRDefault="00EF4005" w:rsidP="00EF4005">
      <w:pPr>
        <w:pStyle w:val="ListParagraph"/>
        <w:spacing w:after="0" w:line="276" w:lineRule="auto"/>
        <w:ind w:left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…………………………….  2019</w:t>
      </w:r>
    </w:p>
    <w:p w14:paraId="024EA9CC" w14:textId="77777777" w:rsidR="00EF4005" w:rsidRPr="00E3279B" w:rsidRDefault="00EF4005" w:rsidP="00EF4005">
      <w:pPr>
        <w:pStyle w:val="ListParagraph"/>
        <w:spacing w:after="0" w:line="276" w:lineRule="auto"/>
        <w:ind w:left="0"/>
        <w:jc w:val="right"/>
        <w:rPr>
          <w:rFonts w:ascii="Times New Roman" w:hAnsi="Times New Roman" w:cs="Times New Roman"/>
          <w:sz w:val="24"/>
        </w:rPr>
      </w:pPr>
    </w:p>
    <w:p w14:paraId="3481F648" w14:textId="77777777" w:rsidR="00E3279B" w:rsidRPr="00E3279B" w:rsidRDefault="00E3279B" w:rsidP="00EF4005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E3279B">
        <w:rPr>
          <w:rFonts w:ascii="Times New Roman" w:hAnsi="Times New Roman" w:cs="Times New Roman"/>
          <w:sz w:val="24"/>
        </w:rPr>
        <w:t xml:space="preserve"> </w:t>
      </w:r>
    </w:p>
    <w:p w14:paraId="2C9A9A30" w14:textId="4C459FDC" w:rsidR="00E3279B" w:rsidRPr="00E3279B" w:rsidRDefault="00EF4005" w:rsidP="00EF4005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Pewawancara atau </w:t>
      </w:r>
      <w:r w:rsidR="00E3279B" w:rsidRPr="00E3279B">
        <w:rPr>
          <w:rFonts w:ascii="Times New Roman" w:hAnsi="Times New Roman" w:cs="Times New Roman"/>
          <w:sz w:val="24"/>
        </w:rPr>
        <w:t xml:space="preserve">Saksi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</w:t>
      </w:r>
      <w:r w:rsidR="00E3279B" w:rsidRPr="00E3279B">
        <w:rPr>
          <w:rFonts w:ascii="Times New Roman" w:hAnsi="Times New Roman" w:cs="Times New Roman"/>
          <w:sz w:val="24"/>
        </w:rPr>
        <w:t xml:space="preserve">Informan </w:t>
      </w:r>
    </w:p>
    <w:p w14:paraId="4219F3B0" w14:textId="77777777" w:rsidR="00E3279B" w:rsidRPr="00E3279B" w:rsidRDefault="00E3279B" w:rsidP="00EF400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 w:rsidRPr="00E3279B">
        <w:rPr>
          <w:rFonts w:ascii="Times New Roman" w:hAnsi="Times New Roman" w:cs="Times New Roman"/>
          <w:sz w:val="24"/>
        </w:rPr>
        <w:t xml:space="preserve"> </w:t>
      </w:r>
    </w:p>
    <w:p w14:paraId="78A66F04" w14:textId="77777777" w:rsidR="00E3279B" w:rsidRPr="00E3279B" w:rsidRDefault="00E3279B" w:rsidP="00EF400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 w:rsidRPr="00E3279B">
        <w:rPr>
          <w:rFonts w:ascii="Times New Roman" w:hAnsi="Times New Roman" w:cs="Times New Roman"/>
          <w:sz w:val="24"/>
        </w:rPr>
        <w:t xml:space="preserve"> </w:t>
      </w:r>
    </w:p>
    <w:p w14:paraId="23FDE29E" w14:textId="77777777" w:rsidR="00E3279B" w:rsidRPr="00E3279B" w:rsidRDefault="00E3279B" w:rsidP="00EF400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 w:rsidRPr="00E3279B">
        <w:rPr>
          <w:rFonts w:ascii="Times New Roman" w:hAnsi="Times New Roman" w:cs="Times New Roman"/>
          <w:sz w:val="24"/>
        </w:rPr>
        <w:t xml:space="preserve"> </w:t>
      </w:r>
    </w:p>
    <w:p w14:paraId="660D3680" w14:textId="77777777" w:rsidR="00EF4005" w:rsidRPr="00E3279B" w:rsidRDefault="00E3279B" w:rsidP="00EF400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 w:rsidRPr="00E3279B">
        <w:rPr>
          <w:rFonts w:ascii="Times New Roman" w:hAnsi="Times New Roman" w:cs="Times New Roman"/>
          <w:sz w:val="24"/>
        </w:rPr>
        <w:t>_____________________</w:t>
      </w:r>
      <w:r w:rsidR="00EF4005">
        <w:rPr>
          <w:rFonts w:ascii="Times New Roman" w:hAnsi="Times New Roman" w:cs="Times New Roman"/>
          <w:sz w:val="24"/>
        </w:rPr>
        <w:tab/>
      </w:r>
      <w:r w:rsidR="00EF4005">
        <w:rPr>
          <w:rFonts w:ascii="Times New Roman" w:hAnsi="Times New Roman" w:cs="Times New Roman"/>
          <w:sz w:val="24"/>
        </w:rPr>
        <w:tab/>
      </w:r>
      <w:r w:rsidR="00EF4005">
        <w:rPr>
          <w:rFonts w:ascii="Times New Roman" w:hAnsi="Times New Roman" w:cs="Times New Roman"/>
          <w:sz w:val="24"/>
        </w:rPr>
        <w:tab/>
      </w:r>
      <w:r w:rsidR="00EF4005">
        <w:rPr>
          <w:rFonts w:ascii="Times New Roman" w:hAnsi="Times New Roman" w:cs="Times New Roman"/>
          <w:sz w:val="24"/>
        </w:rPr>
        <w:tab/>
      </w:r>
      <w:r w:rsidR="00EF4005">
        <w:rPr>
          <w:rFonts w:ascii="Times New Roman" w:hAnsi="Times New Roman" w:cs="Times New Roman"/>
          <w:sz w:val="24"/>
        </w:rPr>
        <w:tab/>
      </w:r>
      <w:r w:rsidR="00EF4005" w:rsidRPr="00E3279B">
        <w:rPr>
          <w:rFonts w:ascii="Times New Roman" w:hAnsi="Times New Roman" w:cs="Times New Roman"/>
          <w:sz w:val="24"/>
        </w:rPr>
        <w:t>__________________________</w:t>
      </w:r>
    </w:p>
    <w:p w14:paraId="72EE6A04" w14:textId="77777777" w:rsidR="00AC6F38" w:rsidRDefault="00AC6F38" w:rsidP="008D4496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40E7BA8D" w14:textId="0C033AAB" w:rsidR="008D4496" w:rsidRPr="00AC6BD1" w:rsidRDefault="008D4496" w:rsidP="008D4496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AC6BD1">
        <w:rPr>
          <w:rFonts w:ascii="Times New Roman" w:hAnsi="Times New Roman" w:cs="Times New Roman"/>
          <w:b/>
          <w:sz w:val="24"/>
        </w:rPr>
        <w:lastRenderedPageBreak/>
        <w:t xml:space="preserve">Lampiran </w:t>
      </w:r>
      <w:r w:rsidR="009148FE">
        <w:rPr>
          <w:rFonts w:ascii="Times New Roman" w:hAnsi="Times New Roman" w:cs="Times New Roman"/>
          <w:b/>
          <w:sz w:val="24"/>
        </w:rPr>
        <w:t>3</w:t>
      </w:r>
      <w:r>
        <w:rPr>
          <w:rFonts w:ascii="Times New Roman" w:hAnsi="Times New Roman" w:cs="Times New Roman"/>
          <w:b/>
          <w:sz w:val="24"/>
        </w:rPr>
        <w:t>.</w:t>
      </w:r>
      <w:r w:rsidRPr="00AC6BD1">
        <w:rPr>
          <w:rFonts w:ascii="Times New Roman" w:hAnsi="Times New Roman" w:cs="Times New Roman"/>
          <w:b/>
          <w:sz w:val="24"/>
        </w:rPr>
        <w:t xml:space="preserve"> </w:t>
      </w:r>
    </w:p>
    <w:p w14:paraId="14EC9AED" w14:textId="77777777" w:rsidR="008D4496" w:rsidRDefault="008D4496" w:rsidP="008D4496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C906A5B" wp14:editId="2B4D160E">
            <wp:simplePos x="0" y="0"/>
            <wp:positionH relativeFrom="column">
              <wp:posOffset>-271780</wp:posOffset>
            </wp:positionH>
            <wp:positionV relativeFrom="paragraph">
              <wp:posOffset>220675</wp:posOffset>
            </wp:positionV>
            <wp:extent cx="1250899" cy="938296"/>
            <wp:effectExtent l="0" t="0" r="0" b="0"/>
            <wp:wrapNone/>
            <wp:docPr id="6" name="Picture 6" descr="Image result for logo ug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ogo ug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899" cy="938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00388F" w14:textId="77777777" w:rsidR="008D4496" w:rsidRPr="00AC6BD1" w:rsidRDefault="008D4496" w:rsidP="008D4496">
      <w:pPr>
        <w:spacing w:after="0" w:line="240" w:lineRule="auto"/>
        <w:ind w:left="720" w:firstLine="720"/>
        <w:rPr>
          <w:rFonts w:ascii="Times New Roman" w:hAnsi="Times New Roman" w:cs="Times New Roman"/>
          <w:sz w:val="24"/>
        </w:rPr>
      </w:pPr>
      <w:r w:rsidRPr="00AC6BD1">
        <w:rPr>
          <w:rFonts w:ascii="Times New Roman" w:hAnsi="Times New Roman" w:cs="Times New Roman"/>
          <w:sz w:val="24"/>
        </w:rPr>
        <w:t xml:space="preserve">Magister Kebijakan Pembiayaan Manajemen Asuransi Kesehatan </w:t>
      </w:r>
    </w:p>
    <w:p w14:paraId="2786A436" w14:textId="77777777" w:rsidR="008D4496" w:rsidRDefault="008D4496" w:rsidP="008D4496">
      <w:pPr>
        <w:spacing w:after="0" w:line="240" w:lineRule="auto"/>
        <w:ind w:left="720" w:firstLine="720"/>
        <w:rPr>
          <w:rFonts w:ascii="Times New Roman" w:hAnsi="Times New Roman" w:cs="Times New Roman"/>
          <w:sz w:val="24"/>
        </w:rPr>
      </w:pPr>
      <w:r w:rsidRPr="00AC6BD1">
        <w:rPr>
          <w:rFonts w:ascii="Times New Roman" w:hAnsi="Times New Roman" w:cs="Times New Roman"/>
          <w:sz w:val="24"/>
        </w:rPr>
        <w:t xml:space="preserve">Program Studi Ilmu Kesehatan Masyarakat </w:t>
      </w:r>
    </w:p>
    <w:p w14:paraId="7356726C" w14:textId="77777777" w:rsidR="008D4496" w:rsidRDefault="008D4496" w:rsidP="008D4496">
      <w:pPr>
        <w:spacing w:after="0" w:line="240" w:lineRule="auto"/>
        <w:ind w:left="720" w:firstLine="720"/>
        <w:rPr>
          <w:rFonts w:ascii="Times New Roman" w:hAnsi="Times New Roman" w:cs="Times New Roman"/>
          <w:sz w:val="24"/>
        </w:rPr>
      </w:pPr>
      <w:r w:rsidRPr="00AC6BD1">
        <w:rPr>
          <w:rFonts w:ascii="Times New Roman" w:hAnsi="Times New Roman" w:cs="Times New Roman"/>
          <w:sz w:val="24"/>
        </w:rPr>
        <w:t xml:space="preserve">Fakultas Kedokteran </w:t>
      </w:r>
      <w:bookmarkStart w:id="0" w:name="_GoBack"/>
      <w:bookmarkEnd w:id="0"/>
    </w:p>
    <w:p w14:paraId="56708C06" w14:textId="77777777" w:rsidR="008D4496" w:rsidRPr="00AC6BD1" w:rsidRDefault="008D4496" w:rsidP="008D4496">
      <w:pPr>
        <w:spacing w:after="0" w:line="240" w:lineRule="auto"/>
        <w:ind w:left="720" w:firstLine="720"/>
        <w:rPr>
          <w:rFonts w:ascii="Times New Roman" w:hAnsi="Times New Roman" w:cs="Times New Roman"/>
          <w:sz w:val="24"/>
        </w:rPr>
      </w:pPr>
      <w:r w:rsidRPr="00AC6BD1">
        <w:rPr>
          <w:rFonts w:ascii="Times New Roman" w:hAnsi="Times New Roman" w:cs="Times New Roman"/>
          <w:sz w:val="24"/>
        </w:rPr>
        <w:t xml:space="preserve">Universitas Gadjah Mada Yogyakarta </w:t>
      </w:r>
    </w:p>
    <w:p w14:paraId="36B8A682" w14:textId="77777777" w:rsidR="008D4496" w:rsidRPr="00AC6BD1" w:rsidRDefault="008D4496" w:rsidP="008D4496">
      <w:pPr>
        <w:spacing w:line="360" w:lineRule="auto"/>
        <w:rPr>
          <w:rFonts w:ascii="Times New Roman" w:hAnsi="Times New Roman" w:cs="Times New Roman"/>
          <w:sz w:val="24"/>
        </w:rPr>
      </w:pPr>
    </w:p>
    <w:p w14:paraId="64D8AB61" w14:textId="560F5C8D" w:rsidR="008D4496" w:rsidRDefault="008D4496" w:rsidP="008D4496">
      <w:pPr>
        <w:pStyle w:val="ListParagraph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 w:rsidRPr="00E3279B">
        <w:rPr>
          <w:rFonts w:ascii="Times New Roman" w:hAnsi="Times New Roman" w:cs="Times New Roman"/>
          <w:b/>
          <w:sz w:val="24"/>
        </w:rPr>
        <w:t>PEDOMAN WAWANCARA</w:t>
      </w:r>
    </w:p>
    <w:p w14:paraId="265E7A18" w14:textId="326D3330" w:rsidR="009148FE" w:rsidRPr="009148FE" w:rsidRDefault="009148FE" w:rsidP="008D4496">
      <w:pPr>
        <w:pStyle w:val="ListParagraph"/>
        <w:spacing w:after="0" w:line="276" w:lineRule="auto"/>
        <w:ind w:left="0"/>
        <w:jc w:val="center"/>
        <w:rPr>
          <w:rFonts w:ascii="Times New Roman" w:hAnsi="Times New Roman" w:cs="Times New Roman"/>
          <w:b/>
          <w:i/>
          <w:sz w:val="24"/>
        </w:rPr>
      </w:pPr>
      <w:r w:rsidRPr="009148FE">
        <w:rPr>
          <w:rFonts w:ascii="Times New Roman" w:hAnsi="Times New Roman" w:cs="Times New Roman"/>
          <w:b/>
          <w:i/>
          <w:sz w:val="24"/>
        </w:rPr>
        <w:t>(INDEPTH INTERVIEW)</w:t>
      </w:r>
    </w:p>
    <w:p w14:paraId="6733A67E" w14:textId="77777777" w:rsidR="008D4496" w:rsidRPr="00E3279B" w:rsidRDefault="008D4496" w:rsidP="008D4496">
      <w:pPr>
        <w:pStyle w:val="ListParagraph"/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53D2BB" wp14:editId="75C819E3">
                <wp:simplePos x="0" y="0"/>
                <wp:positionH relativeFrom="margin">
                  <wp:posOffset>54591</wp:posOffset>
                </wp:positionH>
                <wp:positionV relativeFrom="paragraph">
                  <wp:posOffset>65007</wp:posOffset>
                </wp:positionV>
                <wp:extent cx="5827594" cy="723331"/>
                <wp:effectExtent l="0" t="0" r="20955" b="1968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594" cy="72333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329E76" w14:textId="77777777" w:rsidR="004A3E9D" w:rsidRPr="00E3279B" w:rsidRDefault="004A3E9D" w:rsidP="008D44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E3279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ANALISIS PERSEPSI STAKEHOLDER TERHADAP PENETAPAN KRITERIA DAERAH TERPENCIL DALAM KEBIJAKAN BARU SISTEM KAPITASI KHUSUS DI KABUPATEN BENGKULU UTARA PROVINSI BENGKULU</w:t>
                            </w:r>
                          </w:p>
                          <w:p w14:paraId="4CF5F3CD" w14:textId="77777777" w:rsidR="004A3E9D" w:rsidRPr="00E3279B" w:rsidRDefault="004A3E9D" w:rsidP="008D449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3D2BB" id="Rectangle 5" o:spid="_x0000_s1027" style="position:absolute;left:0;text-align:left;margin-left:4.3pt;margin-top:5.1pt;width:458.85pt;height:56.9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" filled="f" strokecolor="black [3213]" strokeweight="1.5pt">
                <v:textbox>
                  <w:txbxContent>
                    <w:p w14:paraId="4C329E76" w14:textId="77777777" w:rsidR="004A3E9D" w:rsidRPr="00E3279B" w:rsidRDefault="004A3E9D" w:rsidP="008D449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</w:pPr>
                      <w:r w:rsidRPr="00E3279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ANALISIS PERSEPSI STAKEHOLDER TERHADAP PENETAPAN KRITERIA DAERAH TERPENCIL DALAM KEBIJAKAN BARU SISTEM KAPITASI KHUSUS DI KABUPATEN BENGKULU UTARA PROVINSI BENGKULU</w:t>
                      </w:r>
                    </w:p>
                    <w:p w14:paraId="4CF5F3CD" w14:textId="77777777" w:rsidR="004A3E9D" w:rsidRPr="00E3279B" w:rsidRDefault="004A3E9D" w:rsidP="008D449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870C16" w14:textId="77777777" w:rsidR="008D4496" w:rsidRPr="00E3279B" w:rsidRDefault="008D4496" w:rsidP="008D4496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E3279B">
        <w:rPr>
          <w:rFonts w:ascii="Times New Roman" w:hAnsi="Times New Roman" w:cs="Times New Roman"/>
          <w:b/>
          <w:sz w:val="24"/>
        </w:rPr>
        <w:t xml:space="preserve"> </w:t>
      </w:r>
    </w:p>
    <w:p w14:paraId="2EE77971" w14:textId="77777777" w:rsidR="008D4496" w:rsidRPr="00E3279B" w:rsidRDefault="008D4496" w:rsidP="008D4496">
      <w:pPr>
        <w:pStyle w:val="ListParagraph"/>
        <w:spacing w:after="0" w:line="276" w:lineRule="auto"/>
        <w:ind w:left="360"/>
        <w:rPr>
          <w:rFonts w:ascii="Times New Roman" w:hAnsi="Times New Roman" w:cs="Times New Roman"/>
          <w:b/>
          <w:sz w:val="24"/>
        </w:rPr>
      </w:pPr>
    </w:p>
    <w:p w14:paraId="012AA88A" w14:textId="77777777" w:rsidR="008D4496" w:rsidRPr="00E3279B" w:rsidRDefault="008D4496" w:rsidP="008D4496">
      <w:pPr>
        <w:pStyle w:val="ListParagraph"/>
        <w:spacing w:after="0" w:line="276" w:lineRule="auto"/>
        <w:ind w:left="360"/>
        <w:rPr>
          <w:rFonts w:ascii="Times New Roman" w:hAnsi="Times New Roman" w:cs="Times New Roman"/>
          <w:b/>
          <w:sz w:val="24"/>
        </w:rPr>
      </w:pPr>
    </w:p>
    <w:p w14:paraId="5DEB8C1B" w14:textId="1895FE05" w:rsidR="00E3279B" w:rsidRDefault="00E3279B" w:rsidP="00EF400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4D3ED6AA" w14:textId="2FAAE82A" w:rsidR="008D4496" w:rsidRDefault="008D4496" w:rsidP="00EF400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 w:rsidRPr="00BA46C6">
        <w:rPr>
          <w:rFonts w:ascii="Times New Roman" w:hAnsi="Times New Roman" w:cs="Times New Roman"/>
          <w:b/>
          <w:sz w:val="24"/>
        </w:rPr>
        <w:t>Informan</w:t>
      </w:r>
      <w:r w:rsidRPr="00BA46C6">
        <w:rPr>
          <w:rFonts w:ascii="Times New Roman" w:hAnsi="Times New Roman" w:cs="Times New Roman"/>
          <w:b/>
          <w:sz w:val="24"/>
        </w:rPr>
        <w:tab/>
        <w:t>: Bupati/Sekda Kabupaten Bengkulu Utara</w:t>
      </w:r>
    </w:p>
    <w:p w14:paraId="4A996A66" w14:textId="571D5D98" w:rsidR="005137B4" w:rsidRPr="005137B4" w:rsidRDefault="005137B4" w:rsidP="00EF400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 xml:space="preserve">  </w:t>
      </w:r>
      <w:r w:rsidRPr="00BA46C6">
        <w:rPr>
          <w:rFonts w:ascii="Times New Roman" w:hAnsi="Times New Roman" w:cs="Times New Roman"/>
          <w:b/>
          <w:sz w:val="24"/>
        </w:rPr>
        <w:t>B</w:t>
      </w:r>
      <w:r>
        <w:rPr>
          <w:rFonts w:ascii="Times New Roman" w:hAnsi="Times New Roman" w:cs="Times New Roman"/>
          <w:b/>
          <w:sz w:val="24"/>
          <w:lang w:val="id-ID"/>
        </w:rPr>
        <w:t>APPEDA</w:t>
      </w:r>
      <w:r w:rsidRPr="00BA46C6">
        <w:rPr>
          <w:rFonts w:ascii="Times New Roman" w:hAnsi="Times New Roman" w:cs="Times New Roman"/>
          <w:b/>
          <w:sz w:val="24"/>
        </w:rPr>
        <w:t xml:space="preserve"> Kabupaten Bengkulu Utara</w:t>
      </w:r>
      <w:r>
        <w:rPr>
          <w:rFonts w:ascii="Times New Roman" w:hAnsi="Times New Roman" w:cs="Times New Roman"/>
          <w:b/>
          <w:sz w:val="24"/>
          <w:lang w:val="id-ID"/>
        </w:rPr>
        <w:t xml:space="preserve"> (bagian sosial budaya)</w:t>
      </w:r>
    </w:p>
    <w:p w14:paraId="2B36DD63" w14:textId="72D7EBEA" w:rsidR="009148FE" w:rsidRDefault="009148FE" w:rsidP="00EF400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730590D2" w14:textId="77777777" w:rsidR="009148FE" w:rsidRDefault="009148FE" w:rsidP="00253480">
      <w:pPr>
        <w:pStyle w:val="ListParagraph"/>
        <w:numPr>
          <w:ilvl w:val="0"/>
          <w:numId w:val="2"/>
        </w:numPr>
        <w:shd w:val="clear" w:color="auto" w:fill="E7E6E6" w:themeFill="background2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48FE">
        <w:rPr>
          <w:rFonts w:ascii="Times New Roman" w:hAnsi="Times New Roman" w:cs="Times New Roman"/>
          <w:b/>
          <w:sz w:val="24"/>
        </w:rPr>
        <w:t>Pemahaman Awal</w:t>
      </w:r>
    </w:p>
    <w:p w14:paraId="21C198B9" w14:textId="5A795334" w:rsidR="009148FE" w:rsidRPr="009148FE" w:rsidRDefault="009148FE" w:rsidP="00CD26B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48FE">
        <w:rPr>
          <w:rFonts w:ascii="Times New Roman" w:hAnsi="Times New Roman" w:cs="Times New Roman"/>
          <w:sz w:val="24"/>
        </w:rPr>
        <w:t xml:space="preserve">Apakah Bapak/Ibu mengetahui bahwa daerah bapak/ibu ada faskes yang mendapatkan kapitasi khusus? Bila menjawab ya, diteruskan dengan pertanyaan : </w:t>
      </w:r>
    </w:p>
    <w:p w14:paraId="633D2EBC" w14:textId="77777777" w:rsidR="009148FE" w:rsidRDefault="009148FE" w:rsidP="00CD26B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148FE">
        <w:rPr>
          <w:rFonts w:ascii="Times New Roman" w:hAnsi="Times New Roman" w:cs="Times New Roman"/>
          <w:sz w:val="24"/>
        </w:rPr>
        <w:t>apakah Bapak/Ibu mengetahui kriteria FKTP yang bisa masuk kedalam penerima</w:t>
      </w:r>
      <w:r>
        <w:rPr>
          <w:rFonts w:ascii="Times New Roman" w:hAnsi="Times New Roman" w:cs="Times New Roman"/>
          <w:sz w:val="24"/>
        </w:rPr>
        <w:t xml:space="preserve"> </w:t>
      </w:r>
      <w:r w:rsidRPr="009148FE">
        <w:rPr>
          <w:rFonts w:ascii="Times New Roman" w:hAnsi="Times New Roman" w:cs="Times New Roman"/>
          <w:sz w:val="24"/>
        </w:rPr>
        <w:t xml:space="preserve">kapitasi khusus?  </w:t>
      </w:r>
    </w:p>
    <w:p w14:paraId="2179C9B3" w14:textId="276B8BE8" w:rsidR="009148FE" w:rsidRDefault="009148FE" w:rsidP="00CD26B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148FE">
        <w:rPr>
          <w:rFonts w:ascii="Times New Roman" w:hAnsi="Times New Roman" w:cs="Times New Roman"/>
          <w:sz w:val="24"/>
        </w:rPr>
        <w:t xml:space="preserve">Masuk kategori makakah FKTP di daerah Anda? </w:t>
      </w:r>
      <w:r w:rsidR="003C63A6">
        <w:rPr>
          <w:rFonts w:ascii="Times New Roman" w:hAnsi="Times New Roman" w:cs="Times New Roman"/>
          <w:sz w:val="24"/>
        </w:rPr>
        <w:t>Terpencil atau sangat terpencil?</w:t>
      </w:r>
    </w:p>
    <w:p w14:paraId="234E8914" w14:textId="77777777" w:rsidR="00956D61" w:rsidRDefault="009148FE" w:rsidP="00CD26B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6D61">
        <w:rPr>
          <w:rFonts w:ascii="Times New Roman" w:hAnsi="Times New Roman" w:cs="Times New Roman"/>
          <w:sz w:val="24"/>
        </w:rPr>
        <w:t>Apakah kebijakan kapitasi khusus ini lebih menguntungkan untuk daerah?</w:t>
      </w:r>
      <w:r w:rsidR="00956D61">
        <w:rPr>
          <w:rFonts w:ascii="Times New Roman" w:hAnsi="Times New Roman" w:cs="Times New Roman"/>
          <w:sz w:val="24"/>
        </w:rPr>
        <w:t xml:space="preserve"> </w:t>
      </w:r>
      <w:r w:rsidRPr="00956D61">
        <w:rPr>
          <w:rFonts w:ascii="Times New Roman" w:hAnsi="Times New Roman" w:cs="Times New Roman"/>
          <w:sz w:val="24"/>
        </w:rPr>
        <w:t xml:space="preserve">Mengapa? </w:t>
      </w:r>
    </w:p>
    <w:p w14:paraId="361A4A50" w14:textId="77777777" w:rsidR="00956D61" w:rsidRDefault="009148FE" w:rsidP="00CD26B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6D61">
        <w:rPr>
          <w:rFonts w:ascii="Times New Roman" w:hAnsi="Times New Roman" w:cs="Times New Roman"/>
          <w:sz w:val="24"/>
        </w:rPr>
        <w:t xml:space="preserve">Apakah terdapat strategi dari bapak ibu mendapatkan kapitasi khusus? </w:t>
      </w:r>
    </w:p>
    <w:p w14:paraId="763EF3B1" w14:textId="3303D91E" w:rsidR="00956D61" w:rsidRDefault="009148FE" w:rsidP="00CD26B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6D61">
        <w:rPr>
          <w:rFonts w:ascii="Times New Roman" w:hAnsi="Times New Roman" w:cs="Times New Roman"/>
          <w:sz w:val="24"/>
        </w:rPr>
        <w:t>Apakah ada kebijakan khusus untuk upaya peningkatan pelayanan dari dinkes/bupati bagi FKTP yang menerima kapitasi khusus?</w:t>
      </w:r>
    </w:p>
    <w:p w14:paraId="5C84D8EC" w14:textId="45194A2A" w:rsidR="009148FE" w:rsidRPr="00956D61" w:rsidRDefault="009148FE" w:rsidP="00CD26B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6D61">
        <w:rPr>
          <w:rFonts w:ascii="Times New Roman" w:hAnsi="Times New Roman" w:cs="Times New Roman"/>
          <w:sz w:val="24"/>
        </w:rPr>
        <w:t>Apakah dampak finansial yang dirasakan dari kebijakan kapitasi khusus bagi daerah?</w:t>
      </w:r>
    </w:p>
    <w:p w14:paraId="6F82CB38" w14:textId="77777777" w:rsidR="009148FE" w:rsidRPr="009148FE" w:rsidRDefault="009148FE" w:rsidP="00CD26B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148FE">
        <w:rPr>
          <w:rFonts w:ascii="Times New Roman" w:hAnsi="Times New Roman" w:cs="Times New Roman"/>
          <w:sz w:val="24"/>
        </w:rPr>
        <w:t>Jelaskan?</w:t>
      </w:r>
    </w:p>
    <w:p w14:paraId="07BB1C5B" w14:textId="77777777" w:rsidR="009148FE" w:rsidRPr="009148FE" w:rsidRDefault="009148FE" w:rsidP="00CD26B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148FE">
        <w:rPr>
          <w:rFonts w:ascii="Times New Roman" w:hAnsi="Times New Roman" w:cs="Times New Roman"/>
          <w:sz w:val="24"/>
        </w:rPr>
        <w:t>Probing:</w:t>
      </w:r>
    </w:p>
    <w:p w14:paraId="303B9006" w14:textId="7468DE14" w:rsidR="009148FE" w:rsidRPr="009148FE" w:rsidRDefault="009148FE" w:rsidP="00CD26B3">
      <w:pPr>
        <w:pStyle w:val="ListParagraph"/>
        <w:numPr>
          <w:ilvl w:val="0"/>
          <w:numId w:val="27"/>
        </w:numPr>
        <w:spacing w:after="0" w:line="240" w:lineRule="auto"/>
        <w:ind w:left="1620"/>
        <w:jc w:val="both"/>
        <w:rPr>
          <w:rFonts w:ascii="Times New Roman" w:hAnsi="Times New Roman" w:cs="Times New Roman"/>
          <w:sz w:val="24"/>
        </w:rPr>
      </w:pPr>
      <w:r w:rsidRPr="009148FE">
        <w:rPr>
          <w:rFonts w:ascii="Times New Roman" w:hAnsi="Times New Roman" w:cs="Times New Roman"/>
          <w:sz w:val="24"/>
        </w:rPr>
        <w:t>Penerimaan Kapitasi</w:t>
      </w:r>
    </w:p>
    <w:p w14:paraId="7810FC29" w14:textId="27677ABE" w:rsidR="009148FE" w:rsidRPr="009148FE" w:rsidRDefault="009148FE" w:rsidP="00CD26B3">
      <w:pPr>
        <w:pStyle w:val="ListParagraph"/>
        <w:numPr>
          <w:ilvl w:val="0"/>
          <w:numId w:val="27"/>
        </w:numPr>
        <w:spacing w:after="0" w:line="240" w:lineRule="auto"/>
        <w:ind w:left="1620"/>
        <w:jc w:val="both"/>
        <w:rPr>
          <w:rFonts w:ascii="Times New Roman" w:hAnsi="Times New Roman" w:cs="Times New Roman"/>
          <w:sz w:val="24"/>
        </w:rPr>
      </w:pPr>
      <w:r w:rsidRPr="009148FE">
        <w:rPr>
          <w:rFonts w:ascii="Times New Roman" w:hAnsi="Times New Roman" w:cs="Times New Roman"/>
          <w:sz w:val="24"/>
        </w:rPr>
        <w:t>Lain-lain</w:t>
      </w:r>
    </w:p>
    <w:p w14:paraId="3EA6A3C3" w14:textId="68CFCCF2" w:rsidR="009148FE" w:rsidRPr="00956D61" w:rsidRDefault="009148FE" w:rsidP="00CD26B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6D61">
        <w:rPr>
          <w:rFonts w:ascii="Times New Roman" w:hAnsi="Times New Roman" w:cs="Times New Roman"/>
          <w:sz w:val="24"/>
        </w:rPr>
        <w:t>Apakah dampak non finansial yang dirasakan dari kebijakan kapitasi khusus bagi</w:t>
      </w:r>
    </w:p>
    <w:p w14:paraId="37D150CB" w14:textId="52774BED" w:rsidR="005137B4" w:rsidRPr="00CD26B3" w:rsidRDefault="009148FE" w:rsidP="00CD26B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148FE">
        <w:rPr>
          <w:rFonts w:ascii="Times New Roman" w:hAnsi="Times New Roman" w:cs="Times New Roman"/>
          <w:sz w:val="24"/>
        </w:rPr>
        <w:t>daerah? Jelaskan?</w:t>
      </w:r>
    </w:p>
    <w:p w14:paraId="09294DD7" w14:textId="77777777" w:rsidR="009148FE" w:rsidRPr="009148FE" w:rsidRDefault="009148FE" w:rsidP="00CD26B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148FE">
        <w:rPr>
          <w:rFonts w:ascii="Times New Roman" w:hAnsi="Times New Roman" w:cs="Times New Roman"/>
          <w:sz w:val="24"/>
        </w:rPr>
        <w:t>Probing:</w:t>
      </w:r>
    </w:p>
    <w:p w14:paraId="109BDEE4" w14:textId="22171C95" w:rsidR="009148FE" w:rsidRPr="009148FE" w:rsidRDefault="009148FE" w:rsidP="00CD26B3">
      <w:pPr>
        <w:pStyle w:val="ListParagraph"/>
        <w:numPr>
          <w:ilvl w:val="0"/>
          <w:numId w:val="28"/>
        </w:numPr>
        <w:spacing w:after="0" w:line="240" w:lineRule="auto"/>
        <w:ind w:left="1620"/>
        <w:jc w:val="both"/>
        <w:rPr>
          <w:rFonts w:ascii="Times New Roman" w:hAnsi="Times New Roman" w:cs="Times New Roman"/>
          <w:sz w:val="24"/>
        </w:rPr>
      </w:pPr>
      <w:r w:rsidRPr="009148FE">
        <w:rPr>
          <w:rFonts w:ascii="Times New Roman" w:hAnsi="Times New Roman" w:cs="Times New Roman"/>
          <w:sz w:val="24"/>
        </w:rPr>
        <w:t>target (proker) tercapai/meningkat</w:t>
      </w:r>
    </w:p>
    <w:p w14:paraId="46C283A1" w14:textId="5E8B76E1" w:rsidR="009148FE" w:rsidRPr="009148FE" w:rsidRDefault="009148FE" w:rsidP="00CD26B3">
      <w:pPr>
        <w:pStyle w:val="ListParagraph"/>
        <w:numPr>
          <w:ilvl w:val="0"/>
          <w:numId w:val="28"/>
        </w:numPr>
        <w:spacing w:after="0" w:line="240" w:lineRule="auto"/>
        <w:ind w:left="1620"/>
        <w:jc w:val="both"/>
        <w:rPr>
          <w:rFonts w:ascii="Times New Roman" w:hAnsi="Times New Roman" w:cs="Times New Roman"/>
          <w:sz w:val="24"/>
        </w:rPr>
      </w:pPr>
      <w:r w:rsidRPr="009148FE">
        <w:rPr>
          <w:rFonts w:ascii="Times New Roman" w:hAnsi="Times New Roman" w:cs="Times New Roman"/>
          <w:sz w:val="24"/>
        </w:rPr>
        <w:t>perbaikan infrastruktur</w:t>
      </w:r>
    </w:p>
    <w:p w14:paraId="2F40972C" w14:textId="2746901E" w:rsidR="009148FE" w:rsidRPr="009148FE" w:rsidRDefault="009148FE" w:rsidP="00CD26B3">
      <w:pPr>
        <w:pStyle w:val="ListParagraph"/>
        <w:numPr>
          <w:ilvl w:val="0"/>
          <w:numId w:val="28"/>
        </w:numPr>
        <w:spacing w:after="0" w:line="240" w:lineRule="auto"/>
        <w:ind w:left="1620"/>
        <w:jc w:val="both"/>
        <w:rPr>
          <w:rFonts w:ascii="Times New Roman" w:hAnsi="Times New Roman" w:cs="Times New Roman"/>
          <w:sz w:val="24"/>
        </w:rPr>
      </w:pPr>
      <w:r w:rsidRPr="009148FE">
        <w:rPr>
          <w:rFonts w:ascii="Times New Roman" w:hAnsi="Times New Roman" w:cs="Times New Roman"/>
          <w:sz w:val="24"/>
        </w:rPr>
        <w:t xml:space="preserve">lain-lain </w:t>
      </w:r>
    </w:p>
    <w:p w14:paraId="5BF44B19" w14:textId="36951E0E" w:rsidR="009148FE" w:rsidRPr="00956D61" w:rsidRDefault="009148FE" w:rsidP="00CD26B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6D61">
        <w:rPr>
          <w:rFonts w:ascii="Times New Roman" w:hAnsi="Times New Roman" w:cs="Times New Roman"/>
          <w:sz w:val="24"/>
        </w:rPr>
        <w:t>Apa yang mendorong pemda untuk menetapkan daerah di wilayah kerjanya sebagai</w:t>
      </w:r>
    </w:p>
    <w:p w14:paraId="45F1EF4C" w14:textId="77777777" w:rsidR="009148FE" w:rsidRPr="009148FE" w:rsidRDefault="009148FE" w:rsidP="00CD26B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148FE">
        <w:rPr>
          <w:rFonts w:ascii="Times New Roman" w:hAnsi="Times New Roman" w:cs="Times New Roman"/>
          <w:sz w:val="24"/>
        </w:rPr>
        <w:t xml:space="preserve">daerah terpencil dan kepulauan? </w:t>
      </w:r>
    </w:p>
    <w:p w14:paraId="302EE55E" w14:textId="12F32E4A" w:rsidR="009148FE" w:rsidRPr="00956D61" w:rsidRDefault="009148FE" w:rsidP="00CD26B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6D61">
        <w:rPr>
          <w:rFonts w:ascii="Times New Roman" w:hAnsi="Times New Roman" w:cs="Times New Roman"/>
          <w:sz w:val="24"/>
        </w:rPr>
        <w:t>Apa regulasi dan pedoman yang digunakan oleh FKTP/Puskesmas untuk</w:t>
      </w:r>
    </w:p>
    <w:p w14:paraId="12221F31" w14:textId="77777777" w:rsidR="009148FE" w:rsidRPr="009148FE" w:rsidRDefault="009148FE" w:rsidP="00CD26B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148FE">
        <w:rPr>
          <w:rFonts w:ascii="Times New Roman" w:hAnsi="Times New Roman" w:cs="Times New Roman"/>
          <w:sz w:val="24"/>
        </w:rPr>
        <w:t>mengelola dan memanfaatkan kapitasi khusus?</w:t>
      </w:r>
    </w:p>
    <w:p w14:paraId="42135EB0" w14:textId="30941FC1" w:rsidR="009148FE" w:rsidRPr="00956D61" w:rsidRDefault="009148FE" w:rsidP="00CD26B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6D61">
        <w:rPr>
          <w:rFonts w:ascii="Times New Roman" w:hAnsi="Times New Roman" w:cs="Times New Roman"/>
          <w:sz w:val="24"/>
        </w:rPr>
        <w:t>Apakah Bpk/ibu mengetahui alokasi terbesar dari pemanfaatan kapitasi khusus di</w:t>
      </w:r>
    </w:p>
    <w:p w14:paraId="119E9399" w14:textId="35AD2B31" w:rsidR="009148FE" w:rsidRDefault="009148FE" w:rsidP="00CD26B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148FE">
        <w:rPr>
          <w:rFonts w:ascii="Times New Roman" w:hAnsi="Times New Roman" w:cs="Times New Roman"/>
          <w:sz w:val="24"/>
        </w:rPr>
        <w:t xml:space="preserve">daerah Bapak/ibu?   </w:t>
      </w:r>
    </w:p>
    <w:p w14:paraId="45D96D61" w14:textId="77777777" w:rsidR="00956D61" w:rsidRPr="00956D61" w:rsidRDefault="00956D61" w:rsidP="00CD26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CF53822" w14:textId="370302EB" w:rsidR="00956D61" w:rsidRDefault="009148FE" w:rsidP="00253480">
      <w:pPr>
        <w:pStyle w:val="ListParagraph"/>
        <w:numPr>
          <w:ilvl w:val="0"/>
          <w:numId w:val="2"/>
        </w:numPr>
        <w:shd w:val="clear" w:color="auto" w:fill="E7E6E6" w:themeFill="background2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48FE">
        <w:rPr>
          <w:rFonts w:ascii="Times New Roman" w:hAnsi="Times New Roman" w:cs="Times New Roman"/>
          <w:b/>
          <w:sz w:val="24"/>
        </w:rPr>
        <w:t xml:space="preserve">Pengetahuan tentang </w:t>
      </w:r>
      <w:r w:rsidR="00611532">
        <w:rPr>
          <w:rFonts w:ascii="Times New Roman" w:hAnsi="Times New Roman" w:cs="Times New Roman"/>
          <w:b/>
          <w:sz w:val="24"/>
        </w:rPr>
        <w:t>Penetapan Kriteria Daerah Terpencil</w:t>
      </w:r>
    </w:p>
    <w:p w14:paraId="09C86BD4" w14:textId="4F5EC1BA" w:rsidR="00956D61" w:rsidRPr="00956D61" w:rsidRDefault="00956D61" w:rsidP="00CD26B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6D61">
        <w:rPr>
          <w:rFonts w:ascii="Times New Roman" w:hAnsi="Times New Roman" w:cs="Times New Roman"/>
          <w:sz w:val="24"/>
        </w:rPr>
        <w:t xml:space="preserve">Apakah Bapak/Ibu tahu mengenai kriteria daerah terpencil untuk penerima kapitasi khusus? </w:t>
      </w:r>
    </w:p>
    <w:p w14:paraId="4C0A420C" w14:textId="4094A8AA" w:rsidR="00956D61" w:rsidRDefault="00956D61" w:rsidP="00CD26B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Regulasi apa yang menjadi acuan untuk penetapan kriteria daerah terpencil?</w:t>
      </w:r>
    </w:p>
    <w:p w14:paraId="22176796" w14:textId="2CE6579F" w:rsidR="00956D61" w:rsidRDefault="00956D61" w:rsidP="00CD26B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 saja kriteria yang Bapak/Ibu ketahui?</w:t>
      </w:r>
    </w:p>
    <w:p w14:paraId="1EB62A97" w14:textId="77777777" w:rsidR="007621DD" w:rsidRPr="0016390D" w:rsidRDefault="007621DD" w:rsidP="007621D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Probing : </w:t>
      </w:r>
    </w:p>
    <w:p w14:paraId="4D8C9847" w14:textId="77777777" w:rsidR="007621DD" w:rsidRPr="0016390D" w:rsidRDefault="007621DD" w:rsidP="007621DD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Tidak tersedia faskes di tingkat kecamatan hingga desa</w:t>
      </w:r>
    </w:p>
    <w:p w14:paraId="25BAC931" w14:textId="77777777" w:rsidR="007621DD" w:rsidRPr="0016390D" w:rsidRDefault="007621DD" w:rsidP="007621DD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Jarak pusat desa terhadap Puskesmas lebih dari 100 km</w:t>
      </w:r>
    </w:p>
    <w:p w14:paraId="09C517C6" w14:textId="77777777" w:rsidR="007621DD" w:rsidRPr="0016390D" w:rsidRDefault="007621DD" w:rsidP="007621DD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Jarak pusat desa terhadap fasilitas kesehatan terdekat (Posyandu/ Pustu/</w:t>
      </w:r>
    </w:p>
    <w:p w14:paraId="692DB888" w14:textId="77777777" w:rsidR="007621DD" w:rsidRPr="0016390D" w:rsidRDefault="007621DD" w:rsidP="007621DD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Posbindu) kurang dari 3 km</w:t>
      </w:r>
    </w:p>
    <w:p w14:paraId="1A0D1CB0" w14:textId="77777777" w:rsidR="007621DD" w:rsidRPr="0016390D" w:rsidRDefault="007621DD" w:rsidP="007621DD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Jarak pusat desa terhadap fasilitas kesehatan terdekat (Posyandu/ Pustu/</w:t>
      </w:r>
    </w:p>
    <w:p w14:paraId="04125944" w14:textId="77777777" w:rsidR="007621DD" w:rsidRPr="0016390D" w:rsidRDefault="007621DD" w:rsidP="007621DD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Posbindu) lebih dari 3 km</w:t>
      </w:r>
    </w:p>
    <w:p w14:paraId="4EF74A90" w14:textId="77777777" w:rsidR="007621DD" w:rsidRPr="0016390D" w:rsidRDefault="007621DD" w:rsidP="007621DD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Berada di daerah pedalaman, pegunungan,  atau pesisir</w:t>
      </w:r>
    </w:p>
    <w:p w14:paraId="7FF44D60" w14:textId="77777777" w:rsidR="007621DD" w:rsidRPr="0016390D" w:rsidRDefault="007621DD" w:rsidP="007621DD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Adanya sungai (DAS &gt; 500 km2), laut, gunung, lembah, hutan belantara</w:t>
      </w:r>
    </w:p>
    <w:p w14:paraId="5A495EA0" w14:textId="77777777" w:rsidR="007621DD" w:rsidRPr="0016390D" w:rsidRDefault="007621DD" w:rsidP="007621DD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yang memisahkan desa dan Puskesmas</w:t>
      </w:r>
    </w:p>
    <w:p w14:paraId="4BBFF89D" w14:textId="77777777" w:rsidR="007621DD" w:rsidRPr="0016390D" w:rsidRDefault="007621DD" w:rsidP="007621DD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Berada di pulau kecil atau gugus pulau</w:t>
      </w:r>
    </w:p>
    <w:p w14:paraId="1EB18CBC" w14:textId="77777777" w:rsidR="007621DD" w:rsidRPr="0016390D" w:rsidRDefault="007621DD" w:rsidP="007621DD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Berada di wilayah rawan bencana alam baik gempa, tanah longsor,</w:t>
      </w:r>
    </w:p>
    <w:p w14:paraId="1C70B8C7" w14:textId="77777777" w:rsidR="007621DD" w:rsidRPr="0016390D" w:rsidRDefault="007621DD" w:rsidP="007621DD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maupun gunung api</w:t>
      </w:r>
    </w:p>
    <w:p w14:paraId="2B6D71C7" w14:textId="77777777" w:rsidR="007621DD" w:rsidRPr="0016390D" w:rsidRDefault="007621DD" w:rsidP="007621DD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Kesulitan pemenuhan bahan pokok</w:t>
      </w:r>
    </w:p>
    <w:p w14:paraId="20B29DB6" w14:textId="77777777" w:rsidR="007621DD" w:rsidRPr="0016390D" w:rsidRDefault="007621DD" w:rsidP="007621DD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Kondisi keamanan yang tidak stabil</w:t>
      </w:r>
    </w:p>
    <w:p w14:paraId="7F590E5A" w14:textId="77777777" w:rsidR="007621DD" w:rsidRPr="0016390D" w:rsidRDefault="007621DD" w:rsidP="007621DD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Berada di wilayah perbatasan Negara lain, baik darat maupun di pulau</w:t>
      </w:r>
      <w:r>
        <w:rPr>
          <w:rFonts w:ascii="Times New Roman" w:hAnsi="Times New Roman" w:cs="Times New Roman"/>
          <w:sz w:val="24"/>
          <w:lang w:val="id-ID"/>
        </w:rPr>
        <w:t>-</w:t>
      </w:r>
      <w:r w:rsidRPr="0016390D">
        <w:rPr>
          <w:rFonts w:ascii="Times New Roman" w:hAnsi="Times New Roman" w:cs="Times New Roman"/>
          <w:sz w:val="24"/>
          <w:lang w:val="id-ID"/>
        </w:rPr>
        <w:t>pulau</w:t>
      </w:r>
    </w:p>
    <w:p w14:paraId="16889E97" w14:textId="77777777" w:rsidR="007621DD" w:rsidRPr="0016390D" w:rsidRDefault="007621DD" w:rsidP="007621DD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kecil</w:t>
      </w:r>
    </w:p>
    <w:p w14:paraId="1238BF21" w14:textId="77777777" w:rsidR="007621DD" w:rsidRPr="0016390D" w:rsidRDefault="007621DD" w:rsidP="007621DD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Akses transportasi umum rutin (darat/ air/ udara) dari ibukota kabupaten 1</w:t>
      </w:r>
    </w:p>
    <w:p w14:paraId="26091847" w14:textId="77777777" w:rsidR="007621DD" w:rsidRPr="0016390D" w:rsidRDefault="007621DD" w:rsidP="00033941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(satu) kali dalam 1 (satu) minggu</w:t>
      </w:r>
    </w:p>
    <w:p w14:paraId="45F5139D" w14:textId="77777777" w:rsidR="007621DD" w:rsidRPr="0016390D" w:rsidRDefault="007621DD" w:rsidP="007621DD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Jarak tempuh pulang pergi dari ibukota kabupaten dengan menggunakan</w:t>
      </w:r>
    </w:p>
    <w:p w14:paraId="65FE543C" w14:textId="77777777" w:rsidR="007621DD" w:rsidRPr="0016390D" w:rsidRDefault="007621DD" w:rsidP="007621DD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transportasi umum rutin (darat/ air) memerlukan waktu tempuh lebih dari 6</w:t>
      </w:r>
    </w:p>
    <w:p w14:paraId="68F278B5" w14:textId="77777777" w:rsidR="007621DD" w:rsidRPr="0016390D" w:rsidRDefault="007621DD" w:rsidP="007621DD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jam</w:t>
      </w:r>
    </w:p>
    <w:p w14:paraId="390D9BB6" w14:textId="77777777" w:rsidR="007621DD" w:rsidRPr="0016390D" w:rsidRDefault="007621DD" w:rsidP="007621DD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Transportasi yang ada sewaktu-waktu dapat terhalang iklim atau cuaca</w:t>
      </w:r>
    </w:p>
    <w:p w14:paraId="5A1B546E" w14:textId="77777777" w:rsidR="007621DD" w:rsidRDefault="007621DD" w:rsidP="007621DD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Sebutkan yang lainnya bila ada………………….</w:t>
      </w:r>
    </w:p>
    <w:p w14:paraId="6582EC75" w14:textId="3BA2F105" w:rsidR="007621DD" w:rsidRPr="007621DD" w:rsidRDefault="007621DD" w:rsidP="007621D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7621DD">
        <w:rPr>
          <w:rFonts w:ascii="Times New Roman" w:hAnsi="Times New Roman" w:cs="Times New Roman"/>
          <w:sz w:val="24"/>
          <w:lang w:val="id-ID"/>
        </w:rPr>
        <w:t>Bagaimana pendapat Bapak/Ibu mengenai kriteria FKTP penerima kapitasi khusus</w:t>
      </w:r>
    </w:p>
    <w:p w14:paraId="1BBC37D2" w14:textId="7DEC744A" w:rsidR="007621DD" w:rsidRPr="007621DD" w:rsidRDefault="007621DD" w:rsidP="007621D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yang ada saat ini?</w:t>
      </w:r>
    </w:p>
    <w:p w14:paraId="2BA910B4" w14:textId="063CA073" w:rsidR="00956D61" w:rsidRDefault="00956D61" w:rsidP="00CD26B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Bapak/Ibu mengetahu</w:t>
      </w:r>
      <w:r w:rsidR="00611532">
        <w:rPr>
          <w:rFonts w:ascii="Times New Roman" w:hAnsi="Times New Roman" w:cs="Times New Roman"/>
          <w:sz w:val="24"/>
        </w:rPr>
        <w:t>i tujuan ditentukannya kriteria daerah terpencil tersebut?</w:t>
      </w:r>
    </w:p>
    <w:p w14:paraId="5EE404B0" w14:textId="7B3A7765" w:rsidR="00611532" w:rsidRDefault="00611532" w:rsidP="00CD26B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Bapak/Ibu mengetahui manfaat penetapan kriteria daerah terpencil tersebut?</w:t>
      </w:r>
    </w:p>
    <w:p w14:paraId="0D0368B0" w14:textId="5A868F03" w:rsidR="00611532" w:rsidRDefault="00611532" w:rsidP="00CD26B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Bagaimana cara penetapan kriteria daerah terpencil?</w:t>
      </w:r>
    </w:p>
    <w:p w14:paraId="77295BA6" w14:textId="013AEEFD" w:rsidR="00611532" w:rsidRDefault="00611532" w:rsidP="00CD26B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Probing:</w:t>
      </w:r>
    </w:p>
    <w:p w14:paraId="5B166E85" w14:textId="424A8F5A" w:rsidR="00611532" w:rsidRDefault="00611532" w:rsidP="00CD26B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Berdasarkan regulasi terdahulu? atau,</w:t>
      </w:r>
    </w:p>
    <w:p w14:paraId="7C06159F" w14:textId="6FA6DB74" w:rsidR="00611532" w:rsidRDefault="00611532" w:rsidP="00CD26B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Meninjau kembali/ dibuat peraturan baru?</w:t>
      </w:r>
    </w:p>
    <w:p w14:paraId="113E0E3F" w14:textId="7B46B96C" w:rsidR="00956D61" w:rsidRDefault="00956D61" w:rsidP="00CD26B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6D61">
        <w:rPr>
          <w:rFonts w:ascii="Times New Roman" w:hAnsi="Times New Roman" w:cs="Times New Roman"/>
          <w:sz w:val="24"/>
        </w:rPr>
        <w:t>Apakah Bapak/Ibu terlibat langsung dalam penetapan kriteria daerah terpencil?</w:t>
      </w:r>
    </w:p>
    <w:p w14:paraId="63446BC7" w14:textId="26271279" w:rsidR="00611532" w:rsidRDefault="00611532" w:rsidP="00CD26B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Bapak/Ibu mengetahu</w:t>
      </w:r>
      <w:r w:rsidR="00033941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 xml:space="preserve"> daerah tersebut terpencil secara langsung (pernah mengunjungi daerah tersebut) atau hanya berdasarkan data yang ada?</w:t>
      </w:r>
    </w:p>
    <w:p w14:paraId="4A947FAC" w14:textId="77777777" w:rsidR="00AA2364" w:rsidRDefault="00AA2364" w:rsidP="00AA236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Apakah sudah pernah ada sosialisasi tentang kebijakan baru sistem kapitasi khusus ini?</w:t>
      </w:r>
    </w:p>
    <w:p w14:paraId="6E68EE8D" w14:textId="45C1A811" w:rsidR="00AA2364" w:rsidRDefault="00AA2364" w:rsidP="00AA236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</w:p>
    <w:p w14:paraId="31597E20" w14:textId="51486552" w:rsidR="00F37379" w:rsidRDefault="00F37379" w:rsidP="00AA236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</w:p>
    <w:p w14:paraId="6163D081" w14:textId="4D42DD46" w:rsidR="00F37379" w:rsidRDefault="00F37379" w:rsidP="00AA236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</w:p>
    <w:p w14:paraId="192F9C4D" w14:textId="77777777" w:rsidR="00F37379" w:rsidRDefault="00F37379" w:rsidP="00AA236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7D70651" w14:textId="5F19F6D0" w:rsidR="00AA2364" w:rsidRDefault="00AA2364" w:rsidP="00AA236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21E7BE8" w14:textId="66842DCC" w:rsidR="00AA2364" w:rsidRDefault="00AA2364" w:rsidP="00AA236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7DDE5FE" w14:textId="77777777" w:rsidR="00AA2364" w:rsidRPr="00956D61" w:rsidRDefault="00AA2364" w:rsidP="00AA236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AAF1513" w14:textId="77777777" w:rsidR="00956D61" w:rsidRDefault="00956D61" w:rsidP="00CD26B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</w:p>
    <w:p w14:paraId="0D831815" w14:textId="0D2251AD" w:rsidR="009148FE" w:rsidRDefault="009148FE" w:rsidP="00253480">
      <w:pPr>
        <w:pStyle w:val="ListParagraph"/>
        <w:numPr>
          <w:ilvl w:val="0"/>
          <w:numId w:val="2"/>
        </w:numPr>
        <w:shd w:val="clear" w:color="auto" w:fill="E7E6E6" w:themeFill="background2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56D61">
        <w:rPr>
          <w:rFonts w:ascii="Times New Roman" w:hAnsi="Times New Roman" w:cs="Times New Roman"/>
          <w:b/>
          <w:sz w:val="24"/>
        </w:rPr>
        <w:lastRenderedPageBreak/>
        <w:t>Sikap</w:t>
      </w:r>
    </w:p>
    <w:p w14:paraId="78A40587" w14:textId="3BA4194D" w:rsidR="00611532" w:rsidRDefault="00611532" w:rsidP="00CD26B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Apakah Bapak/Ibu mendukung adanya kebijakan kapitasi khusus untuk FKTP di daerah terpencil? </w:t>
      </w:r>
    </w:p>
    <w:p w14:paraId="216B645C" w14:textId="188B4A66" w:rsidR="005C5CFD" w:rsidRDefault="005C5CFD" w:rsidP="00CD26B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Jika (Ya/Tidak), Jelaskan …………………………</w:t>
      </w:r>
    </w:p>
    <w:p w14:paraId="5F3299FB" w14:textId="2F6C4870" w:rsidR="005C5CFD" w:rsidRDefault="00611532" w:rsidP="00CD26B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Bapak/Ibu mendukung daerah tersebut termasuk ke daerah terpencil?</w:t>
      </w:r>
      <w:r w:rsidR="005137B4" w:rsidRPr="00611532">
        <w:rPr>
          <w:rFonts w:ascii="Times New Roman" w:hAnsi="Times New Roman" w:cs="Times New Roman"/>
          <w:sz w:val="24"/>
        </w:rPr>
        <w:t xml:space="preserve"> </w:t>
      </w:r>
    </w:p>
    <w:p w14:paraId="6823AF7A" w14:textId="5EEBF591" w:rsidR="0068036B" w:rsidRDefault="0068036B" w:rsidP="00CD26B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Pernahkah Bapak/Ibu tidak setuju dengan adanya kebijakan baru kapitasi khusu ini?</w:t>
      </w:r>
    </w:p>
    <w:p w14:paraId="1D389CDC" w14:textId="224B4277" w:rsidR="0068036B" w:rsidRDefault="0068036B" w:rsidP="00CD26B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Saat pertama mendengar adanya kebijakan baru kapitasi khusus ini, siapa yang pertama kali Bapak/Ibu hubungi untuk keterangan lebih lanjut?</w:t>
      </w:r>
    </w:p>
    <w:p w14:paraId="3C41A46D" w14:textId="45024945" w:rsidR="0068036B" w:rsidRDefault="0068036B" w:rsidP="00CD26B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Bapak/Ibu acuh atau tidak terlalu memperdulikan adanya kebijakan baru tersebut?</w:t>
      </w:r>
    </w:p>
    <w:p w14:paraId="03C1C0ED" w14:textId="71C37CA9" w:rsidR="00D4708C" w:rsidRDefault="00D4708C" w:rsidP="00D4708C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Tidak perduli dengan adanya kebijakan baru</w:t>
      </w:r>
    </w:p>
    <w:p w14:paraId="6683FBC2" w14:textId="7FD18788" w:rsidR="00CD26B3" w:rsidRPr="004668FB" w:rsidRDefault="00D4708C" w:rsidP="00AA2364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Menganggap kebijakan tersebut biasa saja</w:t>
      </w:r>
    </w:p>
    <w:p w14:paraId="603D64E4" w14:textId="7BF1D9D6" w:rsidR="00956D61" w:rsidRDefault="009148FE" w:rsidP="00253480">
      <w:pPr>
        <w:pStyle w:val="ListParagraph"/>
        <w:numPr>
          <w:ilvl w:val="0"/>
          <w:numId w:val="2"/>
        </w:numPr>
        <w:shd w:val="clear" w:color="auto" w:fill="E7E6E6" w:themeFill="background2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48FE">
        <w:rPr>
          <w:rFonts w:ascii="Times New Roman" w:hAnsi="Times New Roman" w:cs="Times New Roman"/>
          <w:b/>
          <w:sz w:val="24"/>
        </w:rPr>
        <w:t>Pengalaman</w:t>
      </w:r>
    </w:p>
    <w:p w14:paraId="083EED64" w14:textId="5037726D" w:rsidR="005C5CFD" w:rsidRDefault="005C5CFD" w:rsidP="00CD26B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Bapak/Ibu pernah ikut serta dalam menentukan kebijakan baru ?</w:t>
      </w:r>
    </w:p>
    <w:p w14:paraId="0B06E7F2" w14:textId="1EAB3F4A" w:rsidR="005C5CFD" w:rsidRDefault="005C5CFD" w:rsidP="00CD26B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Contoh kebijakan apa saja?</w:t>
      </w:r>
    </w:p>
    <w:p w14:paraId="2AA7B59A" w14:textId="14467564" w:rsidR="005C5CFD" w:rsidRDefault="005C5CFD" w:rsidP="00CD26B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Jika tidak, mengapa?</w:t>
      </w:r>
    </w:p>
    <w:p w14:paraId="48A1E484" w14:textId="117461D1" w:rsidR="005C5CFD" w:rsidRDefault="005C5CFD" w:rsidP="00CD26B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Bapak/Ibu mempunyai pengalaman menentukan kriteria daerah terpencil/tertinggal sebelumnya?</w:t>
      </w:r>
    </w:p>
    <w:p w14:paraId="048FBBAB" w14:textId="77777777" w:rsidR="0068036B" w:rsidRDefault="0068036B" w:rsidP="0068036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Jika Tidak, mengapa?</w:t>
      </w:r>
    </w:p>
    <w:p w14:paraId="38D9549C" w14:textId="3B239BAB" w:rsidR="0068036B" w:rsidRPr="0068036B" w:rsidRDefault="0068036B" w:rsidP="0068036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Jika Ya, apa saja yang diperlukan dalam menentukan kriteria daerah terpencil?</w:t>
      </w:r>
    </w:p>
    <w:p w14:paraId="158B8CC5" w14:textId="2BFD25F7" w:rsidR="00D4708C" w:rsidRDefault="00D4708C" w:rsidP="00D4708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sulit menerapkan kebijakan baru dengan acuan regulasi yang telah ada?</w:t>
      </w:r>
    </w:p>
    <w:p w14:paraId="29A630D3" w14:textId="53C788A3" w:rsidR="00D4708C" w:rsidRDefault="00D4708C" w:rsidP="00D4708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Bagaimana pendapat Bapak/Ibu terhadap kebijakan baru dengan regulasi yang lama tersebut?</w:t>
      </w:r>
    </w:p>
    <w:p w14:paraId="3E395B8B" w14:textId="77777777" w:rsidR="00BF4308" w:rsidRPr="00080EFC" w:rsidRDefault="00BF4308" w:rsidP="00BF430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Probing:</w:t>
      </w:r>
    </w:p>
    <w:p w14:paraId="3979A7E8" w14:textId="77777777" w:rsidR="00BF4308" w:rsidRDefault="00BF4308" w:rsidP="00BF4308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Bagaimana peran daerah dalam kebijakan tersebut?</w:t>
      </w:r>
    </w:p>
    <w:p w14:paraId="28D1ACA8" w14:textId="06C36D3C" w:rsidR="00BF4308" w:rsidRPr="00BF4308" w:rsidRDefault="00BF4308" w:rsidP="00BF4308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Kalua bisa sebutkan regulasi/ peraturan daerah yang mendukung kebijakan tersebut</w:t>
      </w:r>
    </w:p>
    <w:p w14:paraId="565B3E31" w14:textId="1597777D" w:rsidR="00BF4308" w:rsidRPr="00344C4F" w:rsidRDefault="00BF4308" w:rsidP="00344C4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Bapak/Ibu ikut serta membahas tentang system pembayaran fasilitas kesehatan di rapat pemerintahan?</w:t>
      </w:r>
    </w:p>
    <w:p w14:paraId="569CC74A" w14:textId="47E83E21" w:rsidR="009148FE" w:rsidRDefault="009148FE" w:rsidP="00253480">
      <w:pPr>
        <w:pStyle w:val="ListParagraph"/>
        <w:numPr>
          <w:ilvl w:val="0"/>
          <w:numId w:val="2"/>
        </w:numPr>
        <w:shd w:val="clear" w:color="auto" w:fill="E7E6E6" w:themeFill="background2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56D61">
        <w:rPr>
          <w:rFonts w:ascii="Times New Roman" w:hAnsi="Times New Roman" w:cs="Times New Roman"/>
          <w:b/>
          <w:sz w:val="24"/>
        </w:rPr>
        <w:t>Harapan</w:t>
      </w:r>
    </w:p>
    <w:p w14:paraId="33A460E4" w14:textId="54340113" w:rsidR="005C5CFD" w:rsidRDefault="005C5CFD" w:rsidP="00CD26B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 harapan Bapak/Ibu dalam pelaksanaan Kebijakan baru kapitasi khusus di daerah terpencil ini?</w:t>
      </w:r>
    </w:p>
    <w:p w14:paraId="1A11DA39" w14:textId="3D40555D" w:rsidR="005C5CFD" w:rsidRDefault="005C5CFD" w:rsidP="00CD26B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 harapan Bapak/Ibu terhadap FKTP yang menerima kapitasi khusus?</w:t>
      </w:r>
    </w:p>
    <w:p w14:paraId="6817A35B" w14:textId="2C3F5EF8" w:rsidR="00E90D5B" w:rsidRDefault="00E90D5B" w:rsidP="00CD26B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 harapan Bapak/Ibu terhadap masyarakat yang berada di kawasan penerima kapitasi khusus?</w:t>
      </w:r>
    </w:p>
    <w:p w14:paraId="162B16C1" w14:textId="4FA5E720" w:rsidR="00E90D5B" w:rsidRDefault="00E90D5B" w:rsidP="00CD26B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 harapan Bapak/Ibu terhadap petugas yang menerima pembayaran lebih dengan kapitasi khusus ini?</w:t>
      </w:r>
    </w:p>
    <w:p w14:paraId="41DD61D8" w14:textId="517FA3F3" w:rsidR="005C5CFD" w:rsidRPr="005C5CFD" w:rsidRDefault="005C5CFD" w:rsidP="00CD26B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Bagaimana harapan Bapak/Ibu terhadap penetapan kebijakan yang akan datang?</w:t>
      </w:r>
    </w:p>
    <w:p w14:paraId="28C18DA0" w14:textId="4D4264F2" w:rsidR="005C5CFD" w:rsidRDefault="005C5CFD" w:rsidP="00CD26B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Probing :</w:t>
      </w:r>
    </w:p>
    <w:p w14:paraId="07276FE2" w14:textId="01DD9101" w:rsidR="005C5CFD" w:rsidRDefault="005C5CFD" w:rsidP="00CD26B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Apakah harus diperbarui kebijakan yang lama</w:t>
      </w:r>
    </w:p>
    <w:p w14:paraId="0B5E9E36" w14:textId="45CADDFF" w:rsidR="005C5CFD" w:rsidRPr="004668FB" w:rsidRDefault="005C5CFD" w:rsidP="00CD26B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Atau menambah kebijakan yang baru lagi</w:t>
      </w:r>
    </w:p>
    <w:p w14:paraId="1CBF5142" w14:textId="5BACB481" w:rsidR="009148FE" w:rsidRDefault="00AA2364" w:rsidP="00253480">
      <w:pPr>
        <w:pStyle w:val="ListParagraph"/>
        <w:numPr>
          <w:ilvl w:val="0"/>
          <w:numId w:val="2"/>
        </w:numPr>
        <w:shd w:val="clear" w:color="auto" w:fill="E7E6E6" w:themeFill="background2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id-ID"/>
        </w:rPr>
        <w:t>Kepentingan</w:t>
      </w:r>
    </w:p>
    <w:p w14:paraId="4020C253" w14:textId="755751A6" w:rsidR="0033149A" w:rsidRDefault="00AA2364" w:rsidP="00A920C9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Apakah Bapak/Ibu mengetahui keuntungan dari penerapan kebijakan baru ini?</w:t>
      </w:r>
    </w:p>
    <w:p w14:paraId="31E4542D" w14:textId="07C7EFD0" w:rsidR="00AA2364" w:rsidRDefault="00AA2364" w:rsidP="00A920C9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Menurut Bapak/Ibu siapa yang paling diuntungakan dalam penerapannya?</w:t>
      </w:r>
    </w:p>
    <w:p w14:paraId="1C47B723" w14:textId="7C5223E7" w:rsidR="00AA2364" w:rsidRDefault="00AA2364" w:rsidP="00A920C9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Apakah Bapak/Ibu memperjuangkan kebijakan ini dari awal?</w:t>
      </w:r>
    </w:p>
    <w:p w14:paraId="76384036" w14:textId="655C6681" w:rsidR="00AA2364" w:rsidRDefault="00AA2364" w:rsidP="00A920C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Probing :</w:t>
      </w:r>
    </w:p>
    <w:p w14:paraId="24D554AE" w14:textId="53BBCAFE" w:rsidR="00AA2364" w:rsidRDefault="00AA2364" w:rsidP="00A920C9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Apakah mengikuti proses penetapan kebijakan</w:t>
      </w:r>
    </w:p>
    <w:p w14:paraId="666761C4" w14:textId="6D33BA86" w:rsidR="00AA2364" w:rsidRDefault="00AA2364" w:rsidP="00A920C9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Mengikuti alur kebijakan, seperti memantau aktivitas yang berkaitan dengan kebijakan</w:t>
      </w:r>
    </w:p>
    <w:p w14:paraId="78DD7374" w14:textId="4D5B7027" w:rsidR="0033149A" w:rsidRPr="004668FB" w:rsidRDefault="00A920C9" w:rsidP="004668FB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Apakah Bapak/Ibu masih terlibat dalam kebijakan ini setelah ditetapkan?</w:t>
      </w:r>
    </w:p>
    <w:p w14:paraId="5C9809F3" w14:textId="58E0E578" w:rsidR="0033149A" w:rsidRPr="00AC6BD1" w:rsidRDefault="0033149A" w:rsidP="0033149A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AC6BD1">
        <w:rPr>
          <w:rFonts w:ascii="Times New Roman" w:hAnsi="Times New Roman" w:cs="Times New Roman"/>
          <w:b/>
          <w:sz w:val="24"/>
        </w:rPr>
        <w:lastRenderedPageBreak/>
        <w:t xml:space="preserve">Lampiran </w:t>
      </w:r>
      <w:r>
        <w:rPr>
          <w:rFonts w:ascii="Times New Roman" w:hAnsi="Times New Roman" w:cs="Times New Roman"/>
          <w:b/>
          <w:sz w:val="24"/>
          <w:lang w:val="id-ID"/>
        </w:rPr>
        <w:t>4</w:t>
      </w:r>
      <w:r>
        <w:rPr>
          <w:rFonts w:ascii="Times New Roman" w:hAnsi="Times New Roman" w:cs="Times New Roman"/>
          <w:b/>
          <w:sz w:val="24"/>
        </w:rPr>
        <w:t>.</w:t>
      </w:r>
      <w:r w:rsidRPr="00AC6BD1">
        <w:rPr>
          <w:rFonts w:ascii="Times New Roman" w:hAnsi="Times New Roman" w:cs="Times New Roman"/>
          <w:b/>
          <w:sz w:val="24"/>
        </w:rPr>
        <w:t xml:space="preserve"> </w:t>
      </w:r>
    </w:p>
    <w:p w14:paraId="4FC29C5F" w14:textId="44D15D7C" w:rsidR="0033149A" w:rsidRDefault="003C63A6" w:rsidP="0033149A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0645982" wp14:editId="01075651">
            <wp:simplePos x="0" y="0"/>
            <wp:positionH relativeFrom="column">
              <wp:posOffset>-271780</wp:posOffset>
            </wp:positionH>
            <wp:positionV relativeFrom="paragraph">
              <wp:posOffset>220675</wp:posOffset>
            </wp:positionV>
            <wp:extent cx="1250899" cy="938296"/>
            <wp:effectExtent l="0" t="0" r="0" b="0"/>
            <wp:wrapNone/>
            <wp:docPr id="8" name="Picture 8" descr="Image result for logo ug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ogo ug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899" cy="938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F5D455" w14:textId="77777777" w:rsidR="0033149A" w:rsidRPr="00AC6BD1" w:rsidRDefault="0033149A" w:rsidP="0033149A">
      <w:pPr>
        <w:spacing w:after="0" w:line="240" w:lineRule="auto"/>
        <w:ind w:left="720" w:firstLine="720"/>
        <w:rPr>
          <w:rFonts w:ascii="Times New Roman" w:hAnsi="Times New Roman" w:cs="Times New Roman"/>
          <w:sz w:val="24"/>
        </w:rPr>
      </w:pPr>
      <w:r w:rsidRPr="00AC6BD1">
        <w:rPr>
          <w:rFonts w:ascii="Times New Roman" w:hAnsi="Times New Roman" w:cs="Times New Roman"/>
          <w:sz w:val="24"/>
        </w:rPr>
        <w:t xml:space="preserve">Magister Kebijakan Pembiayaan Manajemen Asuransi Kesehatan </w:t>
      </w:r>
    </w:p>
    <w:p w14:paraId="2CDFA955" w14:textId="77777777" w:rsidR="0033149A" w:rsidRDefault="0033149A" w:rsidP="0033149A">
      <w:pPr>
        <w:spacing w:after="0" w:line="240" w:lineRule="auto"/>
        <w:ind w:left="720" w:firstLine="720"/>
        <w:rPr>
          <w:rFonts w:ascii="Times New Roman" w:hAnsi="Times New Roman" w:cs="Times New Roman"/>
          <w:sz w:val="24"/>
        </w:rPr>
      </w:pPr>
      <w:r w:rsidRPr="00AC6BD1">
        <w:rPr>
          <w:rFonts w:ascii="Times New Roman" w:hAnsi="Times New Roman" w:cs="Times New Roman"/>
          <w:sz w:val="24"/>
        </w:rPr>
        <w:t xml:space="preserve">Program Studi Ilmu Kesehatan Masyarakat </w:t>
      </w:r>
    </w:p>
    <w:p w14:paraId="1B6FDD73" w14:textId="77777777" w:rsidR="0033149A" w:rsidRDefault="0033149A" w:rsidP="0033149A">
      <w:pPr>
        <w:spacing w:after="0" w:line="240" w:lineRule="auto"/>
        <w:ind w:left="720" w:firstLine="720"/>
        <w:rPr>
          <w:rFonts w:ascii="Times New Roman" w:hAnsi="Times New Roman" w:cs="Times New Roman"/>
          <w:sz w:val="24"/>
        </w:rPr>
      </w:pPr>
      <w:r w:rsidRPr="00AC6BD1">
        <w:rPr>
          <w:rFonts w:ascii="Times New Roman" w:hAnsi="Times New Roman" w:cs="Times New Roman"/>
          <w:sz w:val="24"/>
        </w:rPr>
        <w:t xml:space="preserve">Fakultas Kedokteran </w:t>
      </w:r>
    </w:p>
    <w:p w14:paraId="2D8F47C4" w14:textId="77777777" w:rsidR="0033149A" w:rsidRPr="00AC6BD1" w:rsidRDefault="0033149A" w:rsidP="0033149A">
      <w:pPr>
        <w:spacing w:after="0" w:line="240" w:lineRule="auto"/>
        <w:ind w:left="720" w:firstLine="720"/>
        <w:rPr>
          <w:rFonts w:ascii="Times New Roman" w:hAnsi="Times New Roman" w:cs="Times New Roman"/>
          <w:sz w:val="24"/>
        </w:rPr>
      </w:pPr>
      <w:r w:rsidRPr="00AC6BD1">
        <w:rPr>
          <w:rFonts w:ascii="Times New Roman" w:hAnsi="Times New Roman" w:cs="Times New Roman"/>
          <w:sz w:val="24"/>
        </w:rPr>
        <w:t xml:space="preserve">Universitas Gadjah Mada Yogyakarta </w:t>
      </w:r>
    </w:p>
    <w:p w14:paraId="6CC0EC83" w14:textId="21C2D6E3" w:rsidR="0033149A" w:rsidRPr="00AC6BD1" w:rsidRDefault="0033149A" w:rsidP="0033149A">
      <w:pPr>
        <w:spacing w:line="360" w:lineRule="auto"/>
        <w:rPr>
          <w:rFonts w:ascii="Times New Roman" w:hAnsi="Times New Roman" w:cs="Times New Roman"/>
          <w:sz w:val="24"/>
        </w:rPr>
      </w:pPr>
    </w:p>
    <w:p w14:paraId="403E5447" w14:textId="111A9BA2" w:rsidR="0033149A" w:rsidRDefault="0033149A" w:rsidP="0033149A">
      <w:pPr>
        <w:pStyle w:val="ListParagraph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 w:rsidRPr="00E3279B">
        <w:rPr>
          <w:rFonts w:ascii="Times New Roman" w:hAnsi="Times New Roman" w:cs="Times New Roman"/>
          <w:b/>
          <w:sz w:val="24"/>
        </w:rPr>
        <w:t>PEDOMAN WAWANCARA</w:t>
      </w:r>
    </w:p>
    <w:p w14:paraId="3233F6D8" w14:textId="77777777" w:rsidR="0033149A" w:rsidRPr="009148FE" w:rsidRDefault="0033149A" w:rsidP="0033149A">
      <w:pPr>
        <w:pStyle w:val="ListParagraph"/>
        <w:spacing w:after="0" w:line="276" w:lineRule="auto"/>
        <w:ind w:left="0"/>
        <w:jc w:val="center"/>
        <w:rPr>
          <w:rFonts w:ascii="Times New Roman" w:hAnsi="Times New Roman" w:cs="Times New Roman"/>
          <w:b/>
          <w:i/>
          <w:sz w:val="24"/>
        </w:rPr>
      </w:pPr>
      <w:r w:rsidRPr="009148FE">
        <w:rPr>
          <w:rFonts w:ascii="Times New Roman" w:hAnsi="Times New Roman" w:cs="Times New Roman"/>
          <w:b/>
          <w:i/>
          <w:sz w:val="24"/>
        </w:rPr>
        <w:t>(INDEPTH INTERVIEW)</w:t>
      </w:r>
    </w:p>
    <w:p w14:paraId="0E918826" w14:textId="77777777" w:rsidR="0033149A" w:rsidRPr="00E3279B" w:rsidRDefault="0033149A" w:rsidP="0033149A">
      <w:pPr>
        <w:pStyle w:val="ListParagraph"/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7DB941" wp14:editId="7838B9A4">
                <wp:simplePos x="0" y="0"/>
                <wp:positionH relativeFrom="margin">
                  <wp:posOffset>54591</wp:posOffset>
                </wp:positionH>
                <wp:positionV relativeFrom="paragraph">
                  <wp:posOffset>65007</wp:posOffset>
                </wp:positionV>
                <wp:extent cx="5827594" cy="723331"/>
                <wp:effectExtent l="0" t="0" r="20955" b="1968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594" cy="72333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7E0C6B" w14:textId="77777777" w:rsidR="004A3E9D" w:rsidRPr="00E3279B" w:rsidRDefault="004A3E9D" w:rsidP="003314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E3279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ANALISIS PERSEPSI STAKEHOLDER TERHADAP PENETAPAN KRITERIA DAERAH TERPENCIL DALAM KEBIJAKAN BARU SISTEM KAPITASI KHUSUS DI KABUPATEN BENGKULU UTARA PROVINSI BENGKULU</w:t>
                            </w:r>
                          </w:p>
                          <w:p w14:paraId="7FAF5B54" w14:textId="77777777" w:rsidR="004A3E9D" w:rsidRPr="00E3279B" w:rsidRDefault="004A3E9D" w:rsidP="003314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DB941" id="Rectangle 7" o:spid="_x0000_s1028" style="position:absolute;left:0;text-align:left;margin-left:4.3pt;margin-top:5.1pt;width:458.85pt;height:56.9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" filled="f" strokecolor="black [3213]" strokeweight="1.5pt">
                <v:textbox>
                  <w:txbxContent>
                    <w:p w14:paraId="757E0C6B" w14:textId="77777777" w:rsidR="004A3E9D" w:rsidRPr="00E3279B" w:rsidRDefault="004A3E9D" w:rsidP="0033149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</w:pPr>
                      <w:r w:rsidRPr="00E3279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ANALISIS PERSEPSI STAKEHOLDER TERHADAP PENETAPAN KRITERIA DAERAH TERPENCIL DALAM KEBIJAKAN BARU SISTEM KAPITASI KHUSUS DI KABUPATEN BENGKULU UTARA PROVINSI BENGKULU</w:t>
                      </w:r>
                    </w:p>
                    <w:p w14:paraId="7FAF5B54" w14:textId="77777777" w:rsidR="004A3E9D" w:rsidRPr="00E3279B" w:rsidRDefault="004A3E9D" w:rsidP="0033149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020DED1" w14:textId="77777777" w:rsidR="0033149A" w:rsidRPr="00E3279B" w:rsidRDefault="0033149A" w:rsidP="0033149A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E3279B">
        <w:rPr>
          <w:rFonts w:ascii="Times New Roman" w:hAnsi="Times New Roman" w:cs="Times New Roman"/>
          <w:b/>
          <w:sz w:val="24"/>
        </w:rPr>
        <w:t xml:space="preserve"> </w:t>
      </w:r>
    </w:p>
    <w:p w14:paraId="0810B692" w14:textId="77777777" w:rsidR="0033149A" w:rsidRPr="00E3279B" w:rsidRDefault="0033149A" w:rsidP="0033149A">
      <w:pPr>
        <w:pStyle w:val="ListParagraph"/>
        <w:spacing w:after="0" w:line="276" w:lineRule="auto"/>
        <w:ind w:left="360"/>
        <w:rPr>
          <w:rFonts w:ascii="Times New Roman" w:hAnsi="Times New Roman" w:cs="Times New Roman"/>
          <w:b/>
          <w:sz w:val="24"/>
        </w:rPr>
      </w:pPr>
    </w:p>
    <w:p w14:paraId="0438ACD3" w14:textId="77777777" w:rsidR="0033149A" w:rsidRPr="00E3279B" w:rsidRDefault="0033149A" w:rsidP="0033149A">
      <w:pPr>
        <w:pStyle w:val="ListParagraph"/>
        <w:spacing w:after="0" w:line="276" w:lineRule="auto"/>
        <w:ind w:left="360"/>
        <w:rPr>
          <w:rFonts w:ascii="Times New Roman" w:hAnsi="Times New Roman" w:cs="Times New Roman"/>
          <w:b/>
          <w:sz w:val="24"/>
        </w:rPr>
      </w:pPr>
    </w:p>
    <w:p w14:paraId="0D4ADBD6" w14:textId="77777777" w:rsidR="0033149A" w:rsidRDefault="0033149A" w:rsidP="0033149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0BE04603" w14:textId="53AFE285" w:rsidR="0033149A" w:rsidRDefault="0033149A" w:rsidP="0033149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lang w:val="id-ID"/>
        </w:rPr>
      </w:pPr>
      <w:r w:rsidRPr="00BA46C6">
        <w:rPr>
          <w:rFonts w:ascii="Times New Roman" w:hAnsi="Times New Roman" w:cs="Times New Roman"/>
          <w:b/>
          <w:sz w:val="24"/>
        </w:rPr>
        <w:t>Informan</w:t>
      </w:r>
      <w:r w:rsidRPr="00BA46C6">
        <w:rPr>
          <w:rFonts w:ascii="Times New Roman" w:hAnsi="Times New Roman" w:cs="Times New Roman"/>
          <w:b/>
          <w:sz w:val="24"/>
        </w:rPr>
        <w:tab/>
        <w:t xml:space="preserve">: </w:t>
      </w:r>
      <w:r w:rsidR="005137B4">
        <w:rPr>
          <w:rFonts w:ascii="Times New Roman" w:hAnsi="Times New Roman" w:cs="Times New Roman"/>
          <w:b/>
          <w:sz w:val="24"/>
          <w:lang w:val="id-ID"/>
        </w:rPr>
        <w:t>Kepala Dinas Kesehatan Kabupaten Bengkulu Utara</w:t>
      </w:r>
    </w:p>
    <w:p w14:paraId="1D91E24F" w14:textId="21687CD2" w:rsidR="005137B4" w:rsidRPr="005137B4" w:rsidRDefault="005137B4" w:rsidP="0033149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  <w:t xml:space="preserve">  Kepala Cabang BPJS Kabupaten Bengkulu Utara</w:t>
      </w:r>
    </w:p>
    <w:p w14:paraId="35EAA68A" w14:textId="77777777" w:rsidR="0033149A" w:rsidRDefault="0033149A" w:rsidP="0033149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0603D554" w14:textId="2757D453" w:rsidR="0033149A" w:rsidRPr="0033149A" w:rsidRDefault="0033149A" w:rsidP="00253480">
      <w:pPr>
        <w:pStyle w:val="ListParagraph"/>
        <w:numPr>
          <w:ilvl w:val="0"/>
          <w:numId w:val="16"/>
        </w:numPr>
        <w:shd w:val="clear" w:color="auto" w:fill="E7E6E6" w:themeFill="background2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 w:rsidRPr="0033149A">
        <w:rPr>
          <w:rFonts w:ascii="Times New Roman" w:hAnsi="Times New Roman" w:cs="Times New Roman"/>
          <w:b/>
          <w:sz w:val="24"/>
        </w:rPr>
        <w:t>Pemahaman Awal</w:t>
      </w:r>
    </w:p>
    <w:p w14:paraId="5C1BB841" w14:textId="0CE11675" w:rsidR="0033149A" w:rsidRPr="0033149A" w:rsidRDefault="0033149A" w:rsidP="00CD26B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3149A">
        <w:rPr>
          <w:rFonts w:ascii="Times New Roman" w:hAnsi="Times New Roman" w:cs="Times New Roman"/>
          <w:sz w:val="24"/>
        </w:rPr>
        <w:t xml:space="preserve">Apakah Bapak/Ibu mengetahui bahwa daerah bapak/ibu ada faskes yang mendapatkan kapitasi khusus? Bila menjawab ya, diteruskan dengan pertanyaan: </w:t>
      </w:r>
    </w:p>
    <w:p w14:paraId="2E786D0E" w14:textId="77777777" w:rsidR="0033149A" w:rsidRDefault="0033149A" w:rsidP="00CD26B3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148FE">
        <w:rPr>
          <w:rFonts w:ascii="Times New Roman" w:hAnsi="Times New Roman" w:cs="Times New Roman"/>
          <w:sz w:val="24"/>
        </w:rPr>
        <w:t>apakah Bapak/Ibu mengetahui kriteria FKTP yang bisa masuk kedalam penerima</w:t>
      </w:r>
      <w:r>
        <w:rPr>
          <w:rFonts w:ascii="Times New Roman" w:hAnsi="Times New Roman" w:cs="Times New Roman"/>
          <w:sz w:val="24"/>
        </w:rPr>
        <w:t xml:space="preserve"> </w:t>
      </w:r>
      <w:r w:rsidRPr="009148FE">
        <w:rPr>
          <w:rFonts w:ascii="Times New Roman" w:hAnsi="Times New Roman" w:cs="Times New Roman"/>
          <w:sz w:val="24"/>
        </w:rPr>
        <w:t xml:space="preserve">kapitasi khusus?  </w:t>
      </w:r>
    </w:p>
    <w:p w14:paraId="5CFC8AF3" w14:textId="175AA347" w:rsidR="0033149A" w:rsidRDefault="0033149A" w:rsidP="00CD26B3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148FE">
        <w:rPr>
          <w:rFonts w:ascii="Times New Roman" w:hAnsi="Times New Roman" w:cs="Times New Roman"/>
          <w:sz w:val="24"/>
        </w:rPr>
        <w:t xml:space="preserve">Masuk kategori makakah FKTP di daerah Anda? </w:t>
      </w:r>
      <w:r w:rsidR="00CD26B3">
        <w:rPr>
          <w:rFonts w:ascii="Times New Roman" w:hAnsi="Times New Roman" w:cs="Times New Roman"/>
          <w:sz w:val="24"/>
          <w:lang w:val="id-ID"/>
        </w:rPr>
        <w:t>(terpencil/ sangat terpencil)</w:t>
      </w:r>
    </w:p>
    <w:p w14:paraId="5F6B7673" w14:textId="28C922D1" w:rsidR="0033149A" w:rsidRPr="0033149A" w:rsidRDefault="0033149A" w:rsidP="00CD26B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3149A">
        <w:rPr>
          <w:rFonts w:ascii="Times New Roman" w:hAnsi="Times New Roman" w:cs="Times New Roman"/>
          <w:sz w:val="24"/>
        </w:rPr>
        <w:t xml:space="preserve">Apakah kebijakan kapitasi khusus ini lebih menguntungkan untuk daerah? Mengapa? </w:t>
      </w:r>
    </w:p>
    <w:p w14:paraId="38AC0261" w14:textId="77777777" w:rsidR="0033149A" w:rsidRDefault="0033149A" w:rsidP="00CD26B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6D61">
        <w:rPr>
          <w:rFonts w:ascii="Times New Roman" w:hAnsi="Times New Roman" w:cs="Times New Roman"/>
          <w:sz w:val="24"/>
        </w:rPr>
        <w:t xml:space="preserve">Apakah terdapat strategi dari bapak ibu mendapatkan kapitasi khusus? </w:t>
      </w:r>
    </w:p>
    <w:p w14:paraId="39E40C98" w14:textId="40895A29" w:rsidR="0033149A" w:rsidRDefault="0033149A" w:rsidP="00CD26B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6D61">
        <w:rPr>
          <w:rFonts w:ascii="Times New Roman" w:hAnsi="Times New Roman" w:cs="Times New Roman"/>
          <w:sz w:val="24"/>
        </w:rPr>
        <w:t>Apakah ada kebijakan khusus untuk upaya peningkatan pelayanan dari dinkes/bupati bagi FKTP yang menerima kapitasi khusus?</w:t>
      </w:r>
    </w:p>
    <w:p w14:paraId="7CC3F663" w14:textId="77777777" w:rsidR="0033149A" w:rsidRPr="00956D61" w:rsidRDefault="0033149A" w:rsidP="00CD26B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6D61">
        <w:rPr>
          <w:rFonts w:ascii="Times New Roman" w:hAnsi="Times New Roman" w:cs="Times New Roman"/>
          <w:sz w:val="24"/>
        </w:rPr>
        <w:t>Apakah dampak finansial yang dirasakan dari kebijakan kapitasi khusus bagi daerah?</w:t>
      </w:r>
    </w:p>
    <w:p w14:paraId="04D025A3" w14:textId="77777777" w:rsidR="0033149A" w:rsidRPr="009148FE" w:rsidRDefault="0033149A" w:rsidP="00CD26B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148FE">
        <w:rPr>
          <w:rFonts w:ascii="Times New Roman" w:hAnsi="Times New Roman" w:cs="Times New Roman"/>
          <w:sz w:val="24"/>
        </w:rPr>
        <w:t>Jelaskan?</w:t>
      </w:r>
    </w:p>
    <w:p w14:paraId="40408075" w14:textId="77777777" w:rsidR="0033149A" w:rsidRPr="009148FE" w:rsidRDefault="0033149A" w:rsidP="00CD26B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148FE">
        <w:rPr>
          <w:rFonts w:ascii="Times New Roman" w:hAnsi="Times New Roman" w:cs="Times New Roman"/>
          <w:sz w:val="24"/>
        </w:rPr>
        <w:t>Probing:</w:t>
      </w:r>
    </w:p>
    <w:p w14:paraId="058CE2B9" w14:textId="534854AE" w:rsidR="0033149A" w:rsidRPr="009148FE" w:rsidRDefault="0033149A" w:rsidP="00CD26B3">
      <w:pPr>
        <w:pStyle w:val="ListParagraph"/>
        <w:numPr>
          <w:ilvl w:val="0"/>
          <w:numId w:val="30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</w:rPr>
      </w:pPr>
      <w:r w:rsidRPr="009148FE">
        <w:rPr>
          <w:rFonts w:ascii="Times New Roman" w:hAnsi="Times New Roman" w:cs="Times New Roman"/>
          <w:sz w:val="24"/>
        </w:rPr>
        <w:t>Penerimaan Kapitasi</w:t>
      </w:r>
    </w:p>
    <w:p w14:paraId="08E27AFF" w14:textId="16729DCE" w:rsidR="0033149A" w:rsidRPr="009148FE" w:rsidRDefault="0033149A" w:rsidP="00CD26B3">
      <w:pPr>
        <w:pStyle w:val="ListParagraph"/>
        <w:numPr>
          <w:ilvl w:val="0"/>
          <w:numId w:val="30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</w:rPr>
      </w:pPr>
      <w:r w:rsidRPr="009148FE">
        <w:rPr>
          <w:rFonts w:ascii="Times New Roman" w:hAnsi="Times New Roman" w:cs="Times New Roman"/>
          <w:sz w:val="24"/>
        </w:rPr>
        <w:t>Lain-lain</w:t>
      </w:r>
    </w:p>
    <w:p w14:paraId="73954D6B" w14:textId="77777777" w:rsidR="0033149A" w:rsidRPr="00956D61" w:rsidRDefault="0033149A" w:rsidP="00CD26B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6D61">
        <w:rPr>
          <w:rFonts w:ascii="Times New Roman" w:hAnsi="Times New Roman" w:cs="Times New Roman"/>
          <w:sz w:val="24"/>
        </w:rPr>
        <w:t>Apakah dampak non finansial yang dirasakan dari kebijakan kapitasi khusus bagi</w:t>
      </w:r>
    </w:p>
    <w:p w14:paraId="1B3D3C02" w14:textId="6C7FE3A8" w:rsidR="005137B4" w:rsidRPr="00CD26B3" w:rsidRDefault="0033149A" w:rsidP="00CD26B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148FE">
        <w:rPr>
          <w:rFonts w:ascii="Times New Roman" w:hAnsi="Times New Roman" w:cs="Times New Roman"/>
          <w:sz w:val="24"/>
        </w:rPr>
        <w:t>daerah? Jelaskan?</w:t>
      </w:r>
    </w:p>
    <w:p w14:paraId="2F8EB576" w14:textId="77777777" w:rsidR="0033149A" w:rsidRPr="009148FE" w:rsidRDefault="0033149A" w:rsidP="00CD26B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148FE">
        <w:rPr>
          <w:rFonts w:ascii="Times New Roman" w:hAnsi="Times New Roman" w:cs="Times New Roman"/>
          <w:sz w:val="24"/>
        </w:rPr>
        <w:t>Probing:</w:t>
      </w:r>
    </w:p>
    <w:p w14:paraId="10D44EE1" w14:textId="0D9B0716" w:rsidR="0033149A" w:rsidRPr="00CD26B3" w:rsidRDefault="0033149A" w:rsidP="00CD26B3">
      <w:pPr>
        <w:pStyle w:val="ListParagraph"/>
        <w:numPr>
          <w:ilvl w:val="0"/>
          <w:numId w:val="31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</w:rPr>
      </w:pPr>
      <w:r w:rsidRPr="00CD26B3">
        <w:rPr>
          <w:rFonts w:ascii="Times New Roman" w:hAnsi="Times New Roman" w:cs="Times New Roman"/>
          <w:sz w:val="24"/>
        </w:rPr>
        <w:t>target (proker) tercapai/meningkat</w:t>
      </w:r>
    </w:p>
    <w:p w14:paraId="3BE2CD81" w14:textId="22CC54AD" w:rsidR="0033149A" w:rsidRPr="00CD26B3" w:rsidRDefault="0033149A" w:rsidP="00CD26B3">
      <w:pPr>
        <w:pStyle w:val="ListParagraph"/>
        <w:numPr>
          <w:ilvl w:val="0"/>
          <w:numId w:val="31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</w:rPr>
      </w:pPr>
      <w:r w:rsidRPr="00CD26B3">
        <w:rPr>
          <w:rFonts w:ascii="Times New Roman" w:hAnsi="Times New Roman" w:cs="Times New Roman"/>
          <w:sz w:val="24"/>
        </w:rPr>
        <w:t>perbaikan infrastruktur</w:t>
      </w:r>
    </w:p>
    <w:p w14:paraId="06F29772" w14:textId="4CA124A9" w:rsidR="0033149A" w:rsidRPr="00CD26B3" w:rsidRDefault="0033149A" w:rsidP="00CD26B3">
      <w:pPr>
        <w:pStyle w:val="ListParagraph"/>
        <w:numPr>
          <w:ilvl w:val="0"/>
          <w:numId w:val="31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</w:rPr>
      </w:pPr>
      <w:r w:rsidRPr="00CD26B3">
        <w:rPr>
          <w:rFonts w:ascii="Times New Roman" w:hAnsi="Times New Roman" w:cs="Times New Roman"/>
          <w:sz w:val="24"/>
        </w:rPr>
        <w:t xml:space="preserve">lain-lain </w:t>
      </w:r>
    </w:p>
    <w:p w14:paraId="50D2AFF2" w14:textId="77777777" w:rsidR="0033149A" w:rsidRPr="00956D61" w:rsidRDefault="0033149A" w:rsidP="00CD26B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6D61">
        <w:rPr>
          <w:rFonts w:ascii="Times New Roman" w:hAnsi="Times New Roman" w:cs="Times New Roman"/>
          <w:sz w:val="24"/>
        </w:rPr>
        <w:t>Apa regulasi dan pedoman yang digunakan oleh FKTP/Puskesmas untuk</w:t>
      </w:r>
    </w:p>
    <w:p w14:paraId="3DB4C74F" w14:textId="77777777" w:rsidR="0033149A" w:rsidRPr="009148FE" w:rsidRDefault="0033149A" w:rsidP="00CD26B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148FE">
        <w:rPr>
          <w:rFonts w:ascii="Times New Roman" w:hAnsi="Times New Roman" w:cs="Times New Roman"/>
          <w:sz w:val="24"/>
        </w:rPr>
        <w:t>mengelola dan memanfaatkan kapitasi khusus?</w:t>
      </w:r>
    </w:p>
    <w:p w14:paraId="5B4EF47E" w14:textId="77777777" w:rsidR="0033149A" w:rsidRPr="00956D61" w:rsidRDefault="0033149A" w:rsidP="00CD26B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6D61">
        <w:rPr>
          <w:rFonts w:ascii="Times New Roman" w:hAnsi="Times New Roman" w:cs="Times New Roman"/>
          <w:sz w:val="24"/>
        </w:rPr>
        <w:t>Apakah Bpk/ibu mengetahui alokasi terbesar dari pemanfaatan kapitasi khusus di</w:t>
      </w:r>
    </w:p>
    <w:p w14:paraId="7F067AF5" w14:textId="322741A0" w:rsidR="0033149A" w:rsidRDefault="0033149A" w:rsidP="00CD26B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148FE">
        <w:rPr>
          <w:rFonts w:ascii="Times New Roman" w:hAnsi="Times New Roman" w:cs="Times New Roman"/>
          <w:sz w:val="24"/>
        </w:rPr>
        <w:t xml:space="preserve">daerah Bapak/ibu?   </w:t>
      </w:r>
    </w:p>
    <w:p w14:paraId="17F20406" w14:textId="77777777" w:rsidR="00CD26B3" w:rsidRDefault="00CD26B3" w:rsidP="00CD26B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6A80C81" w14:textId="77777777" w:rsidR="0033149A" w:rsidRPr="00956D61" w:rsidRDefault="0033149A" w:rsidP="00CD26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7F4824F" w14:textId="3BF123D5" w:rsidR="0033149A" w:rsidRPr="0033149A" w:rsidRDefault="0033149A" w:rsidP="00253480">
      <w:pPr>
        <w:pStyle w:val="ListParagraph"/>
        <w:numPr>
          <w:ilvl w:val="0"/>
          <w:numId w:val="16"/>
        </w:numPr>
        <w:shd w:val="clear" w:color="auto" w:fill="E7E6E6" w:themeFill="background2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 w:rsidRPr="0033149A">
        <w:rPr>
          <w:rFonts w:ascii="Times New Roman" w:hAnsi="Times New Roman" w:cs="Times New Roman"/>
          <w:b/>
          <w:sz w:val="24"/>
        </w:rPr>
        <w:lastRenderedPageBreak/>
        <w:t>Pengetahuan tentang Penetapan Kriteria Daerah Terpencil</w:t>
      </w:r>
    </w:p>
    <w:p w14:paraId="2A37FB8C" w14:textId="270D56AB" w:rsidR="0033149A" w:rsidRPr="005A7624" w:rsidRDefault="0033149A" w:rsidP="005A7624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A7624">
        <w:rPr>
          <w:rFonts w:ascii="Times New Roman" w:hAnsi="Times New Roman" w:cs="Times New Roman"/>
          <w:sz w:val="24"/>
        </w:rPr>
        <w:t xml:space="preserve">Apakah Bapak/Ibu tahu mengenai kriteria daerah terpencil untuk penerima kapitasi khusus? </w:t>
      </w:r>
    </w:p>
    <w:p w14:paraId="40BA0473" w14:textId="327F9074" w:rsidR="0033149A" w:rsidRPr="005A7624" w:rsidRDefault="0033149A" w:rsidP="005A7624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A7624">
        <w:rPr>
          <w:rFonts w:ascii="Times New Roman" w:hAnsi="Times New Roman" w:cs="Times New Roman"/>
          <w:sz w:val="24"/>
        </w:rPr>
        <w:t>Regulasi apa yang menjadi acuan untuk penetapan kriteria daerah terpencil?</w:t>
      </w:r>
    </w:p>
    <w:p w14:paraId="3B497A68" w14:textId="706918D3" w:rsidR="0033149A" w:rsidRDefault="0033149A" w:rsidP="005A7624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 saja kriteria yang Bapak/Ibu ketahui?</w:t>
      </w:r>
    </w:p>
    <w:p w14:paraId="587DBF0D" w14:textId="77777777" w:rsidR="007621DD" w:rsidRPr="0016390D" w:rsidRDefault="007621DD" w:rsidP="007621D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Probing : </w:t>
      </w:r>
    </w:p>
    <w:p w14:paraId="6B172AD7" w14:textId="77777777" w:rsidR="007621DD" w:rsidRPr="0016390D" w:rsidRDefault="007621DD" w:rsidP="007621DD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Tidak tersedia faskes di tingkat kecamatan hingga desa</w:t>
      </w:r>
    </w:p>
    <w:p w14:paraId="72D36121" w14:textId="77777777" w:rsidR="007621DD" w:rsidRPr="0016390D" w:rsidRDefault="007621DD" w:rsidP="007621DD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Jarak pusat desa terhadap Puskesmas lebih dari 100 km</w:t>
      </w:r>
    </w:p>
    <w:p w14:paraId="324225E7" w14:textId="77777777" w:rsidR="007621DD" w:rsidRPr="0016390D" w:rsidRDefault="007621DD" w:rsidP="007621DD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Jarak pusat desa terhadap fasilitas kesehatan terdekat (Posyandu/ Pustu/</w:t>
      </w:r>
    </w:p>
    <w:p w14:paraId="2EB4CC96" w14:textId="77777777" w:rsidR="007621DD" w:rsidRPr="0016390D" w:rsidRDefault="007621DD" w:rsidP="007621DD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Posbindu) kurang dari 3 km</w:t>
      </w:r>
    </w:p>
    <w:p w14:paraId="69195CC6" w14:textId="77777777" w:rsidR="007621DD" w:rsidRPr="0016390D" w:rsidRDefault="007621DD" w:rsidP="007621DD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Jarak pusat desa terhadap fasilitas kesehatan terdekat (Posyandu/ Pustu/</w:t>
      </w:r>
    </w:p>
    <w:p w14:paraId="0D09004F" w14:textId="77777777" w:rsidR="007621DD" w:rsidRPr="0016390D" w:rsidRDefault="007621DD" w:rsidP="007621DD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Posbindu) lebih dari 3 km</w:t>
      </w:r>
    </w:p>
    <w:p w14:paraId="2D5D8B27" w14:textId="77777777" w:rsidR="007621DD" w:rsidRPr="0016390D" w:rsidRDefault="007621DD" w:rsidP="007621DD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Berada di daerah pedalaman, pegunungan,  atau pesisir</w:t>
      </w:r>
    </w:p>
    <w:p w14:paraId="78B01056" w14:textId="77777777" w:rsidR="007621DD" w:rsidRPr="0016390D" w:rsidRDefault="007621DD" w:rsidP="007621DD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Adanya sungai (DAS &gt; 500 km2), laut, gunung, lembah, hutan belantara</w:t>
      </w:r>
    </w:p>
    <w:p w14:paraId="156FA3CA" w14:textId="77777777" w:rsidR="007621DD" w:rsidRPr="0016390D" w:rsidRDefault="007621DD" w:rsidP="007621DD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yang memisahkan desa dan Puskesmas</w:t>
      </w:r>
    </w:p>
    <w:p w14:paraId="76EB2943" w14:textId="77777777" w:rsidR="007621DD" w:rsidRPr="0016390D" w:rsidRDefault="007621DD" w:rsidP="007621DD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Berada di pulau kecil atau gugus pulau</w:t>
      </w:r>
    </w:p>
    <w:p w14:paraId="369AE7FA" w14:textId="77777777" w:rsidR="007621DD" w:rsidRPr="0016390D" w:rsidRDefault="007621DD" w:rsidP="007621DD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Berada di wilayah rawan bencana alam baik gempa, tanah longsor,</w:t>
      </w:r>
    </w:p>
    <w:p w14:paraId="6FC22661" w14:textId="77777777" w:rsidR="007621DD" w:rsidRPr="0016390D" w:rsidRDefault="007621DD" w:rsidP="007621DD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maupun gunung api</w:t>
      </w:r>
    </w:p>
    <w:p w14:paraId="064738CC" w14:textId="77777777" w:rsidR="007621DD" w:rsidRPr="0016390D" w:rsidRDefault="007621DD" w:rsidP="007621DD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Kesulitan pemenuhan bahan pokok</w:t>
      </w:r>
    </w:p>
    <w:p w14:paraId="755AB0C4" w14:textId="77777777" w:rsidR="007621DD" w:rsidRPr="0016390D" w:rsidRDefault="007621DD" w:rsidP="007621DD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Kondisi keamanan yang tidak stabil</w:t>
      </w:r>
    </w:p>
    <w:p w14:paraId="333C340F" w14:textId="77777777" w:rsidR="007621DD" w:rsidRPr="0016390D" w:rsidRDefault="007621DD" w:rsidP="007621DD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Berada di wilayah perbatasan Negara lain, baik darat maupun di pulau</w:t>
      </w:r>
      <w:r>
        <w:rPr>
          <w:rFonts w:ascii="Times New Roman" w:hAnsi="Times New Roman" w:cs="Times New Roman"/>
          <w:sz w:val="24"/>
          <w:lang w:val="id-ID"/>
        </w:rPr>
        <w:t>-</w:t>
      </w:r>
      <w:r w:rsidRPr="0016390D">
        <w:rPr>
          <w:rFonts w:ascii="Times New Roman" w:hAnsi="Times New Roman" w:cs="Times New Roman"/>
          <w:sz w:val="24"/>
          <w:lang w:val="id-ID"/>
        </w:rPr>
        <w:t>pulau</w:t>
      </w:r>
    </w:p>
    <w:p w14:paraId="27A5E9CF" w14:textId="77777777" w:rsidR="007621DD" w:rsidRPr="0016390D" w:rsidRDefault="007621DD" w:rsidP="007621DD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kecil</w:t>
      </w:r>
    </w:p>
    <w:p w14:paraId="2307732E" w14:textId="77777777" w:rsidR="007621DD" w:rsidRPr="0016390D" w:rsidRDefault="007621DD" w:rsidP="007621DD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Akses transportasi umum rutin (darat/ air/ udara) dari ibukota kabupaten 1</w:t>
      </w:r>
    </w:p>
    <w:p w14:paraId="6FDA8266" w14:textId="77777777" w:rsidR="007621DD" w:rsidRPr="0016390D" w:rsidRDefault="007621DD" w:rsidP="007621DD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(satu) kali dalam 1 (satu) minggu</w:t>
      </w:r>
    </w:p>
    <w:p w14:paraId="2CC98954" w14:textId="77777777" w:rsidR="007621DD" w:rsidRPr="0016390D" w:rsidRDefault="007621DD" w:rsidP="007621DD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Jarak tempuh pulang pergi dari ibukota kabupaten dengan menggunakan</w:t>
      </w:r>
    </w:p>
    <w:p w14:paraId="4AA6222C" w14:textId="77777777" w:rsidR="007621DD" w:rsidRPr="0016390D" w:rsidRDefault="007621DD" w:rsidP="007621DD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transportasi umum rutin (darat/ air) memerlukan waktu tempuh lebih dari 6</w:t>
      </w:r>
    </w:p>
    <w:p w14:paraId="6279D6D6" w14:textId="77777777" w:rsidR="007621DD" w:rsidRPr="0016390D" w:rsidRDefault="007621DD" w:rsidP="007621DD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jam</w:t>
      </w:r>
    </w:p>
    <w:p w14:paraId="7733BC4F" w14:textId="77777777" w:rsidR="007621DD" w:rsidRPr="0016390D" w:rsidRDefault="007621DD" w:rsidP="007621DD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Transportasi yang ada sewaktu-waktu dapat terhalang iklim atau cuaca</w:t>
      </w:r>
    </w:p>
    <w:p w14:paraId="0AEA45A0" w14:textId="1EE790DC" w:rsidR="007621DD" w:rsidRDefault="007621DD" w:rsidP="007621DD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Sebutkan yang lainnya bila ada………………….</w:t>
      </w:r>
    </w:p>
    <w:p w14:paraId="6EF5F425" w14:textId="4025FFA3" w:rsidR="007621DD" w:rsidRPr="007621DD" w:rsidRDefault="007621DD" w:rsidP="005A7624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7621DD">
        <w:rPr>
          <w:rFonts w:ascii="Times New Roman" w:hAnsi="Times New Roman" w:cs="Times New Roman"/>
          <w:sz w:val="24"/>
          <w:lang w:val="id-ID"/>
        </w:rPr>
        <w:t>Bagaimana pendapat Bapak/Ibu mengenai kriteria FKTP penerima kapitasi khusus</w:t>
      </w:r>
    </w:p>
    <w:p w14:paraId="34AD19E5" w14:textId="373DE609" w:rsidR="007621DD" w:rsidRPr="007621DD" w:rsidRDefault="007621DD" w:rsidP="007621D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yang ada saat ini?</w:t>
      </w:r>
    </w:p>
    <w:p w14:paraId="0CE9BE54" w14:textId="77777777" w:rsidR="0033149A" w:rsidRDefault="0033149A" w:rsidP="005A7624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Bapak/Ibu mengetahui tujuan ditentukannya kriteria daerah terpencil tersebut?</w:t>
      </w:r>
    </w:p>
    <w:p w14:paraId="7E37481F" w14:textId="77777777" w:rsidR="0033149A" w:rsidRDefault="0033149A" w:rsidP="005A7624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Bapak/Ibu mengetahui manfaat penetapan kriteria daerah terpencil tersebut?</w:t>
      </w:r>
    </w:p>
    <w:p w14:paraId="29D6C287" w14:textId="77777777" w:rsidR="0033149A" w:rsidRDefault="0033149A" w:rsidP="005A7624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Bagaimana cara penetapan kriteria daerah terpencil?</w:t>
      </w:r>
    </w:p>
    <w:p w14:paraId="2EF172DC" w14:textId="45C292CC" w:rsidR="0033149A" w:rsidRDefault="0033149A" w:rsidP="00CD26B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Probing:</w:t>
      </w:r>
    </w:p>
    <w:p w14:paraId="7FD03623" w14:textId="77777777" w:rsidR="0033149A" w:rsidRDefault="0033149A" w:rsidP="00CD26B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Berdasarkan regulasi terdahulu? atau,</w:t>
      </w:r>
    </w:p>
    <w:p w14:paraId="71B9E335" w14:textId="77777777" w:rsidR="0033149A" w:rsidRDefault="0033149A" w:rsidP="00CD26B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Meninjau kembali/ dibuat peraturan baru?</w:t>
      </w:r>
    </w:p>
    <w:p w14:paraId="034E6A42" w14:textId="77777777" w:rsidR="0033149A" w:rsidRDefault="0033149A" w:rsidP="005A7624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6D61">
        <w:rPr>
          <w:rFonts w:ascii="Times New Roman" w:hAnsi="Times New Roman" w:cs="Times New Roman"/>
          <w:sz w:val="24"/>
        </w:rPr>
        <w:t>Apakah Bapak/Ibu terlibat langsung dalam penetapan kriteria daerah terpencil?</w:t>
      </w:r>
    </w:p>
    <w:p w14:paraId="2EE13D6D" w14:textId="4A073D03" w:rsidR="001B0DEF" w:rsidRDefault="001B0DEF" w:rsidP="00F37379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33149A">
        <w:rPr>
          <w:rFonts w:ascii="Times New Roman" w:hAnsi="Times New Roman" w:cs="Times New Roman"/>
          <w:sz w:val="24"/>
          <w:lang w:val="id-ID"/>
        </w:rPr>
        <w:t>Apakah sudah pernah ada sosialisasi tentang kebijakan baru sistem kapitasi khusus ini?</w:t>
      </w:r>
    </w:p>
    <w:p w14:paraId="653E2386" w14:textId="77777777" w:rsidR="001956A7" w:rsidRDefault="001956A7" w:rsidP="001956A7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Bapak/Ibu mengetahui daerah tersebut terpencil secara langsung (pernah mengunjungi daerah tersebut) atau hanya berdasarkan data yang ada?</w:t>
      </w:r>
    </w:p>
    <w:p w14:paraId="12BC84C5" w14:textId="77777777" w:rsidR="001956A7" w:rsidRPr="001956A7" w:rsidRDefault="001956A7" w:rsidP="001956A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lang w:val="id-ID"/>
        </w:rPr>
      </w:pPr>
    </w:p>
    <w:p w14:paraId="606ABEFC" w14:textId="77777777" w:rsidR="0033149A" w:rsidRDefault="0033149A" w:rsidP="00CD26B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</w:p>
    <w:p w14:paraId="7A2DB3B8" w14:textId="07E4906F" w:rsidR="0033149A" w:rsidRPr="005A7624" w:rsidRDefault="0033149A" w:rsidP="00253480">
      <w:pPr>
        <w:pStyle w:val="ListParagraph"/>
        <w:numPr>
          <w:ilvl w:val="0"/>
          <w:numId w:val="16"/>
        </w:numPr>
        <w:shd w:val="clear" w:color="auto" w:fill="E7E6E6" w:themeFill="background2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 w:rsidRPr="005A7624">
        <w:rPr>
          <w:rFonts w:ascii="Times New Roman" w:hAnsi="Times New Roman" w:cs="Times New Roman"/>
          <w:b/>
          <w:sz w:val="24"/>
        </w:rPr>
        <w:t>Sikap</w:t>
      </w:r>
    </w:p>
    <w:p w14:paraId="46548272" w14:textId="1A88A807" w:rsidR="0033149A" w:rsidRPr="0033149A" w:rsidRDefault="0033149A" w:rsidP="00CD26B3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3149A">
        <w:rPr>
          <w:rFonts w:ascii="Times New Roman" w:hAnsi="Times New Roman" w:cs="Times New Roman"/>
          <w:sz w:val="24"/>
        </w:rPr>
        <w:t xml:space="preserve">Apakah Bapak/Ibu mendukung adanya kebijakan kapitasi khusus untuk FKTP di daerah terpencil? </w:t>
      </w:r>
    </w:p>
    <w:p w14:paraId="331D18C5" w14:textId="77777777" w:rsidR="0033149A" w:rsidRDefault="0033149A" w:rsidP="00CD26B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Jika (Ya/Tidak), Jelaskan …………………………</w:t>
      </w:r>
    </w:p>
    <w:p w14:paraId="374E52DC" w14:textId="77777777" w:rsidR="00EF754B" w:rsidRDefault="0033149A" w:rsidP="00EF754B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3149A">
        <w:rPr>
          <w:rFonts w:ascii="Times New Roman" w:hAnsi="Times New Roman" w:cs="Times New Roman"/>
          <w:sz w:val="24"/>
        </w:rPr>
        <w:t>Apakah Bapak/Ibu mendukung daerah tersebut termasuk ke daerah terpencil?</w:t>
      </w:r>
    </w:p>
    <w:p w14:paraId="703D29B2" w14:textId="77777777" w:rsidR="00EF754B" w:rsidRDefault="00EF754B" w:rsidP="00EF754B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F754B">
        <w:rPr>
          <w:rFonts w:ascii="Times New Roman" w:hAnsi="Times New Roman" w:cs="Times New Roman"/>
          <w:sz w:val="24"/>
        </w:rPr>
        <w:t>Pernahkah Bapak/Ibu tidak setuju dengan adanya kebijakan baru kapitasi khusu ini?</w:t>
      </w:r>
    </w:p>
    <w:p w14:paraId="2D968D83" w14:textId="77777777" w:rsidR="00EF754B" w:rsidRDefault="00EF754B" w:rsidP="00EF754B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F754B">
        <w:rPr>
          <w:rFonts w:ascii="Times New Roman" w:hAnsi="Times New Roman" w:cs="Times New Roman"/>
          <w:sz w:val="24"/>
        </w:rPr>
        <w:lastRenderedPageBreak/>
        <w:t>Saat pertama mendengar adanya kebijakan baru kapitasi khusus ini, siapa yang pertama kali Bapak/Ibu hubungi untuk keterangan lebih lanjut?</w:t>
      </w:r>
    </w:p>
    <w:p w14:paraId="7DE349D4" w14:textId="77D12572" w:rsidR="00EF754B" w:rsidRPr="00EF754B" w:rsidRDefault="00EF754B" w:rsidP="00EF754B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F754B">
        <w:rPr>
          <w:rFonts w:ascii="Times New Roman" w:hAnsi="Times New Roman" w:cs="Times New Roman"/>
          <w:sz w:val="24"/>
        </w:rPr>
        <w:t>Apakah Bapak/Ibu acuh atau tidak terlalu memperdulikan adanya kebijakan baru tersebut?</w:t>
      </w:r>
    </w:p>
    <w:p w14:paraId="1394474C" w14:textId="77777777" w:rsidR="00EF754B" w:rsidRDefault="00EF754B" w:rsidP="00EF754B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Tidak perduli dengan adanya kebijakan baru</w:t>
      </w:r>
    </w:p>
    <w:p w14:paraId="3A7FFD0F" w14:textId="77777777" w:rsidR="00EF754B" w:rsidRPr="004668FB" w:rsidRDefault="00EF754B" w:rsidP="00EF754B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Menganggap kebijakan tersebut biasa saja</w:t>
      </w:r>
    </w:p>
    <w:p w14:paraId="1958CF59" w14:textId="77777777" w:rsidR="005A7624" w:rsidRPr="00611532" w:rsidRDefault="005A7624" w:rsidP="00CD26B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525EE75" w14:textId="00436639" w:rsidR="0033149A" w:rsidRPr="0033149A" w:rsidRDefault="0033149A" w:rsidP="00253480">
      <w:pPr>
        <w:pStyle w:val="ListParagraph"/>
        <w:numPr>
          <w:ilvl w:val="0"/>
          <w:numId w:val="16"/>
        </w:numPr>
        <w:shd w:val="clear" w:color="auto" w:fill="E7E6E6" w:themeFill="background2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 w:rsidRPr="0033149A">
        <w:rPr>
          <w:rFonts w:ascii="Times New Roman" w:hAnsi="Times New Roman" w:cs="Times New Roman"/>
          <w:b/>
          <w:sz w:val="24"/>
        </w:rPr>
        <w:t>Pengalaman</w:t>
      </w:r>
    </w:p>
    <w:p w14:paraId="5B39CCA7" w14:textId="04816CBE" w:rsidR="0033149A" w:rsidRPr="0033149A" w:rsidRDefault="0033149A" w:rsidP="00CD26B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3149A">
        <w:rPr>
          <w:rFonts w:ascii="Times New Roman" w:hAnsi="Times New Roman" w:cs="Times New Roman"/>
          <w:sz w:val="24"/>
        </w:rPr>
        <w:t>Apakah Bapak/Ibu pernah ikut serta dalam menentukan kebijakan baru ?</w:t>
      </w:r>
    </w:p>
    <w:p w14:paraId="536D0DD1" w14:textId="54866A2F" w:rsidR="0033149A" w:rsidRDefault="0033149A" w:rsidP="00CD26B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Probing:</w:t>
      </w:r>
    </w:p>
    <w:p w14:paraId="19B7DB07" w14:textId="77777777" w:rsidR="0033149A" w:rsidRDefault="0033149A" w:rsidP="00CD26B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Contoh kebijakan apa saja?</w:t>
      </w:r>
    </w:p>
    <w:p w14:paraId="3D5A55B0" w14:textId="77777777" w:rsidR="0033149A" w:rsidRDefault="0033149A" w:rsidP="00CD26B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Jika tidak, mengapa?</w:t>
      </w:r>
    </w:p>
    <w:p w14:paraId="4D9618FA" w14:textId="6C6F0D93" w:rsidR="0033149A" w:rsidRPr="0033149A" w:rsidRDefault="0033149A" w:rsidP="00CD26B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3149A">
        <w:rPr>
          <w:rFonts w:ascii="Times New Roman" w:hAnsi="Times New Roman" w:cs="Times New Roman"/>
          <w:sz w:val="24"/>
        </w:rPr>
        <w:t>Apakah Bapak/Ibu mempunyai pengalaman menentukan kriteria daerah terpencil/tertinggal sebelumnya?</w:t>
      </w:r>
    </w:p>
    <w:p w14:paraId="12491912" w14:textId="77777777" w:rsidR="0033149A" w:rsidRDefault="0033149A" w:rsidP="00CD26B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Jika Tidak, mengapa?</w:t>
      </w:r>
    </w:p>
    <w:p w14:paraId="195390BF" w14:textId="77777777" w:rsidR="0033149A" w:rsidRPr="005C5CFD" w:rsidRDefault="0033149A" w:rsidP="00CD26B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Jika Ya, apa saja yang diperlukan dalam menentukan kriteria daerah terpencil?</w:t>
      </w:r>
    </w:p>
    <w:p w14:paraId="3FE99DEF" w14:textId="77777777" w:rsidR="00EF754B" w:rsidRDefault="00EF754B" w:rsidP="00EF754B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sulit menerapkan kebijakan baru dengan acuan regulasi yang telah ada?</w:t>
      </w:r>
    </w:p>
    <w:p w14:paraId="005CA714" w14:textId="77777777" w:rsidR="00EF754B" w:rsidRDefault="00EF754B" w:rsidP="00EF754B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Bagaimana pendapat Bapak/Ibu terhadap kebijakan baru dengan regulasi yang lama tersebut?</w:t>
      </w:r>
    </w:p>
    <w:p w14:paraId="7D826827" w14:textId="77777777" w:rsidR="00EF754B" w:rsidRPr="00080EFC" w:rsidRDefault="00EF754B" w:rsidP="00EF754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Probing:</w:t>
      </w:r>
    </w:p>
    <w:p w14:paraId="0EE2A1B9" w14:textId="77777777" w:rsidR="00EF754B" w:rsidRDefault="00EF754B" w:rsidP="00EF754B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Bagaimana peran daerah dalam kebijakan tersebut?</w:t>
      </w:r>
    </w:p>
    <w:p w14:paraId="35E4B49F" w14:textId="2B28C6E5" w:rsidR="0033149A" w:rsidRPr="003D00C7" w:rsidRDefault="00EF754B" w:rsidP="00CD26B3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Kalua bisa sebutkan regulasi/ peraturan daerah yang mendukung kebijakan tersebut</w:t>
      </w:r>
    </w:p>
    <w:p w14:paraId="21F20B4F" w14:textId="7F43C023" w:rsidR="0033149A" w:rsidRPr="0033149A" w:rsidRDefault="0033149A" w:rsidP="00253480">
      <w:pPr>
        <w:pStyle w:val="ListParagraph"/>
        <w:numPr>
          <w:ilvl w:val="0"/>
          <w:numId w:val="16"/>
        </w:numPr>
        <w:shd w:val="clear" w:color="auto" w:fill="E7E6E6" w:themeFill="background2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 w:rsidRPr="0033149A">
        <w:rPr>
          <w:rFonts w:ascii="Times New Roman" w:hAnsi="Times New Roman" w:cs="Times New Roman"/>
          <w:b/>
          <w:sz w:val="24"/>
        </w:rPr>
        <w:t>Harapan</w:t>
      </w:r>
    </w:p>
    <w:p w14:paraId="5DA89D7B" w14:textId="1BB06F7F" w:rsidR="0033149A" w:rsidRPr="0033149A" w:rsidRDefault="0033149A" w:rsidP="00CD26B3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3149A">
        <w:rPr>
          <w:rFonts w:ascii="Times New Roman" w:hAnsi="Times New Roman" w:cs="Times New Roman"/>
          <w:sz w:val="24"/>
        </w:rPr>
        <w:t>Apa harapan Bapak/Ibu dalam pelaksanaan Kebijakan baru kapitasi khusus di daerah terpencil ini?</w:t>
      </w:r>
    </w:p>
    <w:p w14:paraId="28AE51F9" w14:textId="49A13B04" w:rsidR="0033149A" w:rsidRPr="0033149A" w:rsidRDefault="0033149A" w:rsidP="00CD26B3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3149A">
        <w:rPr>
          <w:rFonts w:ascii="Times New Roman" w:hAnsi="Times New Roman" w:cs="Times New Roman"/>
          <w:sz w:val="24"/>
        </w:rPr>
        <w:t>Apa harapan Bapak/Ibu terhadap FKTP yang menerima kapitasi khusus?</w:t>
      </w:r>
    </w:p>
    <w:p w14:paraId="428B9293" w14:textId="77777777" w:rsidR="0033149A" w:rsidRPr="005C5CFD" w:rsidRDefault="0033149A" w:rsidP="00CD26B3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Bagaimana harapan Bapak/Ibu terhadap penetapan kebijakan yang akan datang?</w:t>
      </w:r>
    </w:p>
    <w:p w14:paraId="7F82F86D" w14:textId="77777777" w:rsidR="0033149A" w:rsidRDefault="0033149A" w:rsidP="00CD26B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Probing :</w:t>
      </w:r>
    </w:p>
    <w:p w14:paraId="5E81646F" w14:textId="77777777" w:rsidR="0033149A" w:rsidRDefault="0033149A" w:rsidP="00CD26B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Apakah harus diperbarui kebijakan yang lama</w:t>
      </w:r>
    </w:p>
    <w:p w14:paraId="24F6D376" w14:textId="77777777" w:rsidR="0033149A" w:rsidRPr="005C5CFD" w:rsidRDefault="0033149A" w:rsidP="00CD26B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Atau menambah kebijakan yang baru lagi</w:t>
      </w:r>
    </w:p>
    <w:p w14:paraId="47D2BCC0" w14:textId="370EB8BA" w:rsidR="00EF754B" w:rsidRPr="00EF754B" w:rsidRDefault="00EF754B" w:rsidP="00EF754B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F754B">
        <w:rPr>
          <w:rFonts w:ascii="Times New Roman" w:hAnsi="Times New Roman" w:cs="Times New Roman"/>
          <w:sz w:val="24"/>
        </w:rPr>
        <w:t>Apa harapan Bapak/Ibu terhadap masyarakat yang berada di kawasan penerima kapitasi khusus?</w:t>
      </w:r>
    </w:p>
    <w:p w14:paraId="7A9FEC2F" w14:textId="77777777" w:rsidR="00EF754B" w:rsidRDefault="00EF754B" w:rsidP="00EF754B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 harapan Bapak/Ibu terhadap petugas yang menerima pembayaran lebih dengan kapitasi khusus ini?</w:t>
      </w:r>
    </w:p>
    <w:p w14:paraId="28BD330B" w14:textId="1D259AE7" w:rsidR="0033149A" w:rsidRPr="0033149A" w:rsidRDefault="001B0DEF" w:rsidP="00253480">
      <w:pPr>
        <w:pStyle w:val="ListParagraph"/>
        <w:numPr>
          <w:ilvl w:val="0"/>
          <w:numId w:val="16"/>
        </w:numPr>
        <w:shd w:val="clear" w:color="auto" w:fill="E7E6E6" w:themeFill="background2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id-ID"/>
        </w:rPr>
        <w:t>Kepentingan</w:t>
      </w:r>
    </w:p>
    <w:p w14:paraId="2631DB84" w14:textId="3D82411F" w:rsidR="001B0DEF" w:rsidRPr="001B0DEF" w:rsidRDefault="001B0DEF" w:rsidP="001B0DEF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1B0DEF">
        <w:rPr>
          <w:rFonts w:ascii="Times New Roman" w:hAnsi="Times New Roman" w:cs="Times New Roman"/>
          <w:sz w:val="24"/>
          <w:lang w:val="id-ID"/>
        </w:rPr>
        <w:t>Apakah Bapak/Ibu mengetahui keuntungan dari penerapan kebijakan baru ini?</w:t>
      </w:r>
    </w:p>
    <w:p w14:paraId="61BF16F1" w14:textId="34AE5DC6" w:rsidR="001B0DEF" w:rsidRPr="001B0DEF" w:rsidRDefault="001B0DEF" w:rsidP="001B0DEF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1B0DEF">
        <w:rPr>
          <w:rFonts w:ascii="Times New Roman" w:hAnsi="Times New Roman" w:cs="Times New Roman"/>
          <w:sz w:val="24"/>
          <w:lang w:val="id-ID"/>
        </w:rPr>
        <w:t>Menurut Bapak/Ibu siapa yang paling diuntungakan dalam penerapannya?</w:t>
      </w:r>
    </w:p>
    <w:p w14:paraId="7ADFFA08" w14:textId="77777777" w:rsidR="001B0DEF" w:rsidRDefault="001B0DEF" w:rsidP="001B0DEF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Apakah Bapak/Ibu memperjuangkan kebijakan ini dari awal?</w:t>
      </w:r>
    </w:p>
    <w:p w14:paraId="7D8806FA" w14:textId="77777777" w:rsidR="001B0DEF" w:rsidRDefault="001B0DEF" w:rsidP="001B0DE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Probing :</w:t>
      </w:r>
    </w:p>
    <w:p w14:paraId="6680B19C" w14:textId="77777777" w:rsidR="001B0DEF" w:rsidRDefault="001B0DEF" w:rsidP="001B0DEF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Apakah mengikuti proses penetapan kebijakan</w:t>
      </w:r>
    </w:p>
    <w:p w14:paraId="722A9332" w14:textId="77777777" w:rsidR="001B0DEF" w:rsidRDefault="001B0DEF" w:rsidP="001B0DEF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Mengikuti alur kebijakan, seperti memantau aktivitas yang berkaitan dengan kebijakan</w:t>
      </w:r>
    </w:p>
    <w:p w14:paraId="1C746469" w14:textId="528BEF97" w:rsidR="001B0DEF" w:rsidRDefault="001B0DEF" w:rsidP="003D00C7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Apakah Bapak/Ibu masih terlibat dalam kebijakan ini setelah ditetapkan</w:t>
      </w:r>
    </w:p>
    <w:p w14:paraId="5D7367D8" w14:textId="7BFA3488" w:rsidR="00F37379" w:rsidRDefault="00F37379" w:rsidP="00F37379">
      <w:p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</w:p>
    <w:p w14:paraId="48BE392C" w14:textId="44A418E3" w:rsidR="00F37379" w:rsidRDefault="00F37379" w:rsidP="00F37379">
      <w:p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</w:p>
    <w:p w14:paraId="665B9660" w14:textId="62A4DFE0" w:rsidR="00F37379" w:rsidRDefault="00F37379" w:rsidP="00F37379">
      <w:p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</w:p>
    <w:p w14:paraId="6A2D9001" w14:textId="70FA6B53" w:rsidR="00F37379" w:rsidRDefault="00F37379" w:rsidP="00F37379">
      <w:p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</w:p>
    <w:p w14:paraId="51F43DBF" w14:textId="21F1A620" w:rsidR="00F37379" w:rsidRDefault="00F37379" w:rsidP="00F37379">
      <w:p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</w:p>
    <w:p w14:paraId="4E7ED604" w14:textId="72E540B9" w:rsidR="00F37379" w:rsidRDefault="00F37379" w:rsidP="00F37379">
      <w:p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</w:p>
    <w:p w14:paraId="5FF10146" w14:textId="3BCAD53D" w:rsidR="00F37379" w:rsidRDefault="00F37379" w:rsidP="00F37379">
      <w:p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</w:p>
    <w:p w14:paraId="6F6353D5" w14:textId="77777777" w:rsidR="00F37379" w:rsidRPr="00F37379" w:rsidRDefault="00F37379" w:rsidP="00F37379">
      <w:p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</w:p>
    <w:p w14:paraId="2D1429A5" w14:textId="43D9B622" w:rsidR="00BB1586" w:rsidRPr="00AC6BD1" w:rsidRDefault="00BB1586" w:rsidP="00BB1586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AC6BD1">
        <w:rPr>
          <w:rFonts w:ascii="Times New Roman" w:hAnsi="Times New Roman" w:cs="Times New Roman"/>
          <w:b/>
          <w:sz w:val="24"/>
        </w:rPr>
        <w:t xml:space="preserve">Lampiran </w:t>
      </w:r>
      <w:r>
        <w:rPr>
          <w:rFonts w:ascii="Times New Roman" w:hAnsi="Times New Roman" w:cs="Times New Roman"/>
          <w:b/>
          <w:sz w:val="24"/>
          <w:lang w:val="id-ID"/>
        </w:rPr>
        <w:t>5</w:t>
      </w:r>
      <w:r>
        <w:rPr>
          <w:rFonts w:ascii="Times New Roman" w:hAnsi="Times New Roman" w:cs="Times New Roman"/>
          <w:b/>
          <w:sz w:val="24"/>
        </w:rPr>
        <w:t>.</w:t>
      </w:r>
      <w:r w:rsidRPr="00AC6BD1">
        <w:rPr>
          <w:rFonts w:ascii="Times New Roman" w:hAnsi="Times New Roman" w:cs="Times New Roman"/>
          <w:b/>
          <w:sz w:val="24"/>
        </w:rPr>
        <w:t xml:space="preserve"> </w:t>
      </w:r>
    </w:p>
    <w:p w14:paraId="798E5EA1" w14:textId="77777777" w:rsidR="00BB1586" w:rsidRDefault="00BB1586" w:rsidP="00BB1586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2FB1694" wp14:editId="059E19B0">
            <wp:simplePos x="0" y="0"/>
            <wp:positionH relativeFrom="column">
              <wp:posOffset>-271780</wp:posOffset>
            </wp:positionH>
            <wp:positionV relativeFrom="paragraph">
              <wp:posOffset>220675</wp:posOffset>
            </wp:positionV>
            <wp:extent cx="1250899" cy="938296"/>
            <wp:effectExtent l="0" t="0" r="0" b="0"/>
            <wp:wrapNone/>
            <wp:docPr id="10" name="Picture 10" descr="Image result for logo ug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ogo ug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899" cy="938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D12F76" w14:textId="77777777" w:rsidR="00BB1586" w:rsidRPr="00AC6BD1" w:rsidRDefault="00BB1586" w:rsidP="00BB1586">
      <w:pPr>
        <w:spacing w:after="0" w:line="240" w:lineRule="auto"/>
        <w:ind w:left="720" w:firstLine="720"/>
        <w:rPr>
          <w:rFonts w:ascii="Times New Roman" w:hAnsi="Times New Roman" w:cs="Times New Roman"/>
          <w:sz w:val="24"/>
        </w:rPr>
      </w:pPr>
      <w:r w:rsidRPr="00AC6BD1">
        <w:rPr>
          <w:rFonts w:ascii="Times New Roman" w:hAnsi="Times New Roman" w:cs="Times New Roman"/>
          <w:sz w:val="24"/>
        </w:rPr>
        <w:t xml:space="preserve">Magister Kebijakan Pembiayaan Manajemen Asuransi Kesehatan </w:t>
      </w:r>
    </w:p>
    <w:p w14:paraId="2516AE24" w14:textId="77777777" w:rsidR="00BB1586" w:rsidRDefault="00BB1586" w:rsidP="00BB1586">
      <w:pPr>
        <w:spacing w:after="0" w:line="240" w:lineRule="auto"/>
        <w:ind w:left="720" w:firstLine="720"/>
        <w:rPr>
          <w:rFonts w:ascii="Times New Roman" w:hAnsi="Times New Roman" w:cs="Times New Roman"/>
          <w:sz w:val="24"/>
        </w:rPr>
      </w:pPr>
      <w:r w:rsidRPr="00AC6BD1">
        <w:rPr>
          <w:rFonts w:ascii="Times New Roman" w:hAnsi="Times New Roman" w:cs="Times New Roman"/>
          <w:sz w:val="24"/>
        </w:rPr>
        <w:t xml:space="preserve">Program Studi Ilmu Kesehatan Masyarakat </w:t>
      </w:r>
    </w:p>
    <w:p w14:paraId="7223609C" w14:textId="77777777" w:rsidR="00BB1586" w:rsidRDefault="00BB1586" w:rsidP="00BB1586">
      <w:pPr>
        <w:spacing w:after="0" w:line="240" w:lineRule="auto"/>
        <w:ind w:left="720" w:firstLine="720"/>
        <w:rPr>
          <w:rFonts w:ascii="Times New Roman" w:hAnsi="Times New Roman" w:cs="Times New Roman"/>
          <w:sz w:val="24"/>
        </w:rPr>
      </w:pPr>
      <w:r w:rsidRPr="00AC6BD1">
        <w:rPr>
          <w:rFonts w:ascii="Times New Roman" w:hAnsi="Times New Roman" w:cs="Times New Roman"/>
          <w:sz w:val="24"/>
        </w:rPr>
        <w:t xml:space="preserve">Fakultas Kedokteran </w:t>
      </w:r>
    </w:p>
    <w:p w14:paraId="523E3017" w14:textId="77777777" w:rsidR="00BB1586" w:rsidRPr="00AC6BD1" w:rsidRDefault="00BB1586" w:rsidP="00BB1586">
      <w:pPr>
        <w:spacing w:after="0" w:line="240" w:lineRule="auto"/>
        <w:ind w:left="720" w:firstLine="720"/>
        <w:rPr>
          <w:rFonts w:ascii="Times New Roman" w:hAnsi="Times New Roman" w:cs="Times New Roman"/>
          <w:sz w:val="24"/>
        </w:rPr>
      </w:pPr>
      <w:r w:rsidRPr="00AC6BD1">
        <w:rPr>
          <w:rFonts w:ascii="Times New Roman" w:hAnsi="Times New Roman" w:cs="Times New Roman"/>
          <w:sz w:val="24"/>
        </w:rPr>
        <w:t xml:space="preserve">Universitas Gadjah Mada Yogyakarta </w:t>
      </w:r>
    </w:p>
    <w:p w14:paraId="36C7C017" w14:textId="77777777" w:rsidR="00BB1586" w:rsidRPr="00AC6BD1" w:rsidRDefault="00BB1586" w:rsidP="00BB1586">
      <w:pPr>
        <w:spacing w:line="360" w:lineRule="auto"/>
        <w:rPr>
          <w:rFonts w:ascii="Times New Roman" w:hAnsi="Times New Roman" w:cs="Times New Roman"/>
          <w:sz w:val="24"/>
        </w:rPr>
      </w:pPr>
    </w:p>
    <w:p w14:paraId="2821151D" w14:textId="77777777" w:rsidR="00BB1586" w:rsidRDefault="00BB1586" w:rsidP="00BB1586">
      <w:pPr>
        <w:pStyle w:val="ListParagraph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 w:rsidRPr="00E3279B">
        <w:rPr>
          <w:rFonts w:ascii="Times New Roman" w:hAnsi="Times New Roman" w:cs="Times New Roman"/>
          <w:b/>
          <w:sz w:val="24"/>
        </w:rPr>
        <w:t>PEDOMAN WAWANCARA</w:t>
      </w:r>
    </w:p>
    <w:p w14:paraId="1833BC73" w14:textId="77777777" w:rsidR="00BB1586" w:rsidRPr="009148FE" w:rsidRDefault="00BB1586" w:rsidP="00BB1586">
      <w:pPr>
        <w:pStyle w:val="ListParagraph"/>
        <w:spacing w:after="0" w:line="276" w:lineRule="auto"/>
        <w:ind w:left="0"/>
        <w:jc w:val="center"/>
        <w:rPr>
          <w:rFonts w:ascii="Times New Roman" w:hAnsi="Times New Roman" w:cs="Times New Roman"/>
          <w:b/>
          <w:i/>
          <w:sz w:val="24"/>
        </w:rPr>
      </w:pPr>
      <w:r w:rsidRPr="009148FE">
        <w:rPr>
          <w:rFonts w:ascii="Times New Roman" w:hAnsi="Times New Roman" w:cs="Times New Roman"/>
          <w:b/>
          <w:i/>
          <w:sz w:val="24"/>
        </w:rPr>
        <w:t>(INDEPTH INTERVIEW)</w:t>
      </w:r>
    </w:p>
    <w:p w14:paraId="13D14320" w14:textId="77777777" w:rsidR="00BB1586" w:rsidRPr="00E3279B" w:rsidRDefault="00BB1586" w:rsidP="00BB1586">
      <w:pPr>
        <w:pStyle w:val="ListParagraph"/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4C3A53" wp14:editId="10663D46">
                <wp:simplePos x="0" y="0"/>
                <wp:positionH relativeFrom="margin">
                  <wp:posOffset>54591</wp:posOffset>
                </wp:positionH>
                <wp:positionV relativeFrom="paragraph">
                  <wp:posOffset>65007</wp:posOffset>
                </wp:positionV>
                <wp:extent cx="5827594" cy="723331"/>
                <wp:effectExtent l="0" t="0" r="20955" b="1968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594" cy="72333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355C6D" w14:textId="77777777" w:rsidR="004A3E9D" w:rsidRPr="00E3279B" w:rsidRDefault="004A3E9D" w:rsidP="00BB15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E3279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ANALISIS PERSEPSI STAKEHOLDER TERHADAP PENETAPAN KRITERIA DAERAH TERPENCIL DALAM KEBIJAKAN BARU SISTEM KAPITASI KHUSUS DI KABUPATEN BENGKULU UTARA PROVINSI BENGKULU</w:t>
                            </w:r>
                          </w:p>
                          <w:p w14:paraId="75278182" w14:textId="77777777" w:rsidR="004A3E9D" w:rsidRPr="00E3279B" w:rsidRDefault="004A3E9D" w:rsidP="00BB158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4C3A53" id="Rectangle 9" o:spid="_x0000_s1029" style="position:absolute;left:0;text-align:left;margin-left:4.3pt;margin-top:5.1pt;width:458.85pt;height:56.9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" filled="f" strokecolor="black [3213]" strokeweight="1.5pt">
                <v:textbox>
                  <w:txbxContent>
                    <w:p w14:paraId="17355C6D" w14:textId="77777777" w:rsidR="004A3E9D" w:rsidRPr="00E3279B" w:rsidRDefault="004A3E9D" w:rsidP="00BB15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</w:pPr>
                      <w:r w:rsidRPr="00E3279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ANALISIS PERSEPSI STAKEHOLDER TERHADAP PENETAPAN KRITERIA DAERAH TERPENCIL DALAM KEBIJAKAN BARU SISTEM KAPITASI KHUSUS DI KABUPATEN BENGKULU UTARA PROVINSI BENGKULU</w:t>
                      </w:r>
                    </w:p>
                    <w:p w14:paraId="75278182" w14:textId="77777777" w:rsidR="004A3E9D" w:rsidRPr="00E3279B" w:rsidRDefault="004A3E9D" w:rsidP="00BB158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08D0B4" w14:textId="77777777" w:rsidR="00BB1586" w:rsidRPr="00E3279B" w:rsidRDefault="00BB1586" w:rsidP="00BB1586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E3279B">
        <w:rPr>
          <w:rFonts w:ascii="Times New Roman" w:hAnsi="Times New Roman" w:cs="Times New Roman"/>
          <w:b/>
          <w:sz w:val="24"/>
        </w:rPr>
        <w:t xml:space="preserve"> </w:t>
      </w:r>
    </w:p>
    <w:p w14:paraId="133B7E6F" w14:textId="77777777" w:rsidR="00BB1586" w:rsidRPr="00E3279B" w:rsidRDefault="00BB1586" w:rsidP="00BB1586">
      <w:pPr>
        <w:pStyle w:val="ListParagraph"/>
        <w:spacing w:after="0" w:line="276" w:lineRule="auto"/>
        <w:ind w:left="360"/>
        <w:rPr>
          <w:rFonts w:ascii="Times New Roman" w:hAnsi="Times New Roman" w:cs="Times New Roman"/>
          <w:b/>
          <w:sz w:val="24"/>
        </w:rPr>
      </w:pPr>
    </w:p>
    <w:p w14:paraId="6C6E1128" w14:textId="77777777" w:rsidR="00BB1586" w:rsidRPr="00E3279B" w:rsidRDefault="00BB1586" w:rsidP="00BB1586">
      <w:pPr>
        <w:pStyle w:val="ListParagraph"/>
        <w:spacing w:after="0" w:line="276" w:lineRule="auto"/>
        <w:ind w:left="360"/>
        <w:rPr>
          <w:rFonts w:ascii="Times New Roman" w:hAnsi="Times New Roman" w:cs="Times New Roman"/>
          <w:b/>
          <w:sz w:val="24"/>
        </w:rPr>
      </w:pPr>
    </w:p>
    <w:p w14:paraId="55952B82" w14:textId="77777777" w:rsidR="00BB1586" w:rsidRDefault="00BB1586" w:rsidP="00BB1586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30FBB3BE" w14:textId="432B3C7E" w:rsidR="001B0DEF" w:rsidRPr="005137B4" w:rsidRDefault="00BB1586" w:rsidP="004A3E9D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lang w:val="id-ID"/>
        </w:rPr>
      </w:pPr>
      <w:r w:rsidRPr="00BA46C6">
        <w:rPr>
          <w:rFonts w:ascii="Times New Roman" w:hAnsi="Times New Roman" w:cs="Times New Roman"/>
          <w:b/>
          <w:sz w:val="24"/>
        </w:rPr>
        <w:t>Informan</w:t>
      </w:r>
      <w:r w:rsidRPr="00BA46C6">
        <w:rPr>
          <w:rFonts w:ascii="Times New Roman" w:hAnsi="Times New Roman" w:cs="Times New Roman"/>
          <w:b/>
          <w:sz w:val="24"/>
        </w:rPr>
        <w:tab/>
        <w:t xml:space="preserve">: </w:t>
      </w:r>
      <w:r w:rsidR="004A3E9D">
        <w:rPr>
          <w:rFonts w:ascii="Times New Roman" w:hAnsi="Times New Roman" w:cs="Times New Roman"/>
          <w:b/>
          <w:sz w:val="24"/>
          <w:lang w:val="id-ID"/>
        </w:rPr>
        <w:t>Kepala</w:t>
      </w:r>
      <w:r w:rsidR="00CD26B3">
        <w:rPr>
          <w:rFonts w:ascii="Times New Roman" w:hAnsi="Times New Roman" w:cs="Times New Roman"/>
          <w:b/>
          <w:sz w:val="24"/>
          <w:lang w:val="id-ID"/>
        </w:rPr>
        <w:t xml:space="preserve"> </w:t>
      </w:r>
      <w:r w:rsidR="004A3E9D">
        <w:rPr>
          <w:rFonts w:ascii="Times New Roman" w:hAnsi="Times New Roman" w:cs="Times New Roman"/>
          <w:b/>
          <w:sz w:val="24"/>
          <w:lang w:val="id-ID"/>
        </w:rPr>
        <w:t>Puskesmas</w:t>
      </w:r>
      <w:r w:rsidR="00CD26B3">
        <w:rPr>
          <w:rFonts w:ascii="Times New Roman" w:hAnsi="Times New Roman" w:cs="Times New Roman"/>
          <w:b/>
          <w:sz w:val="24"/>
          <w:lang w:val="id-ID"/>
        </w:rPr>
        <w:t xml:space="preserve"> Penerima Kapitasi Khusus</w:t>
      </w:r>
    </w:p>
    <w:p w14:paraId="5E5105AA" w14:textId="77777777" w:rsidR="00BB1586" w:rsidRDefault="00BB1586" w:rsidP="00BB1586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65532113" w14:textId="5ED0F4F7" w:rsidR="00BB1586" w:rsidRPr="00CD26B3" w:rsidRDefault="00BB1586" w:rsidP="00253480">
      <w:pPr>
        <w:pStyle w:val="ListParagraph"/>
        <w:numPr>
          <w:ilvl w:val="0"/>
          <w:numId w:val="24"/>
        </w:numPr>
        <w:shd w:val="clear" w:color="auto" w:fill="E7E6E6" w:themeFill="background2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 w:rsidRPr="00CD26B3">
        <w:rPr>
          <w:rFonts w:ascii="Times New Roman" w:hAnsi="Times New Roman" w:cs="Times New Roman"/>
          <w:b/>
          <w:sz w:val="24"/>
        </w:rPr>
        <w:t>Pemahaman Awal</w:t>
      </w:r>
    </w:p>
    <w:p w14:paraId="007CC110" w14:textId="4873F178" w:rsidR="00BB1586" w:rsidRPr="001B5A55" w:rsidRDefault="00BB1586" w:rsidP="001B5A5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D26B3">
        <w:rPr>
          <w:rFonts w:ascii="Times New Roman" w:hAnsi="Times New Roman" w:cs="Times New Roman"/>
          <w:sz w:val="24"/>
        </w:rPr>
        <w:t xml:space="preserve">Apakah Bapak/Ibu mengetahui bahwa daerah bapak/ibu ada faskes yang mendapatkan kapitasi khusus? </w:t>
      </w:r>
      <w:r w:rsidRPr="001B5A55">
        <w:rPr>
          <w:rFonts w:ascii="Times New Roman" w:hAnsi="Times New Roman" w:cs="Times New Roman"/>
          <w:sz w:val="24"/>
        </w:rPr>
        <w:t xml:space="preserve">Masuk kategori makakah FKTP di daerah Anda? </w:t>
      </w:r>
      <w:r w:rsidR="00CD26B3" w:rsidRPr="001B5A55">
        <w:rPr>
          <w:rFonts w:ascii="Times New Roman" w:hAnsi="Times New Roman" w:cs="Times New Roman"/>
          <w:sz w:val="24"/>
          <w:lang w:val="id-ID"/>
        </w:rPr>
        <w:t>(terpencil/sangat terpencil)</w:t>
      </w:r>
    </w:p>
    <w:p w14:paraId="4D073444" w14:textId="57C79A9F" w:rsidR="00BB1586" w:rsidRPr="00CD26B3" w:rsidRDefault="00BB1586" w:rsidP="00CD26B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D26B3">
        <w:rPr>
          <w:rFonts w:ascii="Times New Roman" w:hAnsi="Times New Roman" w:cs="Times New Roman"/>
          <w:sz w:val="24"/>
        </w:rPr>
        <w:t xml:space="preserve">Apakah kebijakan kapitasi khusus ini lebih menguntungkan untuk daerah? Mengapa? </w:t>
      </w:r>
    </w:p>
    <w:p w14:paraId="286CEA0D" w14:textId="77777777" w:rsidR="00BB1586" w:rsidRDefault="00BB1586" w:rsidP="00CD26B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6D61">
        <w:rPr>
          <w:rFonts w:ascii="Times New Roman" w:hAnsi="Times New Roman" w:cs="Times New Roman"/>
          <w:sz w:val="24"/>
        </w:rPr>
        <w:t xml:space="preserve">Apakah terdapat strategi dari bapak ibu mendapatkan kapitasi khusus? </w:t>
      </w:r>
    </w:p>
    <w:p w14:paraId="755BAF63" w14:textId="77777777" w:rsidR="00BB1586" w:rsidRDefault="00BB1586" w:rsidP="00CD26B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6D61">
        <w:rPr>
          <w:rFonts w:ascii="Times New Roman" w:hAnsi="Times New Roman" w:cs="Times New Roman"/>
          <w:sz w:val="24"/>
        </w:rPr>
        <w:t>Apakah ada kebijakan khusus untuk upaya peningkatan pelayanan dari dinkes/bupati bagi FKTP yang menerima kapitasi khusus?</w:t>
      </w:r>
    </w:p>
    <w:p w14:paraId="596471C8" w14:textId="39CC424A" w:rsidR="00BB1586" w:rsidRPr="00956D61" w:rsidRDefault="00BB1586" w:rsidP="00CD26B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6D61">
        <w:rPr>
          <w:rFonts w:ascii="Times New Roman" w:hAnsi="Times New Roman" w:cs="Times New Roman"/>
          <w:sz w:val="24"/>
        </w:rPr>
        <w:t xml:space="preserve">Apakah dampak finansial yang dirasakan dari kebijakan kapitasi khusus bagi </w:t>
      </w:r>
      <w:r w:rsidR="00CD26B3">
        <w:rPr>
          <w:rFonts w:ascii="Times New Roman" w:hAnsi="Times New Roman" w:cs="Times New Roman"/>
          <w:sz w:val="24"/>
          <w:lang w:val="id-ID"/>
        </w:rPr>
        <w:t>fakses</w:t>
      </w:r>
      <w:r w:rsidRPr="00956D61">
        <w:rPr>
          <w:rFonts w:ascii="Times New Roman" w:hAnsi="Times New Roman" w:cs="Times New Roman"/>
          <w:sz w:val="24"/>
        </w:rPr>
        <w:t>?</w:t>
      </w:r>
    </w:p>
    <w:p w14:paraId="7F0C2FCD" w14:textId="77777777" w:rsidR="00BB1586" w:rsidRPr="009148FE" w:rsidRDefault="00BB1586" w:rsidP="00CD26B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148FE">
        <w:rPr>
          <w:rFonts w:ascii="Times New Roman" w:hAnsi="Times New Roman" w:cs="Times New Roman"/>
          <w:sz w:val="24"/>
        </w:rPr>
        <w:t>Probing:</w:t>
      </w:r>
    </w:p>
    <w:p w14:paraId="1192BCB1" w14:textId="3DF194C4" w:rsidR="00BB1586" w:rsidRPr="009148FE" w:rsidRDefault="00BB1586" w:rsidP="00725838">
      <w:pPr>
        <w:pStyle w:val="ListParagraph"/>
        <w:numPr>
          <w:ilvl w:val="0"/>
          <w:numId w:val="26"/>
        </w:numPr>
        <w:spacing w:after="0" w:line="240" w:lineRule="auto"/>
        <w:ind w:left="1800"/>
        <w:jc w:val="both"/>
        <w:rPr>
          <w:rFonts w:ascii="Times New Roman" w:hAnsi="Times New Roman" w:cs="Times New Roman"/>
          <w:sz w:val="24"/>
        </w:rPr>
      </w:pPr>
      <w:r w:rsidRPr="009148FE">
        <w:rPr>
          <w:rFonts w:ascii="Times New Roman" w:hAnsi="Times New Roman" w:cs="Times New Roman"/>
          <w:sz w:val="24"/>
        </w:rPr>
        <w:t>Penerimaan Kapitasi</w:t>
      </w:r>
    </w:p>
    <w:p w14:paraId="455D9776" w14:textId="2393D8EE" w:rsidR="00BB1586" w:rsidRDefault="00CD26B3" w:rsidP="00725838">
      <w:pPr>
        <w:pStyle w:val="ListParagraph"/>
        <w:numPr>
          <w:ilvl w:val="0"/>
          <w:numId w:val="26"/>
        </w:numPr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Jaspel meningkat</w:t>
      </w:r>
    </w:p>
    <w:p w14:paraId="17E7B955" w14:textId="3D4F8F95" w:rsidR="00CD26B3" w:rsidRPr="00CD26B3" w:rsidRDefault="00CD26B3" w:rsidP="00725838">
      <w:pPr>
        <w:pStyle w:val="ListParagraph"/>
        <w:numPr>
          <w:ilvl w:val="0"/>
          <w:numId w:val="26"/>
        </w:numPr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Biaya operasional meningkat</w:t>
      </w:r>
    </w:p>
    <w:p w14:paraId="32885672" w14:textId="77777777" w:rsidR="00BB1586" w:rsidRPr="00956D61" w:rsidRDefault="00BB1586" w:rsidP="00CD26B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6D61">
        <w:rPr>
          <w:rFonts w:ascii="Times New Roman" w:hAnsi="Times New Roman" w:cs="Times New Roman"/>
          <w:sz w:val="24"/>
        </w:rPr>
        <w:t>Apakah dampak non finansial yang dirasakan dari kebijakan kapitasi khusus bagi</w:t>
      </w:r>
    </w:p>
    <w:p w14:paraId="62E34057" w14:textId="5C616EBF" w:rsidR="00BB1586" w:rsidRPr="00CD26B3" w:rsidRDefault="00BB1586" w:rsidP="00CD26B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148FE">
        <w:rPr>
          <w:rFonts w:ascii="Times New Roman" w:hAnsi="Times New Roman" w:cs="Times New Roman"/>
          <w:sz w:val="24"/>
        </w:rPr>
        <w:t>daerah? Jelaskan?</w:t>
      </w:r>
    </w:p>
    <w:p w14:paraId="4328223F" w14:textId="77777777" w:rsidR="00BB1586" w:rsidRPr="009148FE" w:rsidRDefault="00BB1586" w:rsidP="00CD26B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148FE">
        <w:rPr>
          <w:rFonts w:ascii="Times New Roman" w:hAnsi="Times New Roman" w:cs="Times New Roman"/>
          <w:sz w:val="24"/>
        </w:rPr>
        <w:t>Probing:</w:t>
      </w:r>
    </w:p>
    <w:p w14:paraId="75B6A027" w14:textId="77777777" w:rsidR="00BB1586" w:rsidRPr="009148FE" w:rsidRDefault="00BB1586" w:rsidP="00CD26B3">
      <w:pPr>
        <w:pStyle w:val="ListParagraph"/>
        <w:numPr>
          <w:ilvl w:val="0"/>
          <w:numId w:val="23"/>
        </w:numPr>
        <w:spacing w:after="0" w:line="240" w:lineRule="auto"/>
        <w:ind w:left="1800"/>
        <w:jc w:val="both"/>
        <w:rPr>
          <w:rFonts w:ascii="Times New Roman" w:hAnsi="Times New Roman" w:cs="Times New Roman"/>
          <w:sz w:val="24"/>
        </w:rPr>
      </w:pPr>
      <w:r w:rsidRPr="009148FE">
        <w:rPr>
          <w:rFonts w:ascii="Times New Roman" w:hAnsi="Times New Roman" w:cs="Times New Roman"/>
          <w:sz w:val="24"/>
        </w:rPr>
        <w:t>target (proker) tercapai/meningkat</w:t>
      </w:r>
    </w:p>
    <w:p w14:paraId="7A2AED21" w14:textId="77777777" w:rsidR="00BB1586" w:rsidRPr="009148FE" w:rsidRDefault="00BB1586" w:rsidP="00CD26B3">
      <w:pPr>
        <w:pStyle w:val="ListParagraph"/>
        <w:numPr>
          <w:ilvl w:val="0"/>
          <w:numId w:val="23"/>
        </w:numPr>
        <w:spacing w:after="0" w:line="240" w:lineRule="auto"/>
        <w:ind w:left="1800"/>
        <w:jc w:val="both"/>
        <w:rPr>
          <w:rFonts w:ascii="Times New Roman" w:hAnsi="Times New Roman" w:cs="Times New Roman"/>
          <w:sz w:val="24"/>
        </w:rPr>
      </w:pPr>
      <w:r w:rsidRPr="009148FE">
        <w:rPr>
          <w:rFonts w:ascii="Times New Roman" w:hAnsi="Times New Roman" w:cs="Times New Roman"/>
          <w:sz w:val="24"/>
        </w:rPr>
        <w:t>perbaikan infrastruktur</w:t>
      </w:r>
    </w:p>
    <w:p w14:paraId="5BD7F9A8" w14:textId="77777777" w:rsidR="00BB1586" w:rsidRPr="009148FE" w:rsidRDefault="00BB1586" w:rsidP="00CD26B3">
      <w:pPr>
        <w:pStyle w:val="ListParagraph"/>
        <w:numPr>
          <w:ilvl w:val="0"/>
          <w:numId w:val="23"/>
        </w:numPr>
        <w:spacing w:after="0" w:line="240" w:lineRule="auto"/>
        <w:ind w:left="1800"/>
        <w:jc w:val="both"/>
        <w:rPr>
          <w:rFonts w:ascii="Times New Roman" w:hAnsi="Times New Roman" w:cs="Times New Roman"/>
          <w:sz w:val="24"/>
        </w:rPr>
      </w:pPr>
      <w:r w:rsidRPr="009148FE">
        <w:rPr>
          <w:rFonts w:ascii="Times New Roman" w:hAnsi="Times New Roman" w:cs="Times New Roman"/>
          <w:sz w:val="24"/>
        </w:rPr>
        <w:t xml:space="preserve">lain-lain </w:t>
      </w:r>
    </w:p>
    <w:p w14:paraId="079186D0" w14:textId="77777777" w:rsidR="00BB1586" w:rsidRPr="00956D61" w:rsidRDefault="00BB1586" w:rsidP="00CD26B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6D61">
        <w:rPr>
          <w:rFonts w:ascii="Times New Roman" w:hAnsi="Times New Roman" w:cs="Times New Roman"/>
          <w:sz w:val="24"/>
        </w:rPr>
        <w:t>Apa regulasi dan pedoman yang digunakan oleh FKTP/Puskesmas untuk</w:t>
      </w:r>
    </w:p>
    <w:p w14:paraId="74ED98CD" w14:textId="77777777" w:rsidR="00BB1586" w:rsidRPr="009148FE" w:rsidRDefault="00BB1586" w:rsidP="00CD26B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148FE">
        <w:rPr>
          <w:rFonts w:ascii="Times New Roman" w:hAnsi="Times New Roman" w:cs="Times New Roman"/>
          <w:sz w:val="24"/>
        </w:rPr>
        <w:t>mengelola dan memanfaatkan kapitasi khusus?</w:t>
      </w:r>
    </w:p>
    <w:p w14:paraId="5A0BD600" w14:textId="77777777" w:rsidR="00BB1586" w:rsidRPr="00956D61" w:rsidRDefault="00BB1586" w:rsidP="00CD26B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6D61">
        <w:rPr>
          <w:rFonts w:ascii="Times New Roman" w:hAnsi="Times New Roman" w:cs="Times New Roman"/>
          <w:sz w:val="24"/>
        </w:rPr>
        <w:t>Apakah Bpk/ibu mengetahui alokasi terbesar dari pemanfaatan kapitasi khusus di</w:t>
      </w:r>
    </w:p>
    <w:p w14:paraId="131D9CA3" w14:textId="583CD889" w:rsidR="00BB1586" w:rsidRDefault="00BB1586" w:rsidP="00CD26B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148FE">
        <w:rPr>
          <w:rFonts w:ascii="Times New Roman" w:hAnsi="Times New Roman" w:cs="Times New Roman"/>
          <w:sz w:val="24"/>
        </w:rPr>
        <w:t xml:space="preserve">daerah Bapak/ibu?   </w:t>
      </w:r>
    </w:p>
    <w:p w14:paraId="4DB73CD1" w14:textId="09A4FED0" w:rsidR="00CD26B3" w:rsidRDefault="00CD26B3" w:rsidP="00CD26B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9D036B9" w14:textId="77777777" w:rsidR="00CD26B3" w:rsidRDefault="00CD26B3" w:rsidP="00CD26B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20EDC7F" w14:textId="77777777" w:rsidR="00BB1586" w:rsidRPr="00956D61" w:rsidRDefault="00BB1586" w:rsidP="00CD26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F2DF8AF" w14:textId="24B01CF2" w:rsidR="00BB1586" w:rsidRPr="0033149A" w:rsidRDefault="00BB1586" w:rsidP="00253480">
      <w:pPr>
        <w:pStyle w:val="ListParagraph"/>
        <w:numPr>
          <w:ilvl w:val="0"/>
          <w:numId w:val="24"/>
        </w:numPr>
        <w:shd w:val="clear" w:color="auto" w:fill="E7E6E6" w:themeFill="background2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 w:rsidRPr="0033149A">
        <w:rPr>
          <w:rFonts w:ascii="Times New Roman" w:hAnsi="Times New Roman" w:cs="Times New Roman"/>
          <w:b/>
          <w:sz w:val="24"/>
        </w:rPr>
        <w:lastRenderedPageBreak/>
        <w:t>Pengetahuan tentang Penetapan Kriteria Daerah Terpencil</w:t>
      </w:r>
    </w:p>
    <w:p w14:paraId="61AA37D9" w14:textId="676466C8" w:rsidR="00BB1586" w:rsidRPr="00CD26B3" w:rsidRDefault="00BB1586" w:rsidP="00CD26B3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D26B3">
        <w:rPr>
          <w:rFonts w:ascii="Times New Roman" w:hAnsi="Times New Roman" w:cs="Times New Roman"/>
          <w:sz w:val="24"/>
        </w:rPr>
        <w:t xml:space="preserve">Apakah Bapak/Ibu tahu mengenai kriteria daerah terpencil untuk penerima kapitasi khusus ? </w:t>
      </w:r>
    </w:p>
    <w:p w14:paraId="5A2D7DB6" w14:textId="3CE048B6" w:rsidR="00BB1586" w:rsidRPr="0016390D" w:rsidRDefault="00BB1586" w:rsidP="0016390D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6390D">
        <w:rPr>
          <w:rFonts w:ascii="Times New Roman" w:hAnsi="Times New Roman" w:cs="Times New Roman"/>
          <w:sz w:val="24"/>
        </w:rPr>
        <w:t>Regulasi apa yang menjadi acuan untuk penetapan kriteria daerah terpencil?</w:t>
      </w:r>
    </w:p>
    <w:p w14:paraId="1E3C8EF4" w14:textId="2C0992FD" w:rsidR="00BB1586" w:rsidRDefault="00BB1586" w:rsidP="0016390D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 saja kriteria yang Bapak/Ibu ketahui?</w:t>
      </w:r>
    </w:p>
    <w:p w14:paraId="0658BEFE" w14:textId="0CBF5EBE" w:rsidR="0016390D" w:rsidRPr="0016390D" w:rsidRDefault="0016390D" w:rsidP="0016390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Probing : </w:t>
      </w:r>
    </w:p>
    <w:p w14:paraId="3549F6CE" w14:textId="63AE2D37" w:rsidR="0016390D" w:rsidRPr="0016390D" w:rsidRDefault="0016390D" w:rsidP="005A7624">
      <w:pPr>
        <w:pStyle w:val="ListParagraph"/>
        <w:numPr>
          <w:ilvl w:val="0"/>
          <w:numId w:val="39"/>
        </w:numPr>
        <w:spacing w:after="0" w:line="240" w:lineRule="auto"/>
        <w:ind w:left="1530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Tidak tersedia faskes di tingkat kecamatan hingga desa</w:t>
      </w:r>
    </w:p>
    <w:p w14:paraId="718E0AD5" w14:textId="71BA4666" w:rsidR="0016390D" w:rsidRPr="0016390D" w:rsidRDefault="0016390D" w:rsidP="005A7624">
      <w:pPr>
        <w:pStyle w:val="ListParagraph"/>
        <w:numPr>
          <w:ilvl w:val="0"/>
          <w:numId w:val="39"/>
        </w:numPr>
        <w:spacing w:after="0" w:line="240" w:lineRule="auto"/>
        <w:ind w:left="1530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Jarak pusat desa terhadap Puskesmas lebih dari 100 km</w:t>
      </w:r>
    </w:p>
    <w:p w14:paraId="714290F3" w14:textId="309E221C" w:rsidR="0016390D" w:rsidRPr="0016390D" w:rsidRDefault="0016390D" w:rsidP="005A7624">
      <w:pPr>
        <w:pStyle w:val="ListParagraph"/>
        <w:numPr>
          <w:ilvl w:val="0"/>
          <w:numId w:val="39"/>
        </w:numPr>
        <w:spacing w:after="0" w:line="240" w:lineRule="auto"/>
        <w:ind w:left="1530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Jarak pusat desa terhadap fasilitas kesehatan terdekat (Posyandu/ Pustu/</w:t>
      </w:r>
    </w:p>
    <w:p w14:paraId="21BFB8FC" w14:textId="77777777" w:rsidR="0016390D" w:rsidRPr="0016390D" w:rsidRDefault="0016390D" w:rsidP="005A7624">
      <w:pPr>
        <w:pStyle w:val="ListParagraph"/>
        <w:spacing w:after="0" w:line="240" w:lineRule="auto"/>
        <w:ind w:left="1530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Posbindu) kurang dari 3 km</w:t>
      </w:r>
    </w:p>
    <w:p w14:paraId="53285504" w14:textId="72CF6359" w:rsidR="0016390D" w:rsidRPr="0016390D" w:rsidRDefault="0016390D" w:rsidP="005A7624">
      <w:pPr>
        <w:pStyle w:val="ListParagraph"/>
        <w:numPr>
          <w:ilvl w:val="0"/>
          <w:numId w:val="39"/>
        </w:numPr>
        <w:spacing w:after="0" w:line="240" w:lineRule="auto"/>
        <w:ind w:left="1530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Jarak pusat desa terhadap fasilitas kesehatan terdekat (Posyandu/ Pustu/</w:t>
      </w:r>
    </w:p>
    <w:p w14:paraId="4D526081" w14:textId="77777777" w:rsidR="0016390D" w:rsidRPr="0016390D" w:rsidRDefault="0016390D" w:rsidP="005A7624">
      <w:pPr>
        <w:pStyle w:val="ListParagraph"/>
        <w:spacing w:after="0" w:line="240" w:lineRule="auto"/>
        <w:ind w:left="1530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Posbindu) lebih dari 3 km</w:t>
      </w:r>
    </w:p>
    <w:p w14:paraId="6C4D1DD6" w14:textId="793FFFA6" w:rsidR="0016390D" w:rsidRPr="0016390D" w:rsidRDefault="0016390D" w:rsidP="005A7624">
      <w:pPr>
        <w:pStyle w:val="ListParagraph"/>
        <w:numPr>
          <w:ilvl w:val="0"/>
          <w:numId w:val="39"/>
        </w:numPr>
        <w:spacing w:after="0" w:line="240" w:lineRule="auto"/>
        <w:ind w:left="1530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Berada di daerah pedalaman, pegunungan,  atau pesisir</w:t>
      </w:r>
    </w:p>
    <w:p w14:paraId="657E86F0" w14:textId="4BCCF6BA" w:rsidR="0016390D" w:rsidRPr="0016390D" w:rsidRDefault="0016390D" w:rsidP="005A7624">
      <w:pPr>
        <w:pStyle w:val="ListParagraph"/>
        <w:numPr>
          <w:ilvl w:val="0"/>
          <w:numId w:val="39"/>
        </w:numPr>
        <w:spacing w:after="0" w:line="240" w:lineRule="auto"/>
        <w:ind w:left="1530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Adanya sungai (DAS &gt; 500 km2), laut, gunung, lembah, hutan belantara</w:t>
      </w:r>
    </w:p>
    <w:p w14:paraId="420B8A1E" w14:textId="77777777" w:rsidR="0016390D" w:rsidRPr="0016390D" w:rsidRDefault="0016390D" w:rsidP="005A7624">
      <w:pPr>
        <w:pStyle w:val="ListParagraph"/>
        <w:spacing w:after="0" w:line="240" w:lineRule="auto"/>
        <w:ind w:left="1530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yang memisahkan desa dan Puskesmas</w:t>
      </w:r>
    </w:p>
    <w:p w14:paraId="4FBE6E13" w14:textId="658F75CE" w:rsidR="0016390D" w:rsidRPr="0016390D" w:rsidRDefault="0016390D" w:rsidP="005A7624">
      <w:pPr>
        <w:pStyle w:val="ListParagraph"/>
        <w:numPr>
          <w:ilvl w:val="0"/>
          <w:numId w:val="39"/>
        </w:numPr>
        <w:spacing w:after="0" w:line="240" w:lineRule="auto"/>
        <w:ind w:left="1530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Berada di pulau kecil atau gugus pulau</w:t>
      </w:r>
    </w:p>
    <w:p w14:paraId="5791AC30" w14:textId="6A7EC675" w:rsidR="0016390D" w:rsidRPr="0016390D" w:rsidRDefault="0016390D" w:rsidP="005A7624">
      <w:pPr>
        <w:pStyle w:val="ListParagraph"/>
        <w:numPr>
          <w:ilvl w:val="0"/>
          <w:numId w:val="39"/>
        </w:numPr>
        <w:spacing w:after="0" w:line="240" w:lineRule="auto"/>
        <w:ind w:left="1530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Berada di wilayah rawan bencana alam baik gempa, tanah longsor,</w:t>
      </w:r>
    </w:p>
    <w:p w14:paraId="0A878CC0" w14:textId="77777777" w:rsidR="0016390D" w:rsidRPr="0016390D" w:rsidRDefault="0016390D" w:rsidP="005A7624">
      <w:pPr>
        <w:pStyle w:val="ListParagraph"/>
        <w:spacing w:after="0" w:line="240" w:lineRule="auto"/>
        <w:ind w:left="1530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maupun gunung api</w:t>
      </w:r>
    </w:p>
    <w:p w14:paraId="0D2F5707" w14:textId="68332875" w:rsidR="0016390D" w:rsidRPr="0016390D" w:rsidRDefault="0016390D" w:rsidP="005A7624">
      <w:pPr>
        <w:pStyle w:val="ListParagraph"/>
        <w:numPr>
          <w:ilvl w:val="0"/>
          <w:numId w:val="39"/>
        </w:numPr>
        <w:spacing w:after="0" w:line="240" w:lineRule="auto"/>
        <w:ind w:left="1530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Kesulitan pemenuhan bahan pokok</w:t>
      </w:r>
    </w:p>
    <w:p w14:paraId="6C2A60A3" w14:textId="6675CBB7" w:rsidR="0016390D" w:rsidRPr="0016390D" w:rsidRDefault="0016390D" w:rsidP="005A7624">
      <w:pPr>
        <w:pStyle w:val="ListParagraph"/>
        <w:numPr>
          <w:ilvl w:val="0"/>
          <w:numId w:val="39"/>
        </w:numPr>
        <w:spacing w:after="0" w:line="240" w:lineRule="auto"/>
        <w:ind w:left="1530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Kondisi keamanan yang tidak stabil</w:t>
      </w:r>
    </w:p>
    <w:p w14:paraId="429A49C7" w14:textId="79776FE3" w:rsidR="0016390D" w:rsidRPr="005A7624" w:rsidRDefault="0016390D" w:rsidP="005A7624">
      <w:pPr>
        <w:pStyle w:val="ListParagraph"/>
        <w:numPr>
          <w:ilvl w:val="0"/>
          <w:numId w:val="39"/>
        </w:numPr>
        <w:spacing w:after="0" w:line="240" w:lineRule="auto"/>
        <w:ind w:left="1530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Berada di wilayah perbatasan Negara lain, baik darat maupun di pulau</w:t>
      </w:r>
      <w:r>
        <w:rPr>
          <w:rFonts w:ascii="Times New Roman" w:hAnsi="Times New Roman" w:cs="Times New Roman"/>
          <w:sz w:val="24"/>
          <w:lang w:val="id-ID"/>
        </w:rPr>
        <w:t>-</w:t>
      </w:r>
      <w:r w:rsidRPr="0016390D">
        <w:rPr>
          <w:rFonts w:ascii="Times New Roman" w:hAnsi="Times New Roman" w:cs="Times New Roman"/>
          <w:sz w:val="24"/>
          <w:lang w:val="id-ID"/>
        </w:rPr>
        <w:t>pulau</w:t>
      </w:r>
      <w:r w:rsidR="005A7624">
        <w:rPr>
          <w:rFonts w:ascii="Times New Roman" w:hAnsi="Times New Roman" w:cs="Times New Roman"/>
          <w:sz w:val="24"/>
          <w:lang w:val="id-ID"/>
        </w:rPr>
        <w:t xml:space="preserve"> </w:t>
      </w:r>
      <w:r w:rsidRPr="005A7624">
        <w:rPr>
          <w:rFonts w:ascii="Times New Roman" w:hAnsi="Times New Roman" w:cs="Times New Roman"/>
          <w:sz w:val="24"/>
          <w:lang w:val="id-ID"/>
        </w:rPr>
        <w:t>kecil</w:t>
      </w:r>
    </w:p>
    <w:p w14:paraId="01381EB1" w14:textId="0C099841" w:rsidR="0016390D" w:rsidRPr="0016390D" w:rsidRDefault="0016390D" w:rsidP="005A7624">
      <w:pPr>
        <w:pStyle w:val="ListParagraph"/>
        <w:numPr>
          <w:ilvl w:val="0"/>
          <w:numId w:val="39"/>
        </w:numPr>
        <w:spacing w:after="0" w:line="240" w:lineRule="auto"/>
        <w:ind w:left="1530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Akses transportasi umum rutin (darat/ air/ udara) dari ibukota kabupaten 1</w:t>
      </w:r>
    </w:p>
    <w:p w14:paraId="60FE1C07" w14:textId="77777777" w:rsidR="0016390D" w:rsidRPr="0016390D" w:rsidRDefault="0016390D" w:rsidP="005A7624">
      <w:pPr>
        <w:pStyle w:val="ListParagraph"/>
        <w:numPr>
          <w:ilvl w:val="0"/>
          <w:numId w:val="39"/>
        </w:numPr>
        <w:spacing w:after="0" w:line="240" w:lineRule="auto"/>
        <w:ind w:left="1530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(satu) kali dalam 1 (satu) minggu</w:t>
      </w:r>
    </w:p>
    <w:p w14:paraId="0F862D70" w14:textId="3303AEE1" w:rsidR="0016390D" w:rsidRPr="0016390D" w:rsidRDefault="0016390D" w:rsidP="005A7624">
      <w:pPr>
        <w:pStyle w:val="ListParagraph"/>
        <w:numPr>
          <w:ilvl w:val="0"/>
          <w:numId w:val="39"/>
        </w:numPr>
        <w:spacing w:after="0" w:line="240" w:lineRule="auto"/>
        <w:ind w:left="1530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Jarak tempuh pulang pergi dari ibukota kabupaten dengan menggunakan</w:t>
      </w:r>
    </w:p>
    <w:p w14:paraId="25CC7490" w14:textId="00976843" w:rsidR="0016390D" w:rsidRPr="005A7624" w:rsidRDefault="0016390D" w:rsidP="005A7624">
      <w:pPr>
        <w:pStyle w:val="ListParagraph"/>
        <w:spacing w:after="0" w:line="240" w:lineRule="auto"/>
        <w:ind w:left="1530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transportasi umum rutin (darat/ air) memerlukan waktu tempuh lebih dari 6</w:t>
      </w:r>
      <w:r w:rsidR="005A7624">
        <w:rPr>
          <w:rFonts w:ascii="Times New Roman" w:hAnsi="Times New Roman" w:cs="Times New Roman"/>
          <w:sz w:val="24"/>
          <w:lang w:val="id-ID"/>
        </w:rPr>
        <w:t xml:space="preserve"> </w:t>
      </w:r>
      <w:r w:rsidRPr="005A7624">
        <w:rPr>
          <w:rFonts w:ascii="Times New Roman" w:hAnsi="Times New Roman" w:cs="Times New Roman"/>
          <w:sz w:val="24"/>
          <w:lang w:val="id-ID"/>
        </w:rPr>
        <w:t>jam</w:t>
      </w:r>
    </w:p>
    <w:p w14:paraId="2FA089FC" w14:textId="7CAB01E6" w:rsidR="0016390D" w:rsidRPr="0016390D" w:rsidRDefault="0016390D" w:rsidP="005A7624">
      <w:pPr>
        <w:pStyle w:val="ListParagraph"/>
        <w:numPr>
          <w:ilvl w:val="0"/>
          <w:numId w:val="39"/>
        </w:numPr>
        <w:spacing w:after="0" w:line="240" w:lineRule="auto"/>
        <w:ind w:left="1530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Transportasi yang ada sewaktu-waktu dapat terhalang iklim atau cuaca</w:t>
      </w:r>
    </w:p>
    <w:p w14:paraId="78A74106" w14:textId="18737742" w:rsidR="0016390D" w:rsidRPr="007621DD" w:rsidRDefault="0016390D" w:rsidP="005A7624">
      <w:pPr>
        <w:pStyle w:val="ListParagraph"/>
        <w:numPr>
          <w:ilvl w:val="0"/>
          <w:numId w:val="39"/>
        </w:numPr>
        <w:spacing w:after="0" w:line="240" w:lineRule="auto"/>
        <w:ind w:left="1530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Sebutkan yang lainnya bila ada………………….</w:t>
      </w:r>
    </w:p>
    <w:p w14:paraId="19256843" w14:textId="4DA42AD4" w:rsidR="0016390D" w:rsidRPr="0016390D" w:rsidRDefault="0016390D" w:rsidP="0016390D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Bagaimana pendapat Bapak/Ibu mengenai kriteria FKTP penerima kapitasi khusus</w:t>
      </w:r>
    </w:p>
    <w:p w14:paraId="379DA802" w14:textId="4B1D9E51" w:rsidR="0016390D" w:rsidRPr="0016390D" w:rsidRDefault="0016390D" w:rsidP="0016390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yang ada saat ini?</w:t>
      </w:r>
    </w:p>
    <w:p w14:paraId="1444E655" w14:textId="77777777" w:rsidR="00BB1586" w:rsidRDefault="00BB1586" w:rsidP="0016390D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Bapak/Ibu mengetahui tujuan ditentukannya kriteria daerah terpencil tersebut?</w:t>
      </w:r>
    </w:p>
    <w:p w14:paraId="32450D7E" w14:textId="77777777" w:rsidR="00BB1586" w:rsidRDefault="00BB1586" w:rsidP="0016390D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Bapak/Ibu mengetahui manfaat penetapan kriteria daerah terpencil tersebut?</w:t>
      </w:r>
    </w:p>
    <w:p w14:paraId="1E23609C" w14:textId="77777777" w:rsidR="00BB1586" w:rsidRDefault="00BB1586" w:rsidP="0016390D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Bagaimana cara penetapan kriteria daerah terpencil?</w:t>
      </w:r>
    </w:p>
    <w:p w14:paraId="4E3DFF3D" w14:textId="314BD56A" w:rsidR="00BB1586" w:rsidRDefault="00BB1586" w:rsidP="00CD26B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Probing:</w:t>
      </w:r>
    </w:p>
    <w:p w14:paraId="3B759456" w14:textId="77777777" w:rsidR="00BB1586" w:rsidRDefault="00BB1586" w:rsidP="00CD26B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Berdasarkan regulasi terdahulu? atau,</w:t>
      </w:r>
    </w:p>
    <w:p w14:paraId="28C88488" w14:textId="77777777" w:rsidR="00BB1586" w:rsidRDefault="00BB1586" w:rsidP="00CD26B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Meninjau kembali/ dibuat peraturan baru?</w:t>
      </w:r>
    </w:p>
    <w:p w14:paraId="2F910E5A" w14:textId="10026E80" w:rsidR="00BB1586" w:rsidRDefault="00BB1586" w:rsidP="0016390D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6D61">
        <w:rPr>
          <w:rFonts w:ascii="Times New Roman" w:hAnsi="Times New Roman" w:cs="Times New Roman"/>
          <w:sz w:val="24"/>
        </w:rPr>
        <w:t>Apakah Bapak/Ibu terlibat langsung dalam penetapan kriteria daerah terpencil?</w:t>
      </w:r>
    </w:p>
    <w:p w14:paraId="206B0212" w14:textId="77777777" w:rsidR="001B0DEF" w:rsidRPr="0016390D" w:rsidRDefault="001B0DEF" w:rsidP="001B0DEF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16390D">
        <w:rPr>
          <w:rFonts w:ascii="Times New Roman" w:hAnsi="Times New Roman" w:cs="Times New Roman"/>
          <w:sz w:val="24"/>
          <w:lang w:val="id-ID"/>
        </w:rPr>
        <w:t>Apakah sudah pernah ada sosialisasi tentang kebijakan baru sistem kapitasi khusus ini?</w:t>
      </w:r>
    </w:p>
    <w:p w14:paraId="3EF59257" w14:textId="509407F1" w:rsidR="00BB1586" w:rsidRDefault="00BB1586" w:rsidP="00CD26B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lang w:val="id-ID"/>
        </w:rPr>
      </w:pPr>
    </w:p>
    <w:p w14:paraId="5A01823D" w14:textId="77777777" w:rsidR="00F37379" w:rsidRDefault="00F37379" w:rsidP="00CD26B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</w:p>
    <w:p w14:paraId="6DFBD6F7" w14:textId="1C247D37" w:rsidR="00BB1586" w:rsidRPr="0016390D" w:rsidRDefault="00BB1586" w:rsidP="00253480">
      <w:pPr>
        <w:pStyle w:val="ListParagraph"/>
        <w:numPr>
          <w:ilvl w:val="0"/>
          <w:numId w:val="24"/>
        </w:numPr>
        <w:shd w:val="clear" w:color="auto" w:fill="E7E6E6" w:themeFill="background2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 w:rsidRPr="0016390D">
        <w:rPr>
          <w:rFonts w:ascii="Times New Roman" w:hAnsi="Times New Roman" w:cs="Times New Roman"/>
          <w:b/>
          <w:sz w:val="24"/>
        </w:rPr>
        <w:t>Sikap</w:t>
      </w:r>
    </w:p>
    <w:p w14:paraId="7172A6E2" w14:textId="1798D490" w:rsidR="00BB1586" w:rsidRPr="0016390D" w:rsidRDefault="00BB1586" w:rsidP="0016390D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6390D">
        <w:rPr>
          <w:rFonts w:ascii="Times New Roman" w:hAnsi="Times New Roman" w:cs="Times New Roman"/>
          <w:sz w:val="24"/>
        </w:rPr>
        <w:t xml:space="preserve">Apakah Bapak/Ibu mendukung adanya kebijakan kapitasi khusus untuk FKTP di daerah terpencil? </w:t>
      </w:r>
    </w:p>
    <w:p w14:paraId="56790E55" w14:textId="77777777" w:rsidR="00BB1586" w:rsidRDefault="00BB1586" w:rsidP="00CD26B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Jika (Ya/Tidak), Jelaskan …………………………</w:t>
      </w:r>
    </w:p>
    <w:p w14:paraId="7D27B1CF" w14:textId="2AAEC4AA" w:rsidR="00BB1586" w:rsidRPr="0016390D" w:rsidRDefault="00BB1586" w:rsidP="0016390D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6390D">
        <w:rPr>
          <w:rFonts w:ascii="Times New Roman" w:hAnsi="Times New Roman" w:cs="Times New Roman"/>
          <w:sz w:val="24"/>
        </w:rPr>
        <w:t>Apakah Bapak/Ibu mendukung daerah tersebut termasuk ke daerah terpencil?</w:t>
      </w:r>
    </w:p>
    <w:p w14:paraId="72F5150E" w14:textId="08F6145E" w:rsidR="0016390D" w:rsidRPr="005A7624" w:rsidRDefault="00BB1586" w:rsidP="005A762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Jika (Ya/Tidak), Jelaskan …………………………</w:t>
      </w:r>
    </w:p>
    <w:p w14:paraId="3B20F8E8" w14:textId="6537F503" w:rsidR="003D00C7" w:rsidRPr="003D00C7" w:rsidRDefault="003D00C7" w:rsidP="003D00C7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D00C7">
        <w:rPr>
          <w:rFonts w:ascii="Times New Roman" w:hAnsi="Times New Roman" w:cs="Times New Roman"/>
          <w:sz w:val="24"/>
        </w:rPr>
        <w:t>Pernahkah Bapak/Ibu tidak setuju dengan adanya kebijakan baru kapitasi khusu ini?</w:t>
      </w:r>
    </w:p>
    <w:p w14:paraId="7AF9A0C3" w14:textId="77777777" w:rsidR="003D00C7" w:rsidRDefault="003D00C7" w:rsidP="003D00C7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F754B">
        <w:rPr>
          <w:rFonts w:ascii="Times New Roman" w:hAnsi="Times New Roman" w:cs="Times New Roman"/>
          <w:sz w:val="24"/>
        </w:rPr>
        <w:t>Saat pertama mendengar adanya kebijakan baru kapitasi khusus ini, siapa yang pertama kali Bapak/Ibu hubungi untuk keterangan lebih lanjut?</w:t>
      </w:r>
    </w:p>
    <w:p w14:paraId="559959CA" w14:textId="77777777" w:rsidR="003D00C7" w:rsidRPr="00EF754B" w:rsidRDefault="003D00C7" w:rsidP="003D00C7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F754B">
        <w:rPr>
          <w:rFonts w:ascii="Times New Roman" w:hAnsi="Times New Roman" w:cs="Times New Roman"/>
          <w:sz w:val="24"/>
        </w:rPr>
        <w:lastRenderedPageBreak/>
        <w:t>Apakah Bapak/Ibu acuh atau tidak terlalu memperdulikan adanya kebijakan baru tersebut?</w:t>
      </w:r>
    </w:p>
    <w:p w14:paraId="77168B72" w14:textId="77777777" w:rsidR="003D00C7" w:rsidRDefault="003D00C7" w:rsidP="003D00C7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Tidak perduli dengan adanya kebijakan baru</w:t>
      </w:r>
    </w:p>
    <w:p w14:paraId="36F0984A" w14:textId="77777777" w:rsidR="003D00C7" w:rsidRPr="004668FB" w:rsidRDefault="003D00C7" w:rsidP="003D00C7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Menganggap kebijakan tersebut biasa saja</w:t>
      </w:r>
    </w:p>
    <w:p w14:paraId="094CF0AC" w14:textId="1EDF87F8" w:rsidR="0016390D" w:rsidRPr="003D00C7" w:rsidRDefault="0016390D" w:rsidP="003D00C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0700858" w14:textId="77777777" w:rsidR="001B0DEF" w:rsidRPr="00611532" w:rsidRDefault="001B0DEF" w:rsidP="00CD26B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2D668CD" w14:textId="60F005BE" w:rsidR="00BB1586" w:rsidRPr="0016390D" w:rsidRDefault="00BB1586" w:rsidP="00253480">
      <w:pPr>
        <w:pStyle w:val="ListParagraph"/>
        <w:numPr>
          <w:ilvl w:val="0"/>
          <w:numId w:val="24"/>
        </w:numPr>
        <w:shd w:val="clear" w:color="auto" w:fill="E7E6E6" w:themeFill="background2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 w:rsidRPr="0016390D">
        <w:rPr>
          <w:rFonts w:ascii="Times New Roman" w:hAnsi="Times New Roman" w:cs="Times New Roman"/>
          <w:b/>
          <w:sz w:val="24"/>
        </w:rPr>
        <w:t>Pengalaman</w:t>
      </w:r>
    </w:p>
    <w:p w14:paraId="167F41AA" w14:textId="00D89618" w:rsidR="00BB1586" w:rsidRPr="0016390D" w:rsidRDefault="00BB1586" w:rsidP="0016390D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6390D">
        <w:rPr>
          <w:rFonts w:ascii="Times New Roman" w:hAnsi="Times New Roman" w:cs="Times New Roman"/>
          <w:sz w:val="24"/>
        </w:rPr>
        <w:t>Apakah Bapak/Ibu pernah ikut serta dalam menentukan kebijakan baru ?</w:t>
      </w:r>
    </w:p>
    <w:p w14:paraId="2B06CB49" w14:textId="45470E96" w:rsidR="00BB1586" w:rsidRDefault="00BB1586" w:rsidP="00CD26B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Probing:</w:t>
      </w:r>
    </w:p>
    <w:p w14:paraId="3EB16FA9" w14:textId="77777777" w:rsidR="00BB1586" w:rsidRDefault="00BB1586" w:rsidP="00CD26B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Contoh kebijakan apa saja?</w:t>
      </w:r>
    </w:p>
    <w:p w14:paraId="38156C74" w14:textId="77777777" w:rsidR="00BB1586" w:rsidRDefault="00BB1586" w:rsidP="00CD26B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Jika tidak, mengapa?</w:t>
      </w:r>
    </w:p>
    <w:p w14:paraId="28EE719D" w14:textId="29226B12" w:rsidR="00BB1586" w:rsidRPr="0016390D" w:rsidRDefault="00BB1586" w:rsidP="0016390D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6390D">
        <w:rPr>
          <w:rFonts w:ascii="Times New Roman" w:hAnsi="Times New Roman" w:cs="Times New Roman"/>
          <w:sz w:val="24"/>
        </w:rPr>
        <w:t>Apakah Bapak/Ibu mempunyai pengalaman menentukan kriteria daerah terpencil/tertinggal sebelumnya?</w:t>
      </w:r>
    </w:p>
    <w:p w14:paraId="5E8954D9" w14:textId="77777777" w:rsidR="00BB1586" w:rsidRDefault="00BB1586" w:rsidP="00CD26B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Jika Tidak, mengapa?</w:t>
      </w:r>
    </w:p>
    <w:p w14:paraId="5588E73E" w14:textId="77777777" w:rsidR="00BB1586" w:rsidRPr="005C5CFD" w:rsidRDefault="00BB1586" w:rsidP="00CD26B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Jika Ya, apa saja yang diperlukan dalam menentukan kriteria daerah terpencil?</w:t>
      </w:r>
    </w:p>
    <w:p w14:paraId="568A6BAD" w14:textId="43637897" w:rsidR="00E37F26" w:rsidRPr="00E37F26" w:rsidRDefault="00E37F26" w:rsidP="00E37F26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37F26">
        <w:rPr>
          <w:rFonts w:ascii="Times New Roman" w:hAnsi="Times New Roman" w:cs="Times New Roman"/>
          <w:sz w:val="24"/>
        </w:rPr>
        <w:t>Apakah sulit menerapkan kebijakan baru dengan acuan regulasi yang telah ada?</w:t>
      </w:r>
    </w:p>
    <w:p w14:paraId="1751B62C" w14:textId="77777777" w:rsidR="00E37F26" w:rsidRDefault="00E37F26" w:rsidP="00E37F26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Bagaimana pendapat Bapak/Ibu terhadap kebijakan baru dengan regulasi yang lama tersebut?</w:t>
      </w:r>
    </w:p>
    <w:p w14:paraId="34C68629" w14:textId="77777777" w:rsidR="00E37F26" w:rsidRPr="00080EFC" w:rsidRDefault="00E37F26" w:rsidP="00E37F2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Probing:</w:t>
      </w:r>
    </w:p>
    <w:p w14:paraId="3F159402" w14:textId="77777777" w:rsidR="00E37F26" w:rsidRDefault="00E37F26" w:rsidP="00E37F26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Bagaimana peran daerah dalam kebijakan tersebut?</w:t>
      </w:r>
    </w:p>
    <w:p w14:paraId="39DBE4A6" w14:textId="77777777" w:rsidR="00E37F26" w:rsidRPr="003D00C7" w:rsidRDefault="00E37F26" w:rsidP="00E37F26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Kalua bisa sebutkan regulasi/ peraturan daerah yang mendukung kebijakan tersebut</w:t>
      </w:r>
    </w:p>
    <w:p w14:paraId="001C0A46" w14:textId="77777777" w:rsidR="00BB1586" w:rsidRPr="005C5CFD" w:rsidRDefault="00BB1586" w:rsidP="00CD26B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4EC2BD40" w14:textId="7A07993B" w:rsidR="00BB1586" w:rsidRPr="0016390D" w:rsidRDefault="00BB1586" w:rsidP="00253480">
      <w:pPr>
        <w:pStyle w:val="ListParagraph"/>
        <w:numPr>
          <w:ilvl w:val="0"/>
          <w:numId w:val="24"/>
        </w:numPr>
        <w:shd w:val="clear" w:color="auto" w:fill="E7E6E6" w:themeFill="background2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 w:rsidRPr="0016390D">
        <w:rPr>
          <w:rFonts w:ascii="Times New Roman" w:hAnsi="Times New Roman" w:cs="Times New Roman"/>
          <w:b/>
          <w:sz w:val="24"/>
        </w:rPr>
        <w:t>Harapan</w:t>
      </w:r>
    </w:p>
    <w:p w14:paraId="1FE32555" w14:textId="21207036" w:rsidR="00BB1586" w:rsidRPr="0016390D" w:rsidRDefault="00BB1586" w:rsidP="0016390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6390D">
        <w:rPr>
          <w:rFonts w:ascii="Times New Roman" w:hAnsi="Times New Roman" w:cs="Times New Roman"/>
          <w:sz w:val="24"/>
        </w:rPr>
        <w:t>Apa harapan Bapak/Ibu dalam pelaksanaan Kebijakan baru kapitasi khusus di daerah terpencil ini?</w:t>
      </w:r>
    </w:p>
    <w:p w14:paraId="681BF103" w14:textId="1B054459" w:rsidR="00BB1586" w:rsidRPr="0016390D" w:rsidRDefault="00BB1586" w:rsidP="0016390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6390D">
        <w:rPr>
          <w:rFonts w:ascii="Times New Roman" w:hAnsi="Times New Roman" w:cs="Times New Roman"/>
          <w:sz w:val="24"/>
        </w:rPr>
        <w:t>Apa harapan Bapak/Ibu terhadap FKTP yang menerima kapitasi khusus?</w:t>
      </w:r>
    </w:p>
    <w:p w14:paraId="12F9F6B4" w14:textId="77777777" w:rsidR="00BB1586" w:rsidRPr="005C5CFD" w:rsidRDefault="00BB1586" w:rsidP="0016390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Bagaimana harapan Bapak/Ibu terhadap penetapan kebijakan yang akan datang?</w:t>
      </w:r>
    </w:p>
    <w:p w14:paraId="1A7A1F79" w14:textId="77777777" w:rsidR="00BB1586" w:rsidRDefault="00BB1586" w:rsidP="00CD26B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Probing :</w:t>
      </w:r>
    </w:p>
    <w:p w14:paraId="5A1634C1" w14:textId="77777777" w:rsidR="00BB1586" w:rsidRDefault="00BB1586" w:rsidP="00CD26B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Apakah harus diperbarui kebijakan yang lama</w:t>
      </w:r>
    </w:p>
    <w:p w14:paraId="20F2BB1D" w14:textId="77777777" w:rsidR="00BB1586" w:rsidRPr="005C5CFD" w:rsidRDefault="00BB1586" w:rsidP="00CD26B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Atau menambah kebijakan yang baru lagi</w:t>
      </w:r>
    </w:p>
    <w:p w14:paraId="00383DB2" w14:textId="4C03CA72" w:rsidR="00E37F26" w:rsidRPr="00E37F26" w:rsidRDefault="00E37F26" w:rsidP="00E37F26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37F26">
        <w:rPr>
          <w:rFonts w:ascii="Times New Roman" w:hAnsi="Times New Roman" w:cs="Times New Roman"/>
          <w:sz w:val="24"/>
        </w:rPr>
        <w:t>Apa harapan Bapak/Ibu terhadap masyarakat yang berada di kawasan penerima kapitasi khusus?</w:t>
      </w:r>
    </w:p>
    <w:p w14:paraId="08A3780F" w14:textId="77777777" w:rsidR="00E37F26" w:rsidRDefault="00E37F26" w:rsidP="00E37F26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 harapan Bapak/Ibu terhadap petugas yang menerima pembayaran lebih dengan kapitasi khusus ini?</w:t>
      </w:r>
    </w:p>
    <w:p w14:paraId="1B0109B3" w14:textId="77777777" w:rsidR="00BB1586" w:rsidRPr="005C5CFD" w:rsidRDefault="00BB1586" w:rsidP="00CD26B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11DDDA6B" w14:textId="29C882A6" w:rsidR="00BB1586" w:rsidRPr="0016390D" w:rsidRDefault="001B0DEF" w:rsidP="00253480">
      <w:pPr>
        <w:pStyle w:val="ListParagraph"/>
        <w:numPr>
          <w:ilvl w:val="0"/>
          <w:numId w:val="24"/>
        </w:numPr>
        <w:shd w:val="clear" w:color="auto" w:fill="E7E6E6" w:themeFill="background2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id-ID"/>
        </w:rPr>
        <w:t>Kepentingan</w:t>
      </w:r>
    </w:p>
    <w:p w14:paraId="4863CF36" w14:textId="6B604142" w:rsidR="001B0DEF" w:rsidRPr="001B0DEF" w:rsidRDefault="001B0DEF" w:rsidP="001B0DEF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1B0DEF">
        <w:rPr>
          <w:rFonts w:ascii="Times New Roman" w:hAnsi="Times New Roman" w:cs="Times New Roman"/>
          <w:sz w:val="24"/>
          <w:lang w:val="id-ID"/>
        </w:rPr>
        <w:t>Apakah Bapak/Ibu mengetahui keuntungan dari penerapan kebijakan baru ini?</w:t>
      </w:r>
    </w:p>
    <w:p w14:paraId="3811152C" w14:textId="403B6809" w:rsidR="001B0DEF" w:rsidRPr="001B0DEF" w:rsidRDefault="001B0DEF" w:rsidP="001B0DEF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1B0DEF">
        <w:rPr>
          <w:rFonts w:ascii="Times New Roman" w:hAnsi="Times New Roman" w:cs="Times New Roman"/>
          <w:sz w:val="24"/>
          <w:lang w:val="id-ID"/>
        </w:rPr>
        <w:t>Menurut Bapak/Ibu siapa yang paling diuntungakan dalam penerapannya?</w:t>
      </w:r>
    </w:p>
    <w:p w14:paraId="02660890" w14:textId="77777777" w:rsidR="001B0DEF" w:rsidRDefault="001B0DEF" w:rsidP="001B0DEF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Apakah Bapak/Ibu memperjuangkan kebijakan ini dari awal?</w:t>
      </w:r>
    </w:p>
    <w:p w14:paraId="1F632C0B" w14:textId="77777777" w:rsidR="001B0DEF" w:rsidRDefault="001B0DEF" w:rsidP="001B0DE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Probing :</w:t>
      </w:r>
    </w:p>
    <w:p w14:paraId="3A9D7086" w14:textId="77777777" w:rsidR="001B0DEF" w:rsidRDefault="001B0DEF" w:rsidP="001B0DEF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Apakah mengikuti proses penetapan kebijakan</w:t>
      </w:r>
    </w:p>
    <w:p w14:paraId="44F29CF2" w14:textId="77777777" w:rsidR="001B0DEF" w:rsidRDefault="001B0DEF" w:rsidP="001B0DEF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Mengikuti alur kebijakan, seperti memantau aktivitas yang berkaitan dengan kebijakan</w:t>
      </w:r>
    </w:p>
    <w:p w14:paraId="2A7BC8B5" w14:textId="77777777" w:rsidR="001B0DEF" w:rsidRPr="00AA2364" w:rsidRDefault="001B0DEF" w:rsidP="001B0DEF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Apakah Bapak/Ibu masih terlibat dalam kebijakan ini setelah ditetapkan?</w:t>
      </w:r>
    </w:p>
    <w:p w14:paraId="235019D0" w14:textId="77777777" w:rsidR="00BB1586" w:rsidRPr="00E3279B" w:rsidRDefault="00BB1586" w:rsidP="00BB1586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25826A51" w14:textId="77777777" w:rsidR="00BB1586" w:rsidRPr="00E3279B" w:rsidRDefault="00BB1586" w:rsidP="00EF400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</w:p>
    <w:sectPr w:rsidR="00BB1586" w:rsidRPr="00E3279B" w:rsidSect="007F10F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76CB0" w14:textId="77777777" w:rsidR="009A3CEF" w:rsidRDefault="009A3CEF" w:rsidP="004668FB">
      <w:pPr>
        <w:spacing w:after="0" w:line="240" w:lineRule="auto"/>
      </w:pPr>
      <w:r>
        <w:separator/>
      </w:r>
    </w:p>
  </w:endnote>
  <w:endnote w:type="continuationSeparator" w:id="0">
    <w:p w14:paraId="22DA7A08" w14:textId="77777777" w:rsidR="009A3CEF" w:rsidRDefault="009A3CEF" w:rsidP="00466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A85AB" w14:textId="77777777" w:rsidR="009A3CEF" w:rsidRDefault="009A3CEF" w:rsidP="004668FB">
      <w:pPr>
        <w:spacing w:after="0" w:line="240" w:lineRule="auto"/>
      </w:pPr>
      <w:r>
        <w:separator/>
      </w:r>
    </w:p>
  </w:footnote>
  <w:footnote w:type="continuationSeparator" w:id="0">
    <w:p w14:paraId="58CA8A50" w14:textId="77777777" w:rsidR="009A3CEF" w:rsidRDefault="009A3CEF" w:rsidP="00466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0E3E"/>
    <w:multiLevelType w:val="hybridMultilevel"/>
    <w:tmpl w:val="349E1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73133"/>
    <w:multiLevelType w:val="hybridMultilevel"/>
    <w:tmpl w:val="531A87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6495D"/>
    <w:multiLevelType w:val="hybridMultilevel"/>
    <w:tmpl w:val="76FACEE8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 w15:restartNumberingAfterBreak="0">
    <w:nsid w:val="0EFB71E6"/>
    <w:multiLevelType w:val="hybridMultilevel"/>
    <w:tmpl w:val="8CDEC26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0254DF"/>
    <w:multiLevelType w:val="hybridMultilevel"/>
    <w:tmpl w:val="54F82C92"/>
    <w:lvl w:ilvl="0" w:tplc="76643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F1D75"/>
    <w:multiLevelType w:val="hybridMultilevel"/>
    <w:tmpl w:val="44F27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5B90"/>
    <w:multiLevelType w:val="hybridMultilevel"/>
    <w:tmpl w:val="F83C974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4F3042"/>
    <w:multiLevelType w:val="hybridMultilevel"/>
    <w:tmpl w:val="6D1A0E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226D9"/>
    <w:multiLevelType w:val="hybridMultilevel"/>
    <w:tmpl w:val="9E9093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73EAD"/>
    <w:multiLevelType w:val="hybridMultilevel"/>
    <w:tmpl w:val="105CE5A6"/>
    <w:lvl w:ilvl="0" w:tplc="FBFCA2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92673"/>
    <w:multiLevelType w:val="hybridMultilevel"/>
    <w:tmpl w:val="84202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33D15"/>
    <w:multiLevelType w:val="hybridMultilevel"/>
    <w:tmpl w:val="238CF8A0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2" w15:restartNumberingAfterBreak="0">
    <w:nsid w:val="17695F09"/>
    <w:multiLevelType w:val="hybridMultilevel"/>
    <w:tmpl w:val="40FEB15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C9D5CB4"/>
    <w:multiLevelType w:val="hybridMultilevel"/>
    <w:tmpl w:val="DF5C4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F83E10"/>
    <w:multiLevelType w:val="hybridMultilevel"/>
    <w:tmpl w:val="FA08D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C5B87"/>
    <w:multiLevelType w:val="hybridMultilevel"/>
    <w:tmpl w:val="45C60E7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36872B2"/>
    <w:multiLevelType w:val="hybridMultilevel"/>
    <w:tmpl w:val="12686B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A20132"/>
    <w:multiLevelType w:val="hybridMultilevel"/>
    <w:tmpl w:val="231C47F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B592191"/>
    <w:multiLevelType w:val="hybridMultilevel"/>
    <w:tmpl w:val="230E1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7B5240"/>
    <w:multiLevelType w:val="hybridMultilevel"/>
    <w:tmpl w:val="4B04521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FBD1B5D"/>
    <w:multiLevelType w:val="hybridMultilevel"/>
    <w:tmpl w:val="D54445B2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1" w15:restartNumberingAfterBreak="0">
    <w:nsid w:val="32F2193C"/>
    <w:multiLevelType w:val="hybridMultilevel"/>
    <w:tmpl w:val="FE7C6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715CC"/>
    <w:multiLevelType w:val="hybridMultilevel"/>
    <w:tmpl w:val="A24E0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B3971"/>
    <w:multiLevelType w:val="hybridMultilevel"/>
    <w:tmpl w:val="A3C2E3E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581382A"/>
    <w:multiLevelType w:val="hybridMultilevel"/>
    <w:tmpl w:val="3F261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871FA"/>
    <w:multiLevelType w:val="hybridMultilevel"/>
    <w:tmpl w:val="8BF2391C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6" w15:restartNumberingAfterBreak="0">
    <w:nsid w:val="49087D05"/>
    <w:multiLevelType w:val="hybridMultilevel"/>
    <w:tmpl w:val="82184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A50F5"/>
    <w:multiLevelType w:val="hybridMultilevel"/>
    <w:tmpl w:val="8858F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C217C7"/>
    <w:multiLevelType w:val="hybridMultilevel"/>
    <w:tmpl w:val="A83EF09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0A3436C"/>
    <w:multiLevelType w:val="hybridMultilevel"/>
    <w:tmpl w:val="8E1C67EA"/>
    <w:lvl w:ilvl="0" w:tplc="A60817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10D228D"/>
    <w:multiLevelType w:val="hybridMultilevel"/>
    <w:tmpl w:val="21D2E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17B20"/>
    <w:multiLevelType w:val="hybridMultilevel"/>
    <w:tmpl w:val="713EE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E15B3"/>
    <w:multiLevelType w:val="hybridMultilevel"/>
    <w:tmpl w:val="89B8BD16"/>
    <w:lvl w:ilvl="0" w:tplc="DCD6C2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2C18DF"/>
    <w:multiLevelType w:val="hybridMultilevel"/>
    <w:tmpl w:val="C8B6A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B330CF"/>
    <w:multiLevelType w:val="hybridMultilevel"/>
    <w:tmpl w:val="5582E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6D06FD"/>
    <w:multiLevelType w:val="hybridMultilevel"/>
    <w:tmpl w:val="957A03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F78178F"/>
    <w:multiLevelType w:val="hybridMultilevel"/>
    <w:tmpl w:val="A9A834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3440B3"/>
    <w:multiLevelType w:val="hybridMultilevel"/>
    <w:tmpl w:val="04E2B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7C1065"/>
    <w:multiLevelType w:val="hybridMultilevel"/>
    <w:tmpl w:val="40CAFB50"/>
    <w:lvl w:ilvl="0" w:tplc="C3EE2B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A70AB4"/>
    <w:multiLevelType w:val="hybridMultilevel"/>
    <w:tmpl w:val="4F40D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1B4238"/>
    <w:multiLevelType w:val="hybridMultilevel"/>
    <w:tmpl w:val="3208CD00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1" w15:restartNumberingAfterBreak="0">
    <w:nsid w:val="78EA70C3"/>
    <w:multiLevelType w:val="hybridMultilevel"/>
    <w:tmpl w:val="3D8A4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D80BE3"/>
    <w:multiLevelType w:val="hybridMultilevel"/>
    <w:tmpl w:val="7CC63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360A38"/>
    <w:multiLevelType w:val="hybridMultilevel"/>
    <w:tmpl w:val="18D85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007D54"/>
    <w:multiLevelType w:val="hybridMultilevel"/>
    <w:tmpl w:val="199A8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900CD6"/>
    <w:multiLevelType w:val="hybridMultilevel"/>
    <w:tmpl w:val="44A6070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6"/>
  </w:num>
  <w:num w:numId="3">
    <w:abstractNumId w:val="42"/>
  </w:num>
  <w:num w:numId="4">
    <w:abstractNumId w:val="10"/>
  </w:num>
  <w:num w:numId="5">
    <w:abstractNumId w:val="29"/>
  </w:num>
  <w:num w:numId="6">
    <w:abstractNumId w:val="5"/>
  </w:num>
  <w:num w:numId="7">
    <w:abstractNumId w:val="13"/>
  </w:num>
  <w:num w:numId="8">
    <w:abstractNumId w:val="23"/>
  </w:num>
  <w:num w:numId="9">
    <w:abstractNumId w:val="18"/>
  </w:num>
  <w:num w:numId="10">
    <w:abstractNumId w:val="24"/>
  </w:num>
  <w:num w:numId="11">
    <w:abstractNumId w:val="39"/>
  </w:num>
  <w:num w:numId="12">
    <w:abstractNumId w:val="15"/>
  </w:num>
  <w:num w:numId="13">
    <w:abstractNumId w:val="14"/>
  </w:num>
  <w:num w:numId="14">
    <w:abstractNumId w:val="3"/>
  </w:num>
  <w:num w:numId="15">
    <w:abstractNumId w:val="41"/>
  </w:num>
  <w:num w:numId="16">
    <w:abstractNumId w:val="36"/>
  </w:num>
  <w:num w:numId="17">
    <w:abstractNumId w:val="43"/>
  </w:num>
  <w:num w:numId="18">
    <w:abstractNumId w:val="27"/>
  </w:num>
  <w:num w:numId="19">
    <w:abstractNumId w:val="0"/>
  </w:num>
  <w:num w:numId="20">
    <w:abstractNumId w:val="37"/>
  </w:num>
  <w:num w:numId="21">
    <w:abstractNumId w:val="31"/>
  </w:num>
  <w:num w:numId="22">
    <w:abstractNumId w:val="22"/>
  </w:num>
  <w:num w:numId="23">
    <w:abstractNumId w:val="11"/>
  </w:num>
  <w:num w:numId="24">
    <w:abstractNumId w:val="8"/>
  </w:num>
  <w:num w:numId="25">
    <w:abstractNumId w:val="21"/>
  </w:num>
  <w:num w:numId="26">
    <w:abstractNumId w:val="20"/>
  </w:num>
  <w:num w:numId="27">
    <w:abstractNumId w:val="25"/>
  </w:num>
  <w:num w:numId="28">
    <w:abstractNumId w:val="40"/>
  </w:num>
  <w:num w:numId="29">
    <w:abstractNumId w:val="45"/>
  </w:num>
  <w:num w:numId="30">
    <w:abstractNumId w:val="2"/>
  </w:num>
  <w:num w:numId="31">
    <w:abstractNumId w:val="12"/>
  </w:num>
  <w:num w:numId="32">
    <w:abstractNumId w:val="9"/>
  </w:num>
  <w:num w:numId="33">
    <w:abstractNumId w:val="17"/>
  </w:num>
  <w:num w:numId="34">
    <w:abstractNumId w:val="32"/>
  </w:num>
  <w:num w:numId="35">
    <w:abstractNumId w:val="4"/>
  </w:num>
  <w:num w:numId="36">
    <w:abstractNumId w:val="38"/>
  </w:num>
  <w:num w:numId="37">
    <w:abstractNumId w:val="33"/>
  </w:num>
  <w:num w:numId="38">
    <w:abstractNumId w:val="44"/>
  </w:num>
  <w:num w:numId="39">
    <w:abstractNumId w:val="1"/>
  </w:num>
  <w:num w:numId="40">
    <w:abstractNumId w:val="30"/>
  </w:num>
  <w:num w:numId="41">
    <w:abstractNumId w:val="28"/>
  </w:num>
  <w:num w:numId="42">
    <w:abstractNumId w:val="26"/>
  </w:num>
  <w:num w:numId="43">
    <w:abstractNumId w:val="34"/>
  </w:num>
  <w:num w:numId="44">
    <w:abstractNumId w:val="35"/>
  </w:num>
  <w:num w:numId="45">
    <w:abstractNumId w:val="6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BD1"/>
    <w:rsid w:val="00033941"/>
    <w:rsid w:val="000456A2"/>
    <w:rsid w:val="00080EFC"/>
    <w:rsid w:val="000C3079"/>
    <w:rsid w:val="000E785A"/>
    <w:rsid w:val="0016390D"/>
    <w:rsid w:val="001956A7"/>
    <w:rsid w:val="001B0DEF"/>
    <w:rsid w:val="001B5A55"/>
    <w:rsid w:val="001E132F"/>
    <w:rsid w:val="00250446"/>
    <w:rsid w:val="00253480"/>
    <w:rsid w:val="002E3C90"/>
    <w:rsid w:val="0033149A"/>
    <w:rsid w:val="00344C4F"/>
    <w:rsid w:val="003C63A6"/>
    <w:rsid w:val="003D00C7"/>
    <w:rsid w:val="004668FB"/>
    <w:rsid w:val="00484818"/>
    <w:rsid w:val="00485657"/>
    <w:rsid w:val="004A3E9D"/>
    <w:rsid w:val="005137B4"/>
    <w:rsid w:val="00540E3D"/>
    <w:rsid w:val="00544342"/>
    <w:rsid w:val="005A7624"/>
    <w:rsid w:val="005C170C"/>
    <w:rsid w:val="005C5CFD"/>
    <w:rsid w:val="00611532"/>
    <w:rsid w:val="0067746F"/>
    <w:rsid w:val="0068036B"/>
    <w:rsid w:val="00700199"/>
    <w:rsid w:val="00725838"/>
    <w:rsid w:val="007464EA"/>
    <w:rsid w:val="007621DD"/>
    <w:rsid w:val="007F10F4"/>
    <w:rsid w:val="008D4496"/>
    <w:rsid w:val="009148FE"/>
    <w:rsid w:val="00945D9B"/>
    <w:rsid w:val="00956D61"/>
    <w:rsid w:val="009A3CEF"/>
    <w:rsid w:val="00A920C9"/>
    <w:rsid w:val="00AA2364"/>
    <w:rsid w:val="00AC6BD1"/>
    <w:rsid w:val="00AC6F38"/>
    <w:rsid w:val="00B12F4E"/>
    <w:rsid w:val="00B91FC6"/>
    <w:rsid w:val="00BA46C6"/>
    <w:rsid w:val="00BA797B"/>
    <w:rsid w:val="00BB1586"/>
    <w:rsid w:val="00BB5EE6"/>
    <w:rsid w:val="00BF4308"/>
    <w:rsid w:val="00C2610F"/>
    <w:rsid w:val="00C56E61"/>
    <w:rsid w:val="00CD26B3"/>
    <w:rsid w:val="00D4708C"/>
    <w:rsid w:val="00E264EB"/>
    <w:rsid w:val="00E3279B"/>
    <w:rsid w:val="00E37F26"/>
    <w:rsid w:val="00E90D5B"/>
    <w:rsid w:val="00EF4005"/>
    <w:rsid w:val="00EF754B"/>
    <w:rsid w:val="00F210F5"/>
    <w:rsid w:val="00F37379"/>
    <w:rsid w:val="00F46C4D"/>
    <w:rsid w:val="00F7260D"/>
    <w:rsid w:val="00F7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9128B"/>
  <w15:chartTrackingRefBased/>
  <w15:docId w15:val="{A5FA5F38-F0F8-459A-878C-067EBF41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7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0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6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8FB"/>
  </w:style>
  <w:style w:type="paragraph" w:styleId="Footer">
    <w:name w:val="footer"/>
    <w:basedOn w:val="Normal"/>
    <w:link w:val="FooterChar"/>
    <w:uiPriority w:val="99"/>
    <w:unhideWhenUsed/>
    <w:rsid w:val="00466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12</Pages>
  <Words>3282</Words>
  <Characters>18712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 purnamasari</dc:creator>
  <cp:keywords/>
  <dc:description/>
  <cp:lastModifiedBy>try purnamasari</cp:lastModifiedBy>
  <cp:revision>9</cp:revision>
  <dcterms:created xsi:type="dcterms:W3CDTF">2018-11-05T16:58:00Z</dcterms:created>
  <dcterms:modified xsi:type="dcterms:W3CDTF">2019-04-27T15:38:00Z</dcterms:modified>
</cp:coreProperties>
</file>